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41E7" w14:textId="77777777" w:rsidR="00B66DC3" w:rsidRDefault="00B66DC3" w:rsidP="00C17E6A">
      <w:pPr>
        <w:jc w:val="center"/>
        <w:rPr>
          <w:color w:val="9BBB59" w:themeColor="accent3"/>
        </w:rPr>
      </w:pPr>
      <w:r>
        <w:rPr>
          <w:noProof/>
        </w:rPr>
        <mc:AlternateContent>
          <mc:Choice Requires="wps">
            <w:drawing>
              <wp:anchor distT="0" distB="0" distL="114300" distR="114300" simplePos="0" relativeHeight="251659776" behindDoc="0" locked="0" layoutInCell="1" allowOverlap="1" wp14:anchorId="71924208" wp14:editId="71924209">
                <wp:simplePos x="0" y="0"/>
                <wp:positionH relativeFrom="column">
                  <wp:posOffset>247650</wp:posOffset>
                </wp:positionH>
                <wp:positionV relativeFrom="paragraph">
                  <wp:posOffset>-1270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92420E" w14:textId="740A9012" w:rsidR="00B66DC3" w:rsidRPr="00B66DC3" w:rsidRDefault="00CA7EB4" w:rsidP="00B66DC3">
                            <w:pPr>
                              <w:jc w:val="center"/>
                              <w:rPr>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1</w:t>
                            </w:r>
                            <w:r w:rsidR="00387694">
                              <w:rPr>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3</w:t>
                            </w:r>
                            <w:r w:rsidR="00B66DC3" w:rsidRPr="00B66DC3">
                              <w:rPr>
                                <w:b/>
                                <w:sz w:val="72"/>
                                <w:szCs w:val="72"/>
                                <w:vertAlign w:val="superscript"/>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th</w:t>
                            </w:r>
                            <w:r w:rsidR="00B66DC3" w:rsidRPr="00B66DC3">
                              <w:rPr>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Annual “Clean Sweep” Wallkill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924208" id="_x0000_t202" coordsize="21600,21600" o:spt="202" path="m,l,21600r21600,l21600,xe">
                <v:stroke joinstyle="miter"/>
                <v:path gradientshapeok="t" o:connecttype="rect"/>
              </v:shapetype>
              <v:shape id="Text Box 1" o:spid="_x0000_s1026" type="#_x0000_t202" style="position:absolute;left:0;text-align:left;margin-left:19.5pt;margin-top:-.1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" filled="f" stroked="f">
                <v:textbox style="mso-fit-shape-to-text:t">
                  <w:txbxContent>
                    <w:p w14:paraId="7192420E" w14:textId="740A9012" w:rsidR="00B66DC3" w:rsidRPr="00B66DC3" w:rsidRDefault="00CA7EB4" w:rsidP="00B66DC3">
                      <w:pPr>
                        <w:jc w:val="center"/>
                        <w:rPr>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Pr>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1</w:t>
                      </w:r>
                      <w:r w:rsidR="00387694">
                        <w:rPr>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3</w:t>
                      </w:r>
                      <w:r w:rsidR="00B66DC3" w:rsidRPr="00B66DC3">
                        <w:rPr>
                          <w:b/>
                          <w:sz w:val="72"/>
                          <w:szCs w:val="72"/>
                          <w:vertAlign w:val="superscript"/>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th</w:t>
                      </w:r>
                      <w:r w:rsidR="00B66DC3" w:rsidRPr="00B66DC3">
                        <w:rPr>
                          <w:b/>
                          <w:sz w:val="72"/>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 xml:space="preserve"> Annual “Clean Sweep” Wallkill</w:t>
                      </w:r>
                    </w:p>
                  </w:txbxContent>
                </v:textbox>
              </v:shape>
            </w:pict>
          </mc:Fallback>
        </mc:AlternateContent>
      </w:r>
    </w:p>
    <w:p w14:paraId="719241E8" w14:textId="77777777" w:rsidR="00B66DC3" w:rsidRDefault="00B66DC3" w:rsidP="00C17E6A">
      <w:pPr>
        <w:jc w:val="center"/>
        <w:rPr>
          <w:color w:val="9BBB59" w:themeColor="accent3"/>
        </w:rPr>
      </w:pPr>
    </w:p>
    <w:p w14:paraId="719241E9" w14:textId="77777777" w:rsidR="00F43C3E" w:rsidRDefault="00C17E6A" w:rsidP="00C17E6A">
      <w:pPr>
        <w:jc w:val="center"/>
      </w:pPr>
      <w:r w:rsidRPr="00C17E6A">
        <w:rPr>
          <w:color w:val="9BBB59" w:themeColor="accent3"/>
        </w:rPr>
        <w:t xml:space="preserve"> </w:t>
      </w:r>
    </w:p>
    <w:p w14:paraId="719241EA" w14:textId="2278E9FF" w:rsidR="00F43C3E" w:rsidRPr="009D2DF1" w:rsidRDefault="00302F81" w:rsidP="00302F81">
      <w:pPr>
        <w:rPr>
          <w:i/>
        </w:rPr>
      </w:pPr>
      <w:r>
        <w:rPr>
          <w:i/>
        </w:rPr>
        <w:t xml:space="preserve">                                           </w:t>
      </w:r>
      <w:r w:rsidR="009D2DF1" w:rsidRPr="009D2DF1">
        <w:rPr>
          <w:i/>
        </w:rPr>
        <w:t xml:space="preserve">“Come join us for a combined effort to clean up Wallkill’s river </w:t>
      </w:r>
      <w:r w:rsidR="004923EB" w:rsidRPr="004923EB">
        <w:rPr>
          <w:b/>
          <w:i/>
        </w:rPr>
        <w:t>and</w:t>
      </w:r>
      <w:r w:rsidR="009D2DF1" w:rsidRPr="004923EB">
        <w:rPr>
          <w:b/>
          <w:i/>
        </w:rPr>
        <w:t xml:space="preserve"> </w:t>
      </w:r>
      <w:r w:rsidR="009D2DF1" w:rsidRPr="009D2DF1">
        <w:rPr>
          <w:i/>
        </w:rPr>
        <w:t>roads.”</w:t>
      </w:r>
    </w:p>
    <w:p w14:paraId="719241EB" w14:textId="77777777" w:rsidR="00B81213" w:rsidRPr="00302F81" w:rsidRDefault="00B81213" w:rsidP="00B81213">
      <w:pPr>
        <w:jc w:val="center"/>
        <w:rPr>
          <w:b/>
          <w:sz w:val="36"/>
          <w:szCs w:val="36"/>
        </w:rPr>
      </w:pPr>
      <w:r w:rsidRPr="00302F81">
        <w:rPr>
          <w:b/>
          <w:sz w:val="36"/>
          <w:szCs w:val="36"/>
        </w:rPr>
        <w:t>Volunteer Release and Acknowledgement of Risk</w:t>
      </w:r>
    </w:p>
    <w:p w14:paraId="719241EC" w14:textId="77777777" w:rsidR="009D2DF1" w:rsidRPr="00302F81" w:rsidRDefault="009D2DF1" w:rsidP="009D2DF1">
      <w:pPr>
        <w:rPr>
          <w:b/>
        </w:rPr>
      </w:pPr>
      <w:r w:rsidRPr="00302F81">
        <w:rPr>
          <w:b/>
        </w:rPr>
        <w:t>Name of Volunteer (please print):</w:t>
      </w:r>
    </w:p>
    <w:p w14:paraId="719241ED" w14:textId="77777777" w:rsidR="00302F81" w:rsidRPr="00302F81" w:rsidRDefault="009D2DF1" w:rsidP="00302F81">
      <w:pPr>
        <w:rPr>
          <w:b/>
        </w:rPr>
      </w:pPr>
      <w:r w:rsidRPr="00302F81">
        <w:rPr>
          <w:b/>
        </w:rPr>
        <w:t>Address:</w:t>
      </w:r>
      <w:r w:rsidR="00302F81" w:rsidRPr="00302F81">
        <w:rPr>
          <w:b/>
        </w:rPr>
        <w:t xml:space="preserve">                                                               City:                                            Zip Code:</w:t>
      </w:r>
    </w:p>
    <w:p w14:paraId="719241EE" w14:textId="77777777" w:rsidR="00302F81" w:rsidRPr="00302F81" w:rsidRDefault="009D2DF1" w:rsidP="00302F81">
      <w:pPr>
        <w:rPr>
          <w:b/>
        </w:rPr>
      </w:pPr>
      <w:r w:rsidRPr="00302F81">
        <w:rPr>
          <w:b/>
        </w:rPr>
        <w:t>Home Phone:</w:t>
      </w:r>
      <w:r w:rsidR="00302F81" w:rsidRPr="00302F81">
        <w:rPr>
          <w:b/>
        </w:rPr>
        <w:t xml:space="preserve">                                                Cell Phone:                                          Email:</w:t>
      </w:r>
    </w:p>
    <w:p w14:paraId="719241EF" w14:textId="77777777" w:rsidR="009D2DF1" w:rsidRPr="00302F81" w:rsidRDefault="009D2DF1" w:rsidP="009D2DF1">
      <w:pPr>
        <w:rPr>
          <w:b/>
        </w:rPr>
      </w:pPr>
      <w:r w:rsidRPr="00302F81">
        <w:rPr>
          <w:b/>
        </w:rPr>
        <w:t>Date:</w:t>
      </w:r>
    </w:p>
    <w:p w14:paraId="68ADD013" w14:textId="26483F02" w:rsidR="00D7478F" w:rsidRPr="00302F81" w:rsidRDefault="009D2DF1" w:rsidP="731CB519">
      <w:pPr>
        <w:pBdr>
          <w:bottom w:val="single" w:sz="12" w:space="1" w:color="auto"/>
        </w:pBdr>
        <w:rPr>
          <w:sz w:val="18"/>
          <w:szCs w:val="18"/>
        </w:rPr>
      </w:pPr>
      <w:r w:rsidRPr="731CB519">
        <w:rPr>
          <w:b/>
          <w:bCs/>
          <w:sz w:val="18"/>
          <w:szCs w:val="18"/>
        </w:rPr>
        <w:t>Date of Volunteer Activity:</w:t>
      </w:r>
      <w:r w:rsidR="00302F81" w:rsidRPr="731CB519">
        <w:rPr>
          <w:sz w:val="18"/>
          <w:szCs w:val="18"/>
        </w:rPr>
        <w:t xml:space="preserve">  </w:t>
      </w:r>
      <w:r w:rsidR="00F452D6" w:rsidRPr="731CB519">
        <w:rPr>
          <w:sz w:val="18"/>
          <w:szCs w:val="18"/>
        </w:rPr>
        <w:t xml:space="preserve">April </w:t>
      </w:r>
      <w:r w:rsidR="00387694">
        <w:rPr>
          <w:sz w:val="18"/>
          <w:szCs w:val="18"/>
        </w:rPr>
        <w:t>15th</w:t>
      </w:r>
      <w:r w:rsidR="009A50CA" w:rsidRPr="731CB519">
        <w:rPr>
          <w:sz w:val="18"/>
          <w:szCs w:val="18"/>
        </w:rPr>
        <w:t>, 20</w:t>
      </w:r>
      <w:r w:rsidR="008637C9" w:rsidRPr="731CB519">
        <w:rPr>
          <w:sz w:val="18"/>
          <w:szCs w:val="18"/>
        </w:rPr>
        <w:t>2</w:t>
      </w:r>
      <w:r w:rsidR="00387694">
        <w:rPr>
          <w:sz w:val="18"/>
          <w:szCs w:val="18"/>
        </w:rPr>
        <w:t>3</w:t>
      </w:r>
      <w:r w:rsidR="00302F81" w:rsidRPr="731CB519">
        <w:rPr>
          <w:sz w:val="18"/>
          <w:szCs w:val="18"/>
        </w:rPr>
        <w:t xml:space="preserve"> </w:t>
      </w:r>
      <w:r w:rsidR="77A8D052" w:rsidRPr="731CB519">
        <w:rPr>
          <w:sz w:val="18"/>
          <w:szCs w:val="18"/>
        </w:rPr>
        <w:t>(</w:t>
      </w:r>
      <w:r w:rsidR="00387694" w:rsidRPr="731CB519">
        <w:rPr>
          <w:sz w:val="18"/>
          <w:szCs w:val="18"/>
        </w:rPr>
        <w:t>rain date</w:t>
      </w:r>
      <w:r w:rsidR="77A8D052" w:rsidRPr="731CB519">
        <w:rPr>
          <w:sz w:val="18"/>
          <w:szCs w:val="18"/>
        </w:rPr>
        <w:t xml:space="preserve"> 4/</w:t>
      </w:r>
      <w:r w:rsidR="00387694">
        <w:rPr>
          <w:sz w:val="18"/>
          <w:szCs w:val="18"/>
        </w:rPr>
        <w:t>16</w:t>
      </w:r>
      <w:r w:rsidR="77A8D052" w:rsidRPr="731CB519">
        <w:rPr>
          <w:sz w:val="18"/>
          <w:szCs w:val="18"/>
        </w:rPr>
        <w:t>/2</w:t>
      </w:r>
      <w:r w:rsidR="00387694">
        <w:rPr>
          <w:sz w:val="18"/>
          <w:szCs w:val="18"/>
        </w:rPr>
        <w:t>3</w:t>
      </w:r>
      <w:r w:rsidR="77A8D052" w:rsidRPr="731CB519">
        <w:rPr>
          <w:sz w:val="18"/>
          <w:szCs w:val="18"/>
        </w:rPr>
        <w:t>)</w:t>
      </w:r>
      <w:r w:rsidR="00B66DC3" w:rsidRPr="731CB519">
        <w:rPr>
          <w:sz w:val="18"/>
          <w:szCs w:val="18"/>
        </w:rPr>
        <w:t xml:space="preserve"> </w:t>
      </w:r>
      <w:r w:rsidR="137F50FE" w:rsidRPr="731CB519">
        <w:rPr>
          <w:sz w:val="18"/>
          <w:szCs w:val="18"/>
        </w:rPr>
        <w:t xml:space="preserve">       </w:t>
      </w:r>
      <w:r w:rsidR="00302F81" w:rsidRPr="731CB519">
        <w:rPr>
          <w:b/>
          <w:bCs/>
          <w:sz w:val="18"/>
          <w:szCs w:val="18"/>
        </w:rPr>
        <w:t>Location of Volunteer Activity:</w:t>
      </w:r>
      <w:r w:rsidR="00302F81" w:rsidRPr="731CB519">
        <w:rPr>
          <w:sz w:val="18"/>
          <w:szCs w:val="18"/>
        </w:rPr>
        <w:t xml:space="preserve">  Hamlet of Wallkill/Wallkill River</w:t>
      </w:r>
    </w:p>
    <w:p w14:paraId="719241F1" w14:textId="555D0BA5" w:rsidR="00D7478F" w:rsidRPr="00302F81" w:rsidRDefault="00D7478F" w:rsidP="00302F81">
      <w:pPr>
        <w:pBdr>
          <w:bottom w:val="single" w:sz="12" w:space="1" w:color="auto"/>
        </w:pBdr>
        <w:rPr>
          <w:sz w:val="24"/>
          <w:szCs w:val="24"/>
        </w:rPr>
      </w:pPr>
      <w:r w:rsidRPr="731CB519">
        <w:rPr>
          <w:sz w:val="20"/>
          <w:szCs w:val="20"/>
        </w:rPr>
        <w:t>This document must be signed by all volunteers. If the volunteer is under the age of 18, this document must be signed by his or her legal guardian.</w:t>
      </w:r>
    </w:p>
    <w:p w14:paraId="719241F2" w14:textId="46AD69A9" w:rsidR="00D7478F" w:rsidRPr="008F4FC1" w:rsidRDefault="00D7478F" w:rsidP="009D2DF1">
      <w:r w:rsidRPr="008F4FC1">
        <w:rPr>
          <w:b/>
          <w:i/>
          <w:u w:val="single"/>
        </w:rPr>
        <w:t>Volunteer Activity:</w:t>
      </w:r>
      <w:r w:rsidRPr="008F4FC1">
        <w:rPr>
          <w:i/>
        </w:rPr>
        <w:t xml:space="preserve"> </w:t>
      </w:r>
      <w:r w:rsidR="00824C69" w:rsidRPr="008F4FC1">
        <w:rPr>
          <w:i/>
        </w:rPr>
        <w:t xml:space="preserve"> </w:t>
      </w:r>
      <w:r w:rsidRPr="008F4FC1">
        <w:t xml:space="preserve">I am donating my time and services without any compensation and shall at no time be considered an employee or independent contractor of </w:t>
      </w:r>
      <w:r w:rsidR="00D05BB9" w:rsidRPr="008F4FC1">
        <w:t xml:space="preserve">the </w:t>
      </w:r>
      <w:r w:rsidRPr="009D5F93">
        <w:rPr>
          <w:b/>
        </w:rPr>
        <w:t xml:space="preserve">“Clean Sweep” Wallkill </w:t>
      </w:r>
      <w:r w:rsidR="004923EB" w:rsidRPr="009D5F93">
        <w:rPr>
          <w:b/>
        </w:rPr>
        <w:t>(</w:t>
      </w:r>
      <w:r w:rsidR="00F452D6" w:rsidRPr="009D5F93">
        <w:rPr>
          <w:b/>
        </w:rPr>
        <w:t>20</w:t>
      </w:r>
      <w:r w:rsidR="008637C9">
        <w:rPr>
          <w:b/>
        </w:rPr>
        <w:t>2</w:t>
      </w:r>
      <w:r w:rsidR="00387694">
        <w:rPr>
          <w:b/>
        </w:rPr>
        <w:t>3</w:t>
      </w:r>
      <w:r w:rsidR="004923EB" w:rsidRPr="009D5F93">
        <w:rPr>
          <w:b/>
        </w:rPr>
        <w:t>)</w:t>
      </w:r>
      <w:r w:rsidR="00D05BB9" w:rsidRPr="008F4FC1">
        <w:t xml:space="preserve"> e</w:t>
      </w:r>
      <w:r w:rsidRPr="008F4FC1">
        <w:t xml:space="preserve">vent or </w:t>
      </w:r>
      <w:r w:rsidR="00323D2C" w:rsidRPr="008F4FC1">
        <w:t>its</w:t>
      </w:r>
      <w:r w:rsidRPr="008F4FC1">
        <w:t xml:space="preserve"> organizers. I understand that no organization is providing insurance coverage for me.</w:t>
      </w:r>
    </w:p>
    <w:p w14:paraId="719241F3" w14:textId="60C621A5" w:rsidR="00D05BB9" w:rsidRPr="008F4FC1" w:rsidRDefault="00D7478F" w:rsidP="009D2DF1">
      <w:r w:rsidRPr="008F4FC1">
        <w:rPr>
          <w:b/>
          <w:i/>
          <w:u w:val="single"/>
        </w:rPr>
        <w:t>Release from Liability:</w:t>
      </w:r>
      <w:r w:rsidR="00824C69" w:rsidRPr="008F4FC1">
        <w:rPr>
          <w:b/>
          <w:i/>
        </w:rPr>
        <w:t xml:space="preserve"> </w:t>
      </w:r>
      <w:r w:rsidRPr="008F4FC1">
        <w:rPr>
          <w:b/>
          <w:i/>
        </w:rPr>
        <w:t xml:space="preserve"> </w:t>
      </w:r>
      <w:r w:rsidR="00824C69" w:rsidRPr="008F4FC1">
        <w:t>I</w:t>
      </w:r>
      <w:r w:rsidRPr="008F4FC1">
        <w:t>n consideration for being allowed t</w:t>
      </w:r>
      <w:r w:rsidR="00824C69" w:rsidRPr="008F4FC1">
        <w:t>o participate in</w:t>
      </w:r>
      <w:r w:rsidRPr="008F4FC1">
        <w:t xml:space="preserve"> </w:t>
      </w:r>
      <w:r w:rsidRPr="009D5F93">
        <w:rPr>
          <w:b/>
        </w:rPr>
        <w:t>“Clean Sweep” W</w:t>
      </w:r>
      <w:r w:rsidR="00824C69" w:rsidRPr="009D5F93">
        <w:rPr>
          <w:b/>
        </w:rPr>
        <w:t>allkill</w:t>
      </w:r>
      <w:r w:rsidR="00F452D6" w:rsidRPr="009D5F93">
        <w:rPr>
          <w:b/>
        </w:rPr>
        <w:t xml:space="preserve"> (20</w:t>
      </w:r>
      <w:r w:rsidR="008637C9">
        <w:rPr>
          <w:b/>
        </w:rPr>
        <w:t>2</w:t>
      </w:r>
      <w:r w:rsidR="00387694">
        <w:rPr>
          <w:b/>
        </w:rPr>
        <w:t>3</w:t>
      </w:r>
      <w:r w:rsidR="00D05BB9" w:rsidRPr="009D5F93">
        <w:rPr>
          <w:b/>
        </w:rPr>
        <w:t>)</w:t>
      </w:r>
      <w:r w:rsidR="00824C69" w:rsidRPr="008F4FC1">
        <w:t xml:space="preserve"> as a volunteer, I</w:t>
      </w:r>
      <w:r w:rsidRPr="008F4FC1">
        <w:t>, binding my heirs, executors, administrators, and assigns, hereby fully and forever release, waive, discharge, acquit and exonerate</w:t>
      </w:r>
      <w:r w:rsidR="00824C69" w:rsidRPr="008F4FC1">
        <w:t xml:space="preserve"> the organizers and all sponsors</w:t>
      </w:r>
      <w:r w:rsidR="00F452D6">
        <w:t xml:space="preserve"> of </w:t>
      </w:r>
      <w:r w:rsidR="00F452D6" w:rsidRPr="009D5F93">
        <w:rPr>
          <w:b/>
        </w:rPr>
        <w:t>“Clean Sweep” Wallkill (20</w:t>
      </w:r>
      <w:r w:rsidR="008637C9">
        <w:rPr>
          <w:b/>
        </w:rPr>
        <w:t>2</w:t>
      </w:r>
      <w:r w:rsidR="00387694">
        <w:rPr>
          <w:b/>
        </w:rPr>
        <w:t>3</w:t>
      </w:r>
      <w:r w:rsidR="00824C69" w:rsidRPr="009D5F93">
        <w:rPr>
          <w:b/>
        </w:rPr>
        <w:t>)</w:t>
      </w:r>
      <w:r w:rsidR="00824C69" w:rsidRPr="008F4FC1">
        <w:t xml:space="preserve"> in which I am participating, from any and all claims, actions, causes of action, remedies and complaints of any kind, except for claims for gross negligence or willful misconduct, which I have or may have, whether known or unknown, a</w:t>
      </w:r>
      <w:r w:rsidR="00D05BB9" w:rsidRPr="008F4FC1">
        <w:t>rising out of or relating</w:t>
      </w:r>
      <w:r w:rsidR="00F452D6">
        <w:t xml:space="preserve"> to </w:t>
      </w:r>
      <w:r w:rsidR="00F452D6" w:rsidRPr="009D5F93">
        <w:rPr>
          <w:b/>
        </w:rPr>
        <w:t>“Clean Sweep” Wallkill (20</w:t>
      </w:r>
      <w:r w:rsidR="008637C9">
        <w:rPr>
          <w:b/>
        </w:rPr>
        <w:t>2</w:t>
      </w:r>
      <w:r w:rsidR="00387694">
        <w:rPr>
          <w:b/>
        </w:rPr>
        <w:t>3</w:t>
      </w:r>
      <w:r w:rsidR="00D05BB9" w:rsidRPr="009D5F93">
        <w:rPr>
          <w:b/>
        </w:rPr>
        <w:t>)</w:t>
      </w:r>
      <w:r w:rsidR="00D05BB9" w:rsidRPr="008F4FC1">
        <w:t xml:space="preserve"> or my volunteer work for this event, including specifically all claims for personal injury, paralysis, wrongful death, property damage and any other injury I may sustain.</w:t>
      </w:r>
    </w:p>
    <w:p w14:paraId="719241F4" w14:textId="29817F94" w:rsidR="00D7478F" w:rsidRPr="008F4FC1" w:rsidRDefault="00D05BB9" w:rsidP="009D2DF1">
      <w:r w:rsidRPr="008F4FC1">
        <w:rPr>
          <w:b/>
          <w:i/>
          <w:u w:val="single"/>
        </w:rPr>
        <w:t>Assumption or risk:</w:t>
      </w:r>
      <w:r w:rsidR="00824C69" w:rsidRPr="008F4FC1">
        <w:rPr>
          <w:b/>
          <w:i/>
        </w:rPr>
        <w:t xml:space="preserve">  </w:t>
      </w:r>
      <w:r w:rsidRPr="008F4FC1">
        <w:t xml:space="preserve"> I assume all risks of participating</w:t>
      </w:r>
      <w:r w:rsidR="00B66DC3">
        <w:t xml:space="preserve"> in </w:t>
      </w:r>
      <w:r w:rsidR="00B66DC3" w:rsidRPr="009D5F93">
        <w:rPr>
          <w:b/>
        </w:rPr>
        <w:t>“Clean Sweep” Wallkill (20</w:t>
      </w:r>
      <w:r w:rsidR="008637C9">
        <w:rPr>
          <w:b/>
        </w:rPr>
        <w:t>2</w:t>
      </w:r>
      <w:r w:rsidR="00387694">
        <w:rPr>
          <w:b/>
        </w:rPr>
        <w:t>3</w:t>
      </w:r>
      <w:r w:rsidRPr="009D5F93">
        <w:rPr>
          <w:b/>
        </w:rPr>
        <w:t>)</w:t>
      </w:r>
      <w:r w:rsidRPr="008F4FC1">
        <w:t xml:space="preserve"> and full responsibility for my conduct and actions, including any injury to myself or others or damage to property</w:t>
      </w:r>
      <w:r w:rsidR="00A34160" w:rsidRPr="008F4FC1">
        <w:t xml:space="preserve"> that may result while volunteering. I understand the </w:t>
      </w:r>
      <w:r w:rsidR="00A34160" w:rsidRPr="009D5F93">
        <w:rPr>
          <w:b/>
        </w:rPr>
        <w:t>“Clean Sweep” Wallkill</w:t>
      </w:r>
      <w:r w:rsidR="004923EB" w:rsidRPr="009D5F93">
        <w:rPr>
          <w:b/>
        </w:rPr>
        <w:t xml:space="preserve"> (20</w:t>
      </w:r>
      <w:r w:rsidR="008637C9">
        <w:rPr>
          <w:b/>
        </w:rPr>
        <w:t>2</w:t>
      </w:r>
      <w:r w:rsidR="00387694">
        <w:rPr>
          <w:b/>
        </w:rPr>
        <w:t>3</w:t>
      </w:r>
      <w:r w:rsidR="004923EB" w:rsidRPr="009D5F93">
        <w:rPr>
          <w:b/>
        </w:rPr>
        <w:t>)</w:t>
      </w:r>
      <w:r w:rsidR="00A34160" w:rsidRPr="008F4FC1">
        <w:t xml:space="preserve"> organ</w:t>
      </w:r>
      <w:r w:rsidR="0098102D" w:rsidRPr="008F4FC1">
        <w:t>izers and sponsors</w:t>
      </w:r>
      <w:r w:rsidR="00A34160" w:rsidRPr="008F4FC1">
        <w:t xml:space="preserve"> are not responsible for the conditions I create for myself or created by other volunteers or participants. I am aware t</w:t>
      </w:r>
      <w:r w:rsidR="00F452D6">
        <w:t xml:space="preserve">hat </w:t>
      </w:r>
      <w:r w:rsidR="00F452D6" w:rsidRPr="009D5F93">
        <w:rPr>
          <w:b/>
        </w:rPr>
        <w:t>“Clean Sweep” Wallkill (20</w:t>
      </w:r>
      <w:r w:rsidR="008637C9">
        <w:rPr>
          <w:b/>
        </w:rPr>
        <w:t>2</w:t>
      </w:r>
      <w:r w:rsidR="00387694">
        <w:rPr>
          <w:b/>
        </w:rPr>
        <w:t>3</w:t>
      </w:r>
      <w:r w:rsidR="00A34160" w:rsidRPr="009D5F93">
        <w:rPr>
          <w:b/>
        </w:rPr>
        <w:t>)</w:t>
      </w:r>
      <w:r w:rsidR="00A34160" w:rsidRPr="008F4FC1">
        <w:t xml:space="preserve"> activities may be hazardous, involving risk of serious bodily injury, death or property damage.  I am voluntarily participating in these</w:t>
      </w:r>
      <w:r w:rsidR="001C47BB">
        <w:t xml:space="preserve"> </w:t>
      </w:r>
      <w:r w:rsidR="00A34160" w:rsidRPr="008F4FC1">
        <w:t xml:space="preserve">activities with knowledge of the risks. These risks include, but are not limited to, slips, falls, </w:t>
      </w:r>
      <w:r w:rsidR="00B66DC3" w:rsidRPr="008F4FC1">
        <w:t>and exposure</w:t>
      </w:r>
      <w:r w:rsidR="00A34160" w:rsidRPr="008F4FC1">
        <w:t xml:space="preserve"> to hazardous materials, objects or persons falling on persons, equipment failu</w:t>
      </w:r>
      <w:r w:rsidR="0098102D" w:rsidRPr="008F4FC1">
        <w:t xml:space="preserve">re, </w:t>
      </w:r>
      <w:r w:rsidR="00B66DC3" w:rsidRPr="008F4FC1">
        <w:t>and injury</w:t>
      </w:r>
      <w:r w:rsidR="0098102D" w:rsidRPr="008F4FC1">
        <w:t xml:space="preserve"> from sharp equipment,</w:t>
      </w:r>
      <w:r w:rsidR="00A34160" w:rsidRPr="008F4FC1">
        <w:t xml:space="preserve"> </w:t>
      </w:r>
      <w:r w:rsidR="0098102D" w:rsidRPr="008F4FC1">
        <w:t>i</w:t>
      </w:r>
      <w:r w:rsidR="00A34160" w:rsidRPr="008F4FC1">
        <w:t>mproperly</w:t>
      </w:r>
      <w:r w:rsidR="0098102D" w:rsidRPr="008F4FC1">
        <w:t xml:space="preserve"> administered first aid,</w:t>
      </w:r>
      <w:r w:rsidR="00D265C7" w:rsidRPr="008F4FC1">
        <w:rPr>
          <w:noProof/>
        </w:rPr>
        <w:t xml:space="preserve"> </w:t>
      </w:r>
      <w:r w:rsidR="0098102D" w:rsidRPr="008F4FC1">
        <w:t>lightning strikes, hypothermia, and/or drowning.</w:t>
      </w:r>
    </w:p>
    <w:p w14:paraId="719241F5" w14:textId="1772065F" w:rsidR="001C57F6" w:rsidRPr="008F4FC1" w:rsidRDefault="0098102D" w:rsidP="001D48E8">
      <w:r w:rsidRPr="008F4FC1">
        <w:t>I know of no reason, medical or otherwise, that would prevent me from performing the tasks required to participate in this volunteer activity. I will be personally responsible for my own safety during these activities and assume all risks and accept full and complete responsibility for any and all damages</w:t>
      </w:r>
      <w:r w:rsidR="00585376" w:rsidRPr="008F4FC1">
        <w:t xml:space="preserve"> and personal injury of any kind, including death. I recogn</w:t>
      </w:r>
      <w:r w:rsidR="00F452D6">
        <w:t xml:space="preserve">ize </w:t>
      </w:r>
      <w:r w:rsidR="00F452D6" w:rsidRPr="009D5F93">
        <w:rPr>
          <w:b/>
        </w:rPr>
        <w:t>“Clean Sweep” Wallkill (20</w:t>
      </w:r>
      <w:r w:rsidR="008637C9">
        <w:rPr>
          <w:b/>
        </w:rPr>
        <w:t>2</w:t>
      </w:r>
      <w:r w:rsidR="00387694">
        <w:rPr>
          <w:b/>
        </w:rPr>
        <w:t>3</w:t>
      </w:r>
      <w:r w:rsidR="00585376" w:rsidRPr="009D5F93">
        <w:rPr>
          <w:b/>
        </w:rPr>
        <w:t>)</w:t>
      </w:r>
      <w:r w:rsidR="00585376" w:rsidRPr="008F4FC1">
        <w:t>, its organizers, sponsors and volunteers make no representations whatsoever as to whether the Wallkill River and the roadways of Wallkill are safe or as to whether the safety recommendations provided are comprehensive or adequate</w:t>
      </w:r>
      <w:r w:rsidR="001C57F6" w:rsidRPr="008F4FC1">
        <w:t>.</w:t>
      </w:r>
    </w:p>
    <w:p w14:paraId="719241F6" w14:textId="2E65474B" w:rsidR="00D265C7" w:rsidRPr="00490B51" w:rsidRDefault="00D265C7" w:rsidP="00D265C7">
      <w:pPr>
        <w:rPr>
          <w:noProof/>
          <w:sz w:val="24"/>
          <w:szCs w:val="24"/>
        </w:rPr>
      </w:pPr>
      <w:r w:rsidRPr="009D5F93">
        <w:rPr>
          <w:b/>
          <w:noProof/>
          <w:sz w:val="24"/>
          <w:szCs w:val="24"/>
        </w:rPr>
        <w:lastRenderedPageBreak/>
        <w:drawing>
          <wp:anchor distT="0" distB="0" distL="114300" distR="114300" simplePos="0" relativeHeight="251656704" behindDoc="0" locked="0" layoutInCell="1" allowOverlap="1" wp14:anchorId="7192420A" wp14:editId="7192420B">
            <wp:simplePos x="0" y="0"/>
            <wp:positionH relativeFrom="margin">
              <wp:posOffset>3780790</wp:posOffset>
            </wp:positionH>
            <wp:positionV relativeFrom="margin">
              <wp:posOffset>37465</wp:posOffset>
            </wp:positionV>
            <wp:extent cx="3095625" cy="4681220"/>
            <wp:effectExtent l="0" t="0" r="9525" b="5080"/>
            <wp:wrapSquare wrapText="bothSides"/>
            <wp:docPr id="3" name="Picture 0" descr="grfx-River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fx-RiverSafety.jpg"/>
                    <pic:cNvPicPr/>
                  </pic:nvPicPr>
                  <pic:blipFill>
                    <a:blip r:embed="rId4" cstate="print"/>
                    <a:stretch>
                      <a:fillRect/>
                    </a:stretch>
                  </pic:blipFill>
                  <pic:spPr>
                    <a:xfrm>
                      <a:off x="0" y="0"/>
                      <a:ext cx="3095625" cy="4681220"/>
                    </a:xfrm>
                    <a:prstGeom prst="rect">
                      <a:avLst/>
                    </a:prstGeom>
                  </pic:spPr>
                </pic:pic>
              </a:graphicData>
            </a:graphic>
            <wp14:sizeRelH relativeFrom="margin">
              <wp14:pctWidth>0</wp14:pctWidth>
            </wp14:sizeRelH>
            <wp14:sizeRelV relativeFrom="margin">
              <wp14:pctHeight>0</wp14:pctHeight>
            </wp14:sizeRelV>
          </wp:anchor>
        </w:drawing>
      </w:r>
      <w:r w:rsidR="00F452D6" w:rsidRPr="731CB519">
        <w:rPr>
          <w:b/>
          <w:bCs/>
          <w:sz w:val="24"/>
          <w:szCs w:val="24"/>
        </w:rPr>
        <w:t>“Clean Sweep” Wallkill (20</w:t>
      </w:r>
      <w:r w:rsidR="008637C9" w:rsidRPr="731CB519">
        <w:rPr>
          <w:b/>
          <w:bCs/>
          <w:sz w:val="24"/>
          <w:szCs w:val="24"/>
        </w:rPr>
        <w:t>2</w:t>
      </w:r>
      <w:r w:rsidR="00387694">
        <w:rPr>
          <w:b/>
          <w:bCs/>
          <w:sz w:val="24"/>
          <w:szCs w:val="24"/>
        </w:rPr>
        <w:t>3</w:t>
      </w:r>
      <w:r w:rsidRPr="731CB519">
        <w:rPr>
          <w:b/>
          <w:bCs/>
          <w:sz w:val="24"/>
          <w:szCs w:val="24"/>
        </w:rPr>
        <w:t>)</w:t>
      </w:r>
      <w:r w:rsidRPr="00490B51">
        <w:rPr>
          <w:sz w:val="24"/>
          <w:szCs w:val="24"/>
        </w:rPr>
        <w:t xml:space="preserve"> is not responsible for loss or damage of any personal property. Canoeing, kayaking &amp; boating in general, like all outdoor activities can be dangerous. By participating in </w:t>
      </w:r>
      <w:r w:rsidRPr="731CB519">
        <w:rPr>
          <w:b/>
          <w:bCs/>
          <w:sz w:val="24"/>
          <w:szCs w:val="24"/>
        </w:rPr>
        <w:t>“Clean Sweep” Wallkill (20</w:t>
      </w:r>
      <w:r w:rsidR="00FB127F" w:rsidRPr="731CB519">
        <w:rPr>
          <w:b/>
          <w:bCs/>
          <w:sz w:val="24"/>
          <w:szCs w:val="24"/>
        </w:rPr>
        <w:t>2</w:t>
      </w:r>
      <w:r w:rsidR="00387694">
        <w:rPr>
          <w:b/>
          <w:bCs/>
          <w:sz w:val="24"/>
          <w:szCs w:val="24"/>
        </w:rPr>
        <w:t>3</w:t>
      </w:r>
      <w:r w:rsidRPr="731CB519">
        <w:rPr>
          <w:b/>
          <w:bCs/>
          <w:sz w:val="24"/>
          <w:szCs w:val="24"/>
        </w:rPr>
        <w:t>)</w:t>
      </w:r>
      <w:r w:rsidRPr="00490B51">
        <w:rPr>
          <w:sz w:val="24"/>
          <w:szCs w:val="24"/>
        </w:rPr>
        <w:t xml:space="preserve"> you will be assuming those risks. </w:t>
      </w:r>
    </w:p>
    <w:p w14:paraId="48646D39" w14:textId="52812B87" w:rsidR="00490B51" w:rsidRDefault="00490B51" w:rsidP="008F4FC1">
      <w:pPr>
        <w:jc w:val="center"/>
        <w:rPr>
          <w:b/>
          <w:i/>
          <w:color w:val="00B050"/>
          <w:sz w:val="36"/>
          <w:szCs w:val="36"/>
        </w:rPr>
      </w:pPr>
    </w:p>
    <w:p w14:paraId="3C77C0C1" w14:textId="575CC714" w:rsidR="00490B51" w:rsidRDefault="00490B51" w:rsidP="008F4FC1">
      <w:pPr>
        <w:jc w:val="center"/>
        <w:rPr>
          <w:b/>
          <w:i/>
          <w:color w:val="00B050"/>
          <w:sz w:val="36"/>
          <w:szCs w:val="36"/>
        </w:rPr>
      </w:pPr>
      <w:r>
        <w:rPr>
          <w:b/>
          <w:i/>
          <w:noProof/>
          <w:color w:val="00B050"/>
          <w:sz w:val="36"/>
          <w:szCs w:val="36"/>
        </w:rPr>
        <w:drawing>
          <wp:inline distT="0" distB="0" distL="0" distR="0" wp14:anchorId="1D4E229C" wp14:editId="59927411">
            <wp:extent cx="1847850" cy="1181100"/>
            <wp:effectExtent l="19050" t="0" r="0" b="0"/>
            <wp:docPr id="7" name="Picture 3" descr="C:\Users\Jeff\AppData\Local\Microsoft\Windows\Temporary Internet Files\Content.IE5\2U8ZOGY8\MC9000145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AppData\Local\Microsoft\Windows\Temporary Internet Files\Content.IE5\2U8ZOGY8\MC900014586[1].wmf"/>
                    <pic:cNvPicPr>
                      <a:picLocks noChangeAspect="1" noChangeArrowheads="1"/>
                    </pic:cNvPicPr>
                  </pic:nvPicPr>
                  <pic:blipFill>
                    <a:blip r:embed="rId5" cstate="print"/>
                    <a:srcRect/>
                    <a:stretch>
                      <a:fillRect/>
                    </a:stretch>
                  </pic:blipFill>
                  <pic:spPr bwMode="auto">
                    <a:xfrm>
                      <a:off x="0" y="0"/>
                      <a:ext cx="1847850" cy="1181100"/>
                    </a:xfrm>
                    <a:prstGeom prst="rect">
                      <a:avLst/>
                    </a:prstGeom>
                    <a:noFill/>
                    <a:ln w="9525">
                      <a:noFill/>
                      <a:miter lim="800000"/>
                      <a:headEnd/>
                      <a:tailEnd/>
                    </a:ln>
                  </pic:spPr>
                </pic:pic>
              </a:graphicData>
            </a:graphic>
          </wp:inline>
        </w:drawing>
      </w:r>
    </w:p>
    <w:p w14:paraId="719241F8" w14:textId="5F5AE107" w:rsidR="00D265C7" w:rsidRPr="008F4FC1" w:rsidRDefault="008F4FC1" w:rsidP="008F4FC1">
      <w:pPr>
        <w:jc w:val="center"/>
        <w:rPr>
          <w:b/>
          <w:i/>
          <w:color w:val="00B050"/>
          <w:sz w:val="36"/>
          <w:szCs w:val="36"/>
        </w:rPr>
      </w:pPr>
      <w:r w:rsidRPr="008F4FC1">
        <w:rPr>
          <w:b/>
          <w:i/>
          <w:color w:val="00B050"/>
          <w:sz w:val="36"/>
          <w:szCs w:val="36"/>
        </w:rPr>
        <w:t>Please Have Fun, Be Safe and remember to</w:t>
      </w:r>
    </w:p>
    <w:p w14:paraId="719241F9" w14:textId="77777777" w:rsidR="00D265C7" w:rsidRPr="008F4FC1" w:rsidRDefault="008F4FC1" w:rsidP="008F4FC1">
      <w:pPr>
        <w:jc w:val="center"/>
        <w:rPr>
          <w:b/>
          <w:i/>
          <w:color w:val="00B050"/>
          <w:sz w:val="36"/>
          <w:szCs w:val="36"/>
        </w:rPr>
      </w:pPr>
      <w:r w:rsidRPr="008F4FC1">
        <w:rPr>
          <w:b/>
          <w:i/>
          <w:color w:val="00B050"/>
          <w:sz w:val="36"/>
          <w:szCs w:val="36"/>
        </w:rPr>
        <w:t>Wear Your Lifejacket At All T</w:t>
      </w:r>
      <w:r w:rsidR="00D265C7" w:rsidRPr="008F4FC1">
        <w:rPr>
          <w:b/>
          <w:i/>
          <w:color w:val="00B050"/>
          <w:sz w:val="36"/>
          <w:szCs w:val="36"/>
        </w:rPr>
        <w:t>imes.</w:t>
      </w:r>
    </w:p>
    <w:p w14:paraId="719241FB" w14:textId="77777777" w:rsidR="008F4FC1" w:rsidRPr="008F4FC1" w:rsidRDefault="008F4FC1" w:rsidP="008F4FC1">
      <w:pPr>
        <w:jc w:val="center"/>
        <w:rPr>
          <w:b/>
          <w:i/>
          <w:color w:val="00B050"/>
          <w:sz w:val="36"/>
          <w:szCs w:val="36"/>
        </w:rPr>
      </w:pPr>
      <w:r w:rsidRPr="008F4FC1">
        <w:rPr>
          <w:b/>
          <w:i/>
          <w:color w:val="00B050"/>
          <w:sz w:val="36"/>
          <w:szCs w:val="36"/>
        </w:rPr>
        <w:t>Thank you for participating in</w:t>
      </w:r>
    </w:p>
    <w:p w14:paraId="719241FC" w14:textId="318EFEA6" w:rsidR="00D265C7" w:rsidRPr="009D5F93" w:rsidRDefault="008F4FC1" w:rsidP="008F4FC1">
      <w:pPr>
        <w:rPr>
          <w:b/>
          <w:i/>
          <w:color w:val="00B050"/>
          <w:sz w:val="36"/>
          <w:szCs w:val="36"/>
        </w:rPr>
      </w:pPr>
      <w:r>
        <w:rPr>
          <w:b/>
          <w:i/>
          <w:color w:val="00B050"/>
          <w:sz w:val="36"/>
          <w:szCs w:val="36"/>
        </w:rPr>
        <w:t xml:space="preserve">        </w:t>
      </w:r>
      <w:r w:rsidRPr="009D5F93">
        <w:rPr>
          <w:b/>
          <w:i/>
          <w:color w:val="00B050"/>
          <w:sz w:val="36"/>
          <w:szCs w:val="36"/>
        </w:rPr>
        <w:t>“Clean Sweep” Wallkill (20</w:t>
      </w:r>
      <w:r w:rsidR="00FB127F">
        <w:rPr>
          <w:b/>
          <w:i/>
          <w:color w:val="00B050"/>
          <w:sz w:val="36"/>
          <w:szCs w:val="36"/>
        </w:rPr>
        <w:t>2</w:t>
      </w:r>
      <w:r w:rsidR="00387694">
        <w:rPr>
          <w:b/>
          <w:i/>
          <w:color w:val="00B050"/>
          <w:sz w:val="36"/>
          <w:szCs w:val="36"/>
        </w:rPr>
        <w:t>3</w:t>
      </w:r>
      <w:r w:rsidRPr="009D5F93">
        <w:rPr>
          <w:b/>
          <w:i/>
          <w:color w:val="00B050"/>
          <w:sz w:val="36"/>
          <w:szCs w:val="36"/>
        </w:rPr>
        <w:t>)</w:t>
      </w:r>
    </w:p>
    <w:p w14:paraId="719241FE" w14:textId="77777777" w:rsidR="008F4FC1" w:rsidRPr="00490B51" w:rsidRDefault="008F4FC1" w:rsidP="008F4FC1">
      <w:pPr>
        <w:rPr>
          <w:sz w:val="24"/>
          <w:szCs w:val="24"/>
        </w:rPr>
      </w:pPr>
      <w:r w:rsidRPr="00490B51">
        <w:rPr>
          <w:sz w:val="24"/>
          <w:szCs w:val="24"/>
        </w:rPr>
        <w:t>My signature below affirms that I have read and understood the above document and that I voluntarily, freely and without duress agree to its terms:</w:t>
      </w:r>
    </w:p>
    <w:p w14:paraId="719241FF" w14:textId="77777777" w:rsidR="002B38F7" w:rsidRDefault="00A91C96" w:rsidP="009D2DF1">
      <w:pPr>
        <w:rPr>
          <w:b/>
          <w:sz w:val="24"/>
          <w:szCs w:val="24"/>
        </w:rPr>
      </w:pPr>
      <w:r w:rsidRPr="0097576B">
        <w:rPr>
          <w:b/>
          <w:sz w:val="24"/>
          <w:szCs w:val="24"/>
        </w:rPr>
        <w:t>Participant</w:t>
      </w:r>
      <w:r w:rsidR="0097576B">
        <w:rPr>
          <w:b/>
          <w:sz w:val="24"/>
          <w:szCs w:val="24"/>
        </w:rPr>
        <w:t>:</w:t>
      </w:r>
      <w:r w:rsidRPr="0097576B">
        <w:rPr>
          <w:b/>
          <w:sz w:val="24"/>
          <w:szCs w:val="24"/>
        </w:rPr>
        <w:t xml:space="preserve">  </w:t>
      </w:r>
      <w:r w:rsidR="00B66DC3">
        <w:rPr>
          <w:b/>
          <w:sz w:val="24"/>
          <w:szCs w:val="24"/>
        </w:rPr>
        <w:t>__________________________________________________</w:t>
      </w:r>
      <w:r w:rsidRPr="0097576B">
        <w:rPr>
          <w:b/>
          <w:sz w:val="24"/>
          <w:szCs w:val="24"/>
          <w:u w:val="single"/>
        </w:rPr>
        <w:t xml:space="preserve">                                                          </w:t>
      </w:r>
      <w:r w:rsidR="0097576B" w:rsidRPr="0097576B">
        <w:rPr>
          <w:b/>
          <w:sz w:val="24"/>
          <w:szCs w:val="24"/>
          <w:u w:val="single"/>
        </w:rPr>
        <w:t xml:space="preserve">                    </w:t>
      </w:r>
      <w:r w:rsidR="0097576B" w:rsidRPr="0097576B">
        <w:rPr>
          <w:b/>
          <w:sz w:val="24"/>
          <w:szCs w:val="24"/>
        </w:rPr>
        <w:t xml:space="preserve">       </w:t>
      </w:r>
      <w:r w:rsidRPr="0097576B">
        <w:rPr>
          <w:b/>
          <w:sz w:val="24"/>
          <w:szCs w:val="24"/>
        </w:rPr>
        <w:t xml:space="preserve"> </w:t>
      </w:r>
    </w:p>
    <w:p w14:paraId="71924200" w14:textId="7A9C4302" w:rsidR="00A91C96" w:rsidRPr="00A91C96" w:rsidRDefault="004923EB" w:rsidP="009D2DF1">
      <w:pPr>
        <w:rPr>
          <w:b/>
          <w:sz w:val="24"/>
          <w:szCs w:val="24"/>
        </w:rPr>
      </w:pPr>
      <w:r w:rsidRPr="0097576B">
        <w:rPr>
          <w:b/>
          <w:sz w:val="24"/>
          <w:szCs w:val="24"/>
        </w:rPr>
        <w:t>Legal Parent</w:t>
      </w:r>
      <w:r w:rsidR="00A91C96" w:rsidRPr="0097576B">
        <w:rPr>
          <w:b/>
          <w:sz w:val="24"/>
          <w:szCs w:val="24"/>
        </w:rPr>
        <w:t xml:space="preserve"> / Guardian </w:t>
      </w:r>
      <w:r w:rsidR="0097576B">
        <w:rPr>
          <w:b/>
          <w:sz w:val="24"/>
          <w:szCs w:val="24"/>
        </w:rPr>
        <w:t>:</w:t>
      </w:r>
      <w:r w:rsidR="00A91C96" w:rsidRPr="0097576B">
        <w:rPr>
          <w:b/>
          <w:sz w:val="24"/>
          <w:szCs w:val="24"/>
        </w:rPr>
        <w:t xml:space="preserve">   </w:t>
      </w:r>
      <w:r w:rsidR="008F4FC1" w:rsidRPr="0097576B">
        <w:rPr>
          <w:b/>
          <w:sz w:val="24"/>
          <w:szCs w:val="24"/>
          <w:u w:val="single"/>
        </w:rPr>
        <w:t xml:space="preserve"> </w:t>
      </w:r>
      <w:r w:rsidR="00B66DC3">
        <w:rPr>
          <w:b/>
          <w:sz w:val="24"/>
          <w:szCs w:val="24"/>
          <w:u w:val="single"/>
        </w:rPr>
        <w:t>______________________________________</w:t>
      </w:r>
      <w:r w:rsidR="008F4FC1" w:rsidRPr="0097576B">
        <w:rPr>
          <w:b/>
          <w:sz w:val="24"/>
          <w:szCs w:val="24"/>
          <w:u w:val="single"/>
        </w:rPr>
        <w:t xml:space="preserve">                                                                            </w:t>
      </w:r>
      <w:r w:rsidR="00A91C96" w:rsidRPr="0097576B">
        <w:rPr>
          <w:b/>
          <w:sz w:val="24"/>
          <w:szCs w:val="24"/>
        </w:rPr>
        <w:t xml:space="preserve">          </w:t>
      </w:r>
      <w:r w:rsidR="00A91C96" w:rsidRPr="00A91C96">
        <w:rPr>
          <w:b/>
          <w:sz w:val="24"/>
          <w:szCs w:val="24"/>
        </w:rPr>
        <w:t xml:space="preserve">                                                   </w:t>
      </w:r>
    </w:p>
    <w:p w14:paraId="71924201" w14:textId="77777777" w:rsidR="00A91C96" w:rsidRPr="00A91C96" w:rsidRDefault="00A91C96" w:rsidP="00A91C96">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A91C96">
        <w:rPr>
          <w:b/>
          <w:sz w:val="24"/>
          <w:szCs w:val="24"/>
        </w:rPr>
        <w:t>Sign:</w:t>
      </w:r>
      <w:r>
        <w:rPr>
          <w:b/>
          <w:sz w:val="24"/>
          <w:szCs w:val="24"/>
        </w:rPr>
        <w:t xml:space="preserve">                                                                                                    Sign:</w:t>
      </w:r>
    </w:p>
    <w:p w14:paraId="71924202" w14:textId="77777777" w:rsidR="00A91C96" w:rsidRPr="00A91C96" w:rsidRDefault="00A91C96" w:rsidP="00A91C96">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A91C96">
        <w:rPr>
          <w:b/>
          <w:sz w:val="24"/>
          <w:szCs w:val="24"/>
        </w:rPr>
        <w:t>Print:</w:t>
      </w:r>
      <w:r>
        <w:rPr>
          <w:b/>
          <w:sz w:val="24"/>
          <w:szCs w:val="24"/>
        </w:rPr>
        <w:t xml:space="preserve">                                                                                                   Print:</w:t>
      </w:r>
    </w:p>
    <w:p w14:paraId="71924203" w14:textId="77777777" w:rsidR="00A91C96" w:rsidRPr="00A91C96" w:rsidRDefault="00A91C96" w:rsidP="00A91C9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05"/>
        </w:tabs>
        <w:rPr>
          <w:b/>
          <w:sz w:val="24"/>
          <w:szCs w:val="24"/>
        </w:rPr>
      </w:pPr>
      <w:r w:rsidRPr="00A91C96">
        <w:rPr>
          <w:b/>
          <w:sz w:val="24"/>
          <w:szCs w:val="24"/>
        </w:rPr>
        <w:t>Date:</w:t>
      </w:r>
      <w:r>
        <w:rPr>
          <w:b/>
          <w:sz w:val="24"/>
          <w:szCs w:val="24"/>
        </w:rPr>
        <w:t xml:space="preserve">                                                                                                   Date:</w:t>
      </w:r>
      <w:r>
        <w:rPr>
          <w:b/>
          <w:sz w:val="24"/>
          <w:szCs w:val="24"/>
        </w:rPr>
        <w:tab/>
      </w:r>
    </w:p>
    <w:p w14:paraId="71924204" w14:textId="77777777" w:rsidR="00715057" w:rsidRDefault="00A91C96" w:rsidP="00715057">
      <w:pPr>
        <w:pBdr>
          <w:top w:val="single" w:sz="4" w:space="1" w:color="auto"/>
          <w:left w:val="single" w:sz="4" w:space="4" w:color="auto"/>
          <w:bottom w:val="single" w:sz="4" w:space="1" w:color="auto"/>
          <w:right w:val="single" w:sz="4" w:space="4" w:color="auto"/>
        </w:pBdr>
        <w:rPr>
          <w:sz w:val="24"/>
          <w:szCs w:val="24"/>
        </w:rPr>
      </w:pPr>
      <w:r w:rsidRPr="00A91C96">
        <w:rPr>
          <w:b/>
          <w:sz w:val="36"/>
          <w:szCs w:val="36"/>
        </w:rPr>
        <w:t>Emergency Information:</w:t>
      </w:r>
      <w:r>
        <w:rPr>
          <w:b/>
          <w:sz w:val="36"/>
          <w:szCs w:val="36"/>
        </w:rPr>
        <w:t xml:space="preserve"> </w:t>
      </w:r>
      <w:r>
        <w:rPr>
          <w:b/>
          <w:sz w:val="24"/>
          <w:szCs w:val="24"/>
        </w:rPr>
        <w:t xml:space="preserve"> </w:t>
      </w:r>
      <w:r>
        <w:rPr>
          <w:sz w:val="24"/>
          <w:szCs w:val="24"/>
        </w:rPr>
        <w:t>In case</w:t>
      </w:r>
      <w:r w:rsidR="00715057">
        <w:rPr>
          <w:sz w:val="24"/>
          <w:szCs w:val="24"/>
        </w:rPr>
        <w:t xml:space="preserve"> of emergency, please call:</w:t>
      </w:r>
    </w:p>
    <w:p w14:paraId="71924205" w14:textId="706D5D60" w:rsidR="00715057" w:rsidRDefault="00715057" w:rsidP="00715057">
      <w:pPr>
        <w:pBdr>
          <w:top w:val="single" w:sz="4" w:space="1" w:color="auto"/>
          <w:left w:val="single" w:sz="4" w:space="4" w:color="auto"/>
          <w:bottom w:val="single" w:sz="4" w:space="1" w:color="auto"/>
          <w:right w:val="single" w:sz="4" w:space="4" w:color="auto"/>
        </w:pBdr>
        <w:rPr>
          <w:sz w:val="24"/>
          <w:szCs w:val="24"/>
        </w:rPr>
      </w:pPr>
      <w:r>
        <w:rPr>
          <w:sz w:val="24"/>
          <w:szCs w:val="24"/>
        </w:rPr>
        <w:t>Name:</w:t>
      </w:r>
      <w:r w:rsidR="004923EB">
        <w:rPr>
          <w:sz w:val="24"/>
          <w:szCs w:val="24"/>
        </w:rPr>
        <w:t xml:space="preserve"> _________________________________________</w:t>
      </w:r>
      <w:r>
        <w:rPr>
          <w:sz w:val="24"/>
          <w:szCs w:val="24"/>
        </w:rPr>
        <w:t xml:space="preserve">       Phone:</w:t>
      </w:r>
      <w:r w:rsidR="004923EB">
        <w:rPr>
          <w:sz w:val="24"/>
          <w:szCs w:val="24"/>
        </w:rPr>
        <w:t>________________________________</w:t>
      </w:r>
    </w:p>
    <w:p w14:paraId="71924206" w14:textId="00769874" w:rsidR="00715057" w:rsidRDefault="004923EB" w:rsidP="00715057">
      <w:pPr>
        <w:pBdr>
          <w:top w:val="single" w:sz="4" w:space="1" w:color="auto"/>
          <w:left w:val="single" w:sz="4" w:space="4" w:color="auto"/>
          <w:bottom w:val="single" w:sz="4" w:space="1" w:color="auto"/>
          <w:right w:val="single" w:sz="4" w:space="4" w:color="auto"/>
        </w:pBdr>
        <w:rPr>
          <w:sz w:val="24"/>
          <w:szCs w:val="24"/>
        </w:rPr>
      </w:pPr>
      <w:r>
        <w:rPr>
          <w:sz w:val="24"/>
          <w:szCs w:val="24"/>
        </w:rPr>
        <w:t xml:space="preserve">Relationship:____________________________________        </w:t>
      </w:r>
      <w:r w:rsidR="00715057">
        <w:rPr>
          <w:sz w:val="24"/>
          <w:szCs w:val="24"/>
        </w:rPr>
        <w:t>Allergies:</w:t>
      </w:r>
      <w:r>
        <w:rPr>
          <w:sz w:val="24"/>
          <w:szCs w:val="24"/>
        </w:rPr>
        <w:t xml:space="preserve">______________________________                                                                                                         </w:t>
      </w:r>
    </w:p>
    <w:p w14:paraId="71924207" w14:textId="7C121537" w:rsidR="0098102D" w:rsidRPr="00A91C96" w:rsidRDefault="00715057" w:rsidP="00715057">
      <w:pPr>
        <w:pBdr>
          <w:top w:val="single" w:sz="4" w:space="1" w:color="auto"/>
          <w:left w:val="single" w:sz="4" w:space="4" w:color="auto"/>
          <w:bottom w:val="single" w:sz="4" w:space="1" w:color="auto"/>
          <w:right w:val="single" w:sz="4" w:space="4" w:color="auto"/>
        </w:pBdr>
        <w:rPr>
          <w:sz w:val="24"/>
          <w:szCs w:val="24"/>
        </w:rPr>
      </w:pPr>
      <w:r>
        <w:rPr>
          <w:sz w:val="24"/>
          <w:szCs w:val="24"/>
        </w:rPr>
        <w:t>Current Medications</w:t>
      </w:r>
      <w:r w:rsidR="004923EB">
        <w:rPr>
          <w:sz w:val="24"/>
          <w:szCs w:val="24"/>
        </w:rPr>
        <w:t xml:space="preserve"> or conditions</w:t>
      </w:r>
      <w:r>
        <w:rPr>
          <w:sz w:val="24"/>
          <w:szCs w:val="24"/>
        </w:rPr>
        <w:t>:</w:t>
      </w:r>
      <w:r w:rsidR="00A91C96">
        <w:rPr>
          <w:sz w:val="24"/>
          <w:szCs w:val="24"/>
        </w:rPr>
        <w:t xml:space="preserve"> </w:t>
      </w:r>
      <w:r w:rsidR="004923EB">
        <w:rPr>
          <w:sz w:val="24"/>
          <w:szCs w:val="24"/>
        </w:rPr>
        <w:t>___________________________________________________________</w:t>
      </w:r>
    </w:p>
    <w:sectPr w:rsidR="0098102D" w:rsidRPr="00A91C96" w:rsidSect="00B81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3E"/>
    <w:rsid w:val="000A015E"/>
    <w:rsid w:val="0018164C"/>
    <w:rsid w:val="001C47BB"/>
    <w:rsid w:val="001C57F6"/>
    <w:rsid w:val="001D48E8"/>
    <w:rsid w:val="001F186A"/>
    <w:rsid w:val="002339B4"/>
    <w:rsid w:val="002B38F7"/>
    <w:rsid w:val="00302F81"/>
    <w:rsid w:val="00323D2C"/>
    <w:rsid w:val="0035361C"/>
    <w:rsid w:val="00387694"/>
    <w:rsid w:val="003B1C90"/>
    <w:rsid w:val="003C224F"/>
    <w:rsid w:val="004039E3"/>
    <w:rsid w:val="00457051"/>
    <w:rsid w:val="0048317D"/>
    <w:rsid w:val="00487B75"/>
    <w:rsid w:val="00490B51"/>
    <w:rsid w:val="004923EB"/>
    <w:rsid w:val="00585376"/>
    <w:rsid w:val="00645EC2"/>
    <w:rsid w:val="006B7109"/>
    <w:rsid w:val="00715057"/>
    <w:rsid w:val="00801E1B"/>
    <w:rsid w:val="00822CFD"/>
    <w:rsid w:val="00824C69"/>
    <w:rsid w:val="008637C9"/>
    <w:rsid w:val="00887978"/>
    <w:rsid w:val="008E2CCF"/>
    <w:rsid w:val="008F4FC1"/>
    <w:rsid w:val="00916220"/>
    <w:rsid w:val="0097576B"/>
    <w:rsid w:val="0098102D"/>
    <w:rsid w:val="009A50CA"/>
    <w:rsid w:val="009D2DF1"/>
    <w:rsid w:val="009D5F93"/>
    <w:rsid w:val="00A34160"/>
    <w:rsid w:val="00A46DC7"/>
    <w:rsid w:val="00A91C96"/>
    <w:rsid w:val="00AD6A73"/>
    <w:rsid w:val="00B66DC3"/>
    <w:rsid w:val="00B81213"/>
    <w:rsid w:val="00B93659"/>
    <w:rsid w:val="00BD6821"/>
    <w:rsid w:val="00C110CA"/>
    <w:rsid w:val="00C17E6A"/>
    <w:rsid w:val="00C2629A"/>
    <w:rsid w:val="00CA7EB4"/>
    <w:rsid w:val="00CD6468"/>
    <w:rsid w:val="00D05BB9"/>
    <w:rsid w:val="00D1453E"/>
    <w:rsid w:val="00D265C7"/>
    <w:rsid w:val="00D7478F"/>
    <w:rsid w:val="00D94800"/>
    <w:rsid w:val="00F43C3E"/>
    <w:rsid w:val="00F452D6"/>
    <w:rsid w:val="00FB127F"/>
    <w:rsid w:val="137F50FE"/>
    <w:rsid w:val="4C7759F8"/>
    <w:rsid w:val="731CB519"/>
    <w:rsid w:val="77A8D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41E7"/>
  <w15:docId w15:val="{B4533176-C356-4B37-85A7-E2B33A56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4315</Characters>
  <Application>Microsoft Office Word</Application>
  <DocSecurity>0</DocSecurity>
  <Lines>35</Lines>
  <Paragraphs>10</Paragraphs>
  <ScaleCrop>false</ScaleCrop>
  <Company>Toshiba</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Seelig, Adam</cp:lastModifiedBy>
  <cp:revision>10</cp:revision>
  <cp:lastPrinted>2014-04-25T17:45:00Z</cp:lastPrinted>
  <dcterms:created xsi:type="dcterms:W3CDTF">2021-04-08T17:49:00Z</dcterms:created>
  <dcterms:modified xsi:type="dcterms:W3CDTF">2023-02-24T18:11:00Z</dcterms:modified>
</cp:coreProperties>
</file>