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93F8" w14:textId="476ECD6D" w:rsidR="00061E44" w:rsidRPr="00061E44" w:rsidRDefault="00061E44" w:rsidP="00061E44">
      <w:pPr>
        <w:jc w:val="center"/>
        <w:rPr>
          <w:b/>
          <w:sz w:val="32"/>
          <w:szCs w:val="32"/>
        </w:rPr>
      </w:pPr>
      <w:r w:rsidRPr="00061E44">
        <w:rPr>
          <w:b/>
          <w:sz w:val="32"/>
          <w:szCs w:val="32"/>
        </w:rPr>
        <w:t xml:space="preserve">AVANT GARDE </w:t>
      </w:r>
    </w:p>
    <w:p w14:paraId="7BA05F2A" w14:textId="77777777" w:rsidR="00061E44" w:rsidRPr="00061E44" w:rsidRDefault="00061E44" w:rsidP="00061E44">
      <w:pPr>
        <w:jc w:val="center"/>
        <w:rPr>
          <w:sz w:val="32"/>
          <w:szCs w:val="32"/>
        </w:rPr>
      </w:pPr>
      <w:r w:rsidRPr="00061E44">
        <w:rPr>
          <w:b/>
          <w:sz w:val="32"/>
          <w:szCs w:val="32"/>
        </w:rPr>
        <w:t>HOMEOWNERS’ ASSOCIATION</w:t>
      </w:r>
    </w:p>
    <w:p w14:paraId="71592C72" w14:textId="6F8936D5" w:rsidR="00061E44" w:rsidRPr="0055396A" w:rsidRDefault="00061E44" w:rsidP="00061E44">
      <w:pPr>
        <w:jc w:val="center"/>
        <w:rPr>
          <w:rFonts w:ascii="Arial" w:hAnsi="Arial" w:cs="Arial"/>
          <w:sz w:val="28"/>
          <w:szCs w:val="28"/>
        </w:rPr>
      </w:pPr>
      <w:r w:rsidRPr="0055396A">
        <w:rPr>
          <w:rFonts w:ascii="Arial" w:hAnsi="Arial" w:cs="Arial"/>
          <w:sz w:val="28"/>
          <w:szCs w:val="28"/>
        </w:rPr>
        <w:t xml:space="preserve">Board Meeting </w:t>
      </w:r>
      <w:r w:rsidR="006E5158" w:rsidRPr="0055396A">
        <w:rPr>
          <w:rFonts w:ascii="Arial" w:hAnsi="Arial" w:cs="Arial"/>
          <w:sz w:val="28"/>
          <w:szCs w:val="28"/>
        </w:rPr>
        <w:t>Minutes</w:t>
      </w:r>
    </w:p>
    <w:p w14:paraId="7194B300" w14:textId="061A3222" w:rsidR="00061E44" w:rsidRPr="0055396A" w:rsidRDefault="005950F7" w:rsidP="00962874">
      <w:pPr>
        <w:jc w:val="center"/>
        <w:rPr>
          <w:rFonts w:ascii="Arial" w:hAnsi="Arial" w:cs="Arial"/>
          <w:sz w:val="28"/>
          <w:szCs w:val="28"/>
        </w:rPr>
      </w:pPr>
      <w:r w:rsidRPr="0055396A">
        <w:rPr>
          <w:rFonts w:ascii="Arial" w:hAnsi="Arial" w:cs="Arial"/>
          <w:sz w:val="28"/>
          <w:szCs w:val="28"/>
        </w:rPr>
        <w:t>September 2</w:t>
      </w:r>
      <w:r w:rsidR="0076150E" w:rsidRPr="0055396A">
        <w:rPr>
          <w:rFonts w:ascii="Arial" w:hAnsi="Arial" w:cs="Arial"/>
          <w:sz w:val="28"/>
          <w:szCs w:val="28"/>
        </w:rPr>
        <w:t>1</w:t>
      </w:r>
      <w:r w:rsidR="00AE4648" w:rsidRPr="0055396A">
        <w:rPr>
          <w:rFonts w:ascii="Arial" w:hAnsi="Arial" w:cs="Arial"/>
          <w:sz w:val="28"/>
          <w:szCs w:val="28"/>
        </w:rPr>
        <w:t>, 2022</w:t>
      </w:r>
    </w:p>
    <w:p w14:paraId="48BD0F2F" w14:textId="7E096DA1" w:rsidR="00433251" w:rsidRDefault="00433251" w:rsidP="00061E44">
      <w:pPr>
        <w:rPr>
          <w:bCs/>
          <w:sz w:val="24"/>
          <w:szCs w:val="24"/>
        </w:rPr>
      </w:pPr>
    </w:p>
    <w:p w14:paraId="4ABFBB30" w14:textId="387D0A76" w:rsidR="006E5158" w:rsidRPr="0055396A" w:rsidRDefault="006E5158" w:rsidP="00061E44">
      <w:pPr>
        <w:rPr>
          <w:rFonts w:ascii="Arial" w:hAnsi="Arial" w:cs="Arial"/>
          <w:bCs/>
          <w:sz w:val="28"/>
          <w:szCs w:val="28"/>
        </w:rPr>
      </w:pPr>
    </w:p>
    <w:p w14:paraId="79785AE8" w14:textId="77777777" w:rsidR="00744852" w:rsidRPr="0055396A" w:rsidRDefault="006E5158" w:rsidP="00061E44">
      <w:pPr>
        <w:rPr>
          <w:rFonts w:ascii="Arial" w:hAnsi="Arial" w:cs="Arial"/>
          <w:bCs/>
          <w:sz w:val="28"/>
          <w:szCs w:val="28"/>
        </w:rPr>
      </w:pPr>
      <w:r w:rsidRPr="0055396A">
        <w:rPr>
          <w:rFonts w:ascii="Arial" w:hAnsi="Arial" w:cs="Arial"/>
          <w:bCs/>
          <w:sz w:val="28"/>
          <w:szCs w:val="28"/>
        </w:rPr>
        <w:t>President Sidney Lee called the meeting to order at 6:02PM on September 21, 2022.</w:t>
      </w:r>
      <w:r w:rsidR="00386858" w:rsidRPr="0055396A">
        <w:rPr>
          <w:rFonts w:ascii="Arial" w:hAnsi="Arial" w:cs="Arial"/>
          <w:bCs/>
          <w:sz w:val="28"/>
          <w:szCs w:val="28"/>
        </w:rPr>
        <w:t xml:space="preserve">  Present were:  President Sidney Lee; Treasurer Vincent Liberto; Secretary Theresa Piper; and Directors Maria Leon, Brandon Williams, Any Jarratt, Kevin Kratzberg</w:t>
      </w:r>
      <w:r w:rsidR="00744852" w:rsidRPr="0055396A">
        <w:rPr>
          <w:rFonts w:ascii="Arial" w:hAnsi="Arial" w:cs="Arial"/>
          <w:bCs/>
          <w:sz w:val="28"/>
          <w:szCs w:val="28"/>
        </w:rPr>
        <w:t>; Office Manager Sylba Krohn, and guest speaker Mitchell Foor</w:t>
      </w:r>
      <w:r w:rsidR="00386858" w:rsidRPr="0055396A">
        <w:rPr>
          <w:rFonts w:ascii="Arial" w:hAnsi="Arial" w:cs="Arial"/>
          <w:bCs/>
          <w:sz w:val="28"/>
          <w:szCs w:val="28"/>
        </w:rPr>
        <w:t>.</w:t>
      </w:r>
      <w:r w:rsidR="00744852" w:rsidRPr="0055396A">
        <w:rPr>
          <w:rFonts w:ascii="Arial" w:hAnsi="Arial" w:cs="Arial"/>
          <w:bCs/>
          <w:sz w:val="28"/>
          <w:szCs w:val="28"/>
        </w:rPr>
        <w:t xml:space="preserve">  Not present were Directors Kim Kochera and Karen Henries.</w:t>
      </w:r>
    </w:p>
    <w:p w14:paraId="70BEF92C" w14:textId="77777777" w:rsidR="00744852" w:rsidRPr="0055396A" w:rsidRDefault="00744852" w:rsidP="00061E44">
      <w:pPr>
        <w:rPr>
          <w:rFonts w:ascii="Arial" w:hAnsi="Arial" w:cs="Arial"/>
          <w:bCs/>
          <w:sz w:val="28"/>
          <w:szCs w:val="28"/>
        </w:rPr>
      </w:pPr>
    </w:p>
    <w:p w14:paraId="30072B88" w14:textId="6494E7F2" w:rsidR="006E5158" w:rsidRPr="0055396A" w:rsidRDefault="00744852" w:rsidP="00061E44">
      <w:pPr>
        <w:rPr>
          <w:rFonts w:ascii="Arial" w:hAnsi="Arial" w:cs="Arial"/>
          <w:bCs/>
          <w:sz w:val="28"/>
          <w:szCs w:val="28"/>
        </w:rPr>
      </w:pPr>
      <w:r w:rsidRPr="0055396A">
        <w:rPr>
          <w:rFonts w:ascii="Arial" w:hAnsi="Arial" w:cs="Arial"/>
          <w:bCs/>
          <w:sz w:val="28"/>
          <w:szCs w:val="28"/>
        </w:rPr>
        <w:t>President Lee stated that he’</w:t>
      </w:r>
      <w:r w:rsidR="0055396A" w:rsidRPr="0055396A">
        <w:rPr>
          <w:rFonts w:ascii="Arial" w:hAnsi="Arial" w:cs="Arial"/>
          <w:bCs/>
          <w:sz w:val="28"/>
          <w:szCs w:val="28"/>
        </w:rPr>
        <w:t>d</w:t>
      </w:r>
      <w:r w:rsidRPr="0055396A">
        <w:rPr>
          <w:rFonts w:ascii="Arial" w:hAnsi="Arial" w:cs="Arial"/>
          <w:bCs/>
          <w:sz w:val="28"/>
          <w:szCs w:val="28"/>
        </w:rPr>
        <w:t xml:space="preserve"> like to welcome director Kim Kochera back to the board.</w:t>
      </w:r>
      <w:r w:rsidR="00386858" w:rsidRPr="0055396A">
        <w:rPr>
          <w:rFonts w:ascii="Arial" w:hAnsi="Arial" w:cs="Arial"/>
          <w:bCs/>
          <w:sz w:val="28"/>
          <w:szCs w:val="28"/>
        </w:rPr>
        <w:t xml:space="preserve">  </w:t>
      </w:r>
    </w:p>
    <w:p w14:paraId="6D278C4E" w14:textId="213E8533" w:rsidR="0095115A" w:rsidRPr="0055396A" w:rsidRDefault="0095115A" w:rsidP="00061E44">
      <w:pPr>
        <w:rPr>
          <w:rFonts w:ascii="Arial" w:hAnsi="Arial" w:cs="Arial"/>
          <w:bCs/>
          <w:sz w:val="28"/>
          <w:szCs w:val="28"/>
        </w:rPr>
      </w:pPr>
    </w:p>
    <w:p w14:paraId="7688A88D" w14:textId="2238986D" w:rsidR="0095115A" w:rsidRPr="0055396A" w:rsidRDefault="0095115A" w:rsidP="00061E44">
      <w:pPr>
        <w:rPr>
          <w:rFonts w:ascii="Arial" w:hAnsi="Arial" w:cs="Arial"/>
          <w:bCs/>
          <w:sz w:val="28"/>
          <w:szCs w:val="28"/>
        </w:rPr>
      </w:pPr>
      <w:r w:rsidRPr="0055396A">
        <w:rPr>
          <w:rFonts w:ascii="Arial" w:hAnsi="Arial" w:cs="Arial"/>
          <w:bCs/>
          <w:sz w:val="28"/>
          <w:szCs w:val="28"/>
        </w:rPr>
        <w:t xml:space="preserve">President Lee introduced Mitchell Foor from Velocity Services </w:t>
      </w:r>
      <w:r w:rsidR="0055396A" w:rsidRPr="0055396A">
        <w:rPr>
          <w:rFonts w:ascii="Arial" w:hAnsi="Arial" w:cs="Arial"/>
          <w:bCs/>
          <w:sz w:val="28"/>
          <w:szCs w:val="28"/>
        </w:rPr>
        <w:t>who will speak</w:t>
      </w:r>
      <w:r w:rsidRPr="0055396A">
        <w:rPr>
          <w:rFonts w:ascii="Arial" w:hAnsi="Arial" w:cs="Arial"/>
          <w:bCs/>
          <w:sz w:val="28"/>
          <w:szCs w:val="28"/>
        </w:rPr>
        <w:t xml:space="preserve"> at the end of the meeting.</w:t>
      </w:r>
    </w:p>
    <w:p w14:paraId="0A56AB8A" w14:textId="39FF8268" w:rsidR="0095115A" w:rsidRPr="0055396A" w:rsidRDefault="0095115A" w:rsidP="00061E44">
      <w:pPr>
        <w:rPr>
          <w:rFonts w:ascii="Arial" w:hAnsi="Arial" w:cs="Arial"/>
          <w:bCs/>
          <w:sz w:val="28"/>
          <w:szCs w:val="28"/>
        </w:rPr>
      </w:pPr>
    </w:p>
    <w:p w14:paraId="7CFA87F1" w14:textId="656B9A19" w:rsidR="0095115A" w:rsidRPr="0055396A" w:rsidRDefault="0095115A" w:rsidP="0095115A">
      <w:pPr>
        <w:rPr>
          <w:rFonts w:ascii="Arial" w:hAnsi="Arial" w:cs="Arial"/>
          <w:bCs/>
          <w:sz w:val="28"/>
          <w:szCs w:val="28"/>
        </w:rPr>
      </w:pPr>
      <w:r w:rsidRPr="0055396A">
        <w:rPr>
          <w:rFonts w:ascii="Arial" w:hAnsi="Arial" w:cs="Arial"/>
          <w:bCs/>
          <w:sz w:val="28"/>
          <w:szCs w:val="28"/>
        </w:rPr>
        <w:t>President Lee stated that Karen Dwyer could not attend the meeting tonight, but she sent over financials.  A copy is on the table for all to review.</w:t>
      </w:r>
    </w:p>
    <w:p w14:paraId="6C039F00" w14:textId="77777777" w:rsidR="005E6044" w:rsidRPr="0055396A" w:rsidRDefault="005E6044" w:rsidP="0095115A">
      <w:pPr>
        <w:rPr>
          <w:rFonts w:ascii="Arial" w:hAnsi="Arial" w:cs="Arial"/>
          <w:bCs/>
          <w:sz w:val="28"/>
          <w:szCs w:val="28"/>
        </w:rPr>
      </w:pPr>
    </w:p>
    <w:p w14:paraId="61F7AEBF" w14:textId="77777777" w:rsidR="005E6044" w:rsidRPr="0055396A" w:rsidRDefault="005E6044" w:rsidP="005E6044">
      <w:pPr>
        <w:rPr>
          <w:rFonts w:ascii="Arial" w:hAnsi="Arial" w:cs="Arial"/>
          <w:b/>
          <w:i/>
          <w:iCs/>
          <w:sz w:val="28"/>
          <w:szCs w:val="28"/>
          <w:u w:val="single"/>
        </w:rPr>
      </w:pPr>
      <w:r w:rsidRPr="0055396A">
        <w:rPr>
          <w:rFonts w:ascii="Arial" w:hAnsi="Arial" w:cs="Arial"/>
          <w:b/>
          <w:i/>
          <w:iCs/>
          <w:sz w:val="28"/>
          <w:szCs w:val="28"/>
          <w:u w:val="single"/>
        </w:rPr>
        <w:t>ENTER EXECUTIVE SESSION</w:t>
      </w:r>
    </w:p>
    <w:p w14:paraId="3FBE3B64" w14:textId="0B9F8B7E" w:rsidR="005E6044" w:rsidRPr="0055396A" w:rsidRDefault="002921BF" w:rsidP="005E6044">
      <w:pPr>
        <w:rPr>
          <w:rFonts w:ascii="Arial" w:hAnsi="Arial" w:cs="Arial"/>
          <w:bCs/>
          <w:sz w:val="28"/>
          <w:szCs w:val="28"/>
        </w:rPr>
      </w:pPr>
      <w:r w:rsidRPr="0055396A">
        <w:rPr>
          <w:rFonts w:ascii="Arial" w:hAnsi="Arial" w:cs="Arial"/>
          <w:bCs/>
          <w:sz w:val="28"/>
          <w:szCs w:val="28"/>
        </w:rPr>
        <w:t xml:space="preserve">President Lee introduced </w:t>
      </w:r>
      <w:r w:rsidR="005E6044" w:rsidRPr="0055396A">
        <w:rPr>
          <w:rFonts w:ascii="Arial" w:hAnsi="Arial" w:cs="Arial"/>
          <w:bCs/>
          <w:sz w:val="28"/>
          <w:szCs w:val="28"/>
        </w:rPr>
        <w:t>Nannette Schoen, owner of unit 195, who requested an audience with the Board.  Ms. Schoen presented her issue.  A discussion followed and she and Mr. Foor requested to leave the meeting for a private discussion.  They left the meeting together</w:t>
      </w:r>
      <w:r w:rsidR="00A80E86" w:rsidRPr="0055396A">
        <w:rPr>
          <w:rFonts w:ascii="Arial" w:hAnsi="Arial" w:cs="Arial"/>
          <w:bCs/>
          <w:sz w:val="28"/>
          <w:szCs w:val="28"/>
        </w:rPr>
        <w:t xml:space="preserve"> at 6:15PM</w:t>
      </w:r>
      <w:r w:rsidR="005E6044" w:rsidRPr="0055396A">
        <w:rPr>
          <w:rFonts w:ascii="Arial" w:hAnsi="Arial" w:cs="Arial"/>
          <w:bCs/>
          <w:sz w:val="28"/>
          <w:szCs w:val="28"/>
        </w:rPr>
        <w:t>.</w:t>
      </w:r>
    </w:p>
    <w:p w14:paraId="04F11379" w14:textId="77777777" w:rsidR="00A80E86" w:rsidRPr="0055396A" w:rsidRDefault="00A80E86" w:rsidP="00A80E86">
      <w:pPr>
        <w:rPr>
          <w:rFonts w:ascii="Arial" w:hAnsi="Arial" w:cs="Arial"/>
          <w:b/>
          <w:i/>
          <w:iCs/>
          <w:sz w:val="28"/>
          <w:szCs w:val="28"/>
          <w:u w:val="single"/>
        </w:rPr>
      </w:pPr>
      <w:r w:rsidRPr="0055396A">
        <w:rPr>
          <w:rFonts w:ascii="Arial" w:hAnsi="Arial" w:cs="Arial"/>
          <w:b/>
          <w:i/>
          <w:iCs/>
          <w:sz w:val="28"/>
          <w:szCs w:val="28"/>
          <w:u w:val="single"/>
        </w:rPr>
        <w:t>EXIT EXECUTIVE SESSION</w:t>
      </w:r>
    </w:p>
    <w:p w14:paraId="71CDFCE4" w14:textId="066BBB01" w:rsidR="0095115A" w:rsidRPr="0055396A" w:rsidRDefault="0095115A" w:rsidP="0095115A">
      <w:pPr>
        <w:rPr>
          <w:rFonts w:ascii="Arial" w:hAnsi="Arial" w:cs="Arial"/>
          <w:bCs/>
          <w:sz w:val="28"/>
          <w:szCs w:val="28"/>
        </w:rPr>
      </w:pPr>
    </w:p>
    <w:p w14:paraId="11E89675" w14:textId="79C16084" w:rsidR="00A80E86" w:rsidRPr="0055396A" w:rsidRDefault="00A80E86" w:rsidP="0095115A">
      <w:pPr>
        <w:rPr>
          <w:rFonts w:ascii="Arial" w:hAnsi="Arial" w:cs="Arial"/>
          <w:bCs/>
          <w:sz w:val="28"/>
          <w:szCs w:val="28"/>
        </w:rPr>
      </w:pPr>
      <w:r w:rsidRPr="0055396A">
        <w:rPr>
          <w:rFonts w:ascii="Arial" w:hAnsi="Arial" w:cs="Arial"/>
          <w:bCs/>
          <w:sz w:val="28"/>
          <w:szCs w:val="28"/>
        </w:rPr>
        <w:t>President Lee opened the floor for new business.</w:t>
      </w:r>
    </w:p>
    <w:p w14:paraId="0AA0A922" w14:textId="77777777" w:rsidR="00F805F3" w:rsidRPr="0055396A" w:rsidRDefault="00F805F3" w:rsidP="0095115A">
      <w:pPr>
        <w:rPr>
          <w:rFonts w:ascii="Arial" w:hAnsi="Arial" w:cs="Arial"/>
          <w:bCs/>
          <w:sz w:val="28"/>
          <w:szCs w:val="28"/>
        </w:rPr>
      </w:pPr>
    </w:p>
    <w:p w14:paraId="2A3A9E7B" w14:textId="21A3545F" w:rsidR="002921BF" w:rsidRPr="0055396A" w:rsidRDefault="0095115A" w:rsidP="0095115A">
      <w:pPr>
        <w:rPr>
          <w:rFonts w:ascii="Arial" w:hAnsi="Arial" w:cs="Arial"/>
          <w:bCs/>
          <w:sz w:val="28"/>
          <w:szCs w:val="28"/>
        </w:rPr>
      </w:pPr>
      <w:r w:rsidRPr="0055396A">
        <w:rPr>
          <w:rFonts w:ascii="Arial" w:hAnsi="Arial" w:cs="Arial"/>
          <w:bCs/>
          <w:sz w:val="28"/>
          <w:szCs w:val="28"/>
        </w:rPr>
        <w:t xml:space="preserve">President Lee recognized Treasurer Liberto and asked him to present the Treasurer’s Report.  </w:t>
      </w:r>
      <w:r w:rsidR="002921BF" w:rsidRPr="0055396A">
        <w:rPr>
          <w:rFonts w:ascii="Arial" w:hAnsi="Arial" w:cs="Arial"/>
          <w:bCs/>
          <w:sz w:val="28"/>
          <w:szCs w:val="28"/>
        </w:rPr>
        <w:t xml:space="preserve">Treasurer Liberto presented </w:t>
      </w:r>
      <w:r w:rsidRPr="0055396A">
        <w:rPr>
          <w:rFonts w:ascii="Arial" w:hAnsi="Arial" w:cs="Arial"/>
          <w:bCs/>
          <w:sz w:val="28"/>
          <w:szCs w:val="28"/>
        </w:rPr>
        <w:t xml:space="preserve">the bank balance as of September 20, 2022.  </w:t>
      </w:r>
      <w:r w:rsidR="002921BF" w:rsidRPr="0055396A">
        <w:rPr>
          <w:rFonts w:ascii="Arial" w:hAnsi="Arial" w:cs="Arial"/>
          <w:bCs/>
          <w:sz w:val="28"/>
          <w:szCs w:val="28"/>
        </w:rPr>
        <w:t>Secretary Piper made a motion to accept the Treasurer’s Report as presented.  Director Leon seconded the motion.  All voted and it passed unanimously.</w:t>
      </w:r>
    </w:p>
    <w:p w14:paraId="69CBE882" w14:textId="77777777" w:rsidR="002921BF" w:rsidRPr="0055396A" w:rsidRDefault="002921BF" w:rsidP="0095115A">
      <w:pPr>
        <w:rPr>
          <w:rFonts w:ascii="Arial" w:hAnsi="Arial" w:cs="Arial"/>
          <w:bCs/>
          <w:sz w:val="28"/>
          <w:szCs w:val="28"/>
        </w:rPr>
      </w:pPr>
    </w:p>
    <w:p w14:paraId="71BF612D" w14:textId="4B00A529" w:rsidR="002921BF" w:rsidRPr="0055396A" w:rsidRDefault="002921BF" w:rsidP="002921BF">
      <w:pPr>
        <w:rPr>
          <w:rFonts w:ascii="Arial" w:hAnsi="Arial" w:cs="Arial"/>
          <w:bCs/>
          <w:sz w:val="28"/>
          <w:szCs w:val="28"/>
        </w:rPr>
      </w:pPr>
      <w:r w:rsidRPr="0055396A">
        <w:rPr>
          <w:rFonts w:ascii="Arial" w:hAnsi="Arial" w:cs="Arial"/>
          <w:bCs/>
          <w:sz w:val="28"/>
          <w:szCs w:val="28"/>
        </w:rPr>
        <w:t xml:space="preserve"> President Lee stated that the previous meeting minutes were emailed to everyone.  Did anyone want them read aloud now, or accept them as they were emailed?  Secretary Piper made a motion to accept the previous meeting minutes </w:t>
      </w:r>
      <w:r w:rsidRPr="0055396A">
        <w:rPr>
          <w:rFonts w:ascii="Arial" w:hAnsi="Arial" w:cs="Arial"/>
          <w:bCs/>
          <w:sz w:val="28"/>
          <w:szCs w:val="28"/>
        </w:rPr>
        <w:lastRenderedPageBreak/>
        <w:t>as emailed.  Director Leon seconded the motion.  All voted and it passed unanimously.</w:t>
      </w:r>
    </w:p>
    <w:p w14:paraId="6DF1D8B9" w14:textId="47148FF4" w:rsidR="0095115A" w:rsidRPr="0055396A" w:rsidRDefault="0095115A" w:rsidP="0095115A">
      <w:pPr>
        <w:rPr>
          <w:rFonts w:ascii="Arial" w:hAnsi="Arial" w:cs="Arial"/>
          <w:bCs/>
          <w:sz w:val="28"/>
          <w:szCs w:val="28"/>
        </w:rPr>
      </w:pPr>
    </w:p>
    <w:p w14:paraId="0141EB7E" w14:textId="77777777" w:rsidR="00BA5A51" w:rsidRPr="0055396A" w:rsidRDefault="00BA5A51" w:rsidP="00A80E86">
      <w:pPr>
        <w:rPr>
          <w:rFonts w:ascii="Arial" w:hAnsi="Arial" w:cs="Arial"/>
          <w:b/>
          <w:i/>
          <w:iCs/>
          <w:sz w:val="28"/>
          <w:szCs w:val="28"/>
          <w:u w:val="single"/>
        </w:rPr>
      </w:pPr>
    </w:p>
    <w:p w14:paraId="7F18E545" w14:textId="5E26601C" w:rsidR="00A80E86" w:rsidRPr="0055396A" w:rsidRDefault="00A80E86" w:rsidP="00A80E86">
      <w:pPr>
        <w:rPr>
          <w:rFonts w:ascii="Arial" w:hAnsi="Arial" w:cs="Arial"/>
          <w:b/>
          <w:i/>
          <w:iCs/>
          <w:sz w:val="28"/>
          <w:szCs w:val="28"/>
          <w:u w:val="single"/>
        </w:rPr>
      </w:pPr>
      <w:r w:rsidRPr="0055396A">
        <w:rPr>
          <w:rFonts w:ascii="Arial" w:hAnsi="Arial" w:cs="Arial"/>
          <w:b/>
          <w:i/>
          <w:iCs/>
          <w:sz w:val="28"/>
          <w:szCs w:val="28"/>
          <w:u w:val="single"/>
        </w:rPr>
        <w:t>ENTER EXECUTIVE SESSION</w:t>
      </w:r>
    </w:p>
    <w:p w14:paraId="0AB52F1D" w14:textId="335672D1" w:rsidR="00A80E86" w:rsidRPr="0055396A" w:rsidRDefault="00A80E86" w:rsidP="0095115A">
      <w:pPr>
        <w:rPr>
          <w:rFonts w:ascii="Arial" w:hAnsi="Arial" w:cs="Arial"/>
          <w:bCs/>
          <w:sz w:val="28"/>
          <w:szCs w:val="28"/>
        </w:rPr>
      </w:pPr>
      <w:r w:rsidRPr="0055396A">
        <w:rPr>
          <w:rFonts w:ascii="Arial" w:hAnsi="Arial" w:cs="Arial"/>
          <w:bCs/>
          <w:sz w:val="28"/>
          <w:szCs w:val="28"/>
        </w:rPr>
        <w:t xml:space="preserve">President Lee request Director Kratzberg, </w:t>
      </w:r>
      <w:r w:rsidR="0055396A">
        <w:rPr>
          <w:rFonts w:ascii="Arial" w:hAnsi="Arial" w:cs="Arial"/>
          <w:bCs/>
          <w:sz w:val="28"/>
          <w:szCs w:val="28"/>
        </w:rPr>
        <w:t>h</w:t>
      </w:r>
      <w:r w:rsidRPr="0055396A">
        <w:rPr>
          <w:rFonts w:ascii="Arial" w:hAnsi="Arial" w:cs="Arial"/>
          <w:bCs/>
          <w:sz w:val="28"/>
          <w:szCs w:val="28"/>
        </w:rPr>
        <w:t xml:space="preserve">ead of </w:t>
      </w:r>
      <w:r w:rsidR="00BA5A51" w:rsidRPr="0055396A">
        <w:rPr>
          <w:rFonts w:ascii="Arial" w:hAnsi="Arial" w:cs="Arial"/>
          <w:bCs/>
          <w:sz w:val="28"/>
          <w:szCs w:val="28"/>
        </w:rPr>
        <w:t xml:space="preserve">the </w:t>
      </w:r>
      <w:r w:rsidRPr="0055396A">
        <w:rPr>
          <w:rFonts w:ascii="Arial" w:hAnsi="Arial" w:cs="Arial"/>
          <w:bCs/>
          <w:sz w:val="28"/>
          <w:szCs w:val="28"/>
        </w:rPr>
        <w:t>Financial Committee, to give the committee’s report. Secretary Piper made a motion to accept the Financial Committee report as presented.  Treasurer Liberto second the motion. All voted and it passed unanimously.</w:t>
      </w:r>
    </w:p>
    <w:p w14:paraId="2A33BE04" w14:textId="77777777" w:rsidR="00A80E86" w:rsidRPr="0055396A" w:rsidRDefault="00A80E86" w:rsidP="00A80E86">
      <w:pPr>
        <w:rPr>
          <w:rFonts w:ascii="Arial" w:hAnsi="Arial" w:cs="Arial"/>
          <w:b/>
          <w:i/>
          <w:iCs/>
          <w:sz w:val="28"/>
          <w:szCs w:val="28"/>
          <w:u w:val="single"/>
        </w:rPr>
      </w:pPr>
      <w:r w:rsidRPr="0055396A">
        <w:rPr>
          <w:rFonts w:ascii="Arial" w:hAnsi="Arial" w:cs="Arial"/>
          <w:b/>
          <w:i/>
          <w:iCs/>
          <w:sz w:val="28"/>
          <w:szCs w:val="28"/>
          <w:u w:val="single"/>
        </w:rPr>
        <w:t>EXIT EXECUTIVE SESSION</w:t>
      </w:r>
    </w:p>
    <w:p w14:paraId="332CBC96" w14:textId="77777777" w:rsidR="00A80E86" w:rsidRPr="0055396A" w:rsidRDefault="00A80E86" w:rsidP="0095115A">
      <w:pPr>
        <w:rPr>
          <w:rFonts w:ascii="Arial" w:hAnsi="Arial" w:cs="Arial"/>
          <w:bCs/>
          <w:sz w:val="28"/>
          <w:szCs w:val="28"/>
        </w:rPr>
      </w:pPr>
    </w:p>
    <w:p w14:paraId="7AE35AA2" w14:textId="7DC208E5" w:rsidR="00A80E86" w:rsidRPr="0055396A" w:rsidRDefault="00A80E86" w:rsidP="0095115A">
      <w:pPr>
        <w:rPr>
          <w:rFonts w:ascii="Arial" w:hAnsi="Arial" w:cs="Arial"/>
          <w:bCs/>
          <w:sz w:val="28"/>
          <w:szCs w:val="28"/>
        </w:rPr>
      </w:pPr>
      <w:r w:rsidRPr="0055396A">
        <w:rPr>
          <w:rFonts w:ascii="Arial" w:hAnsi="Arial" w:cs="Arial"/>
          <w:bCs/>
          <w:sz w:val="28"/>
          <w:szCs w:val="28"/>
        </w:rPr>
        <w:t xml:space="preserve"> President </w:t>
      </w:r>
      <w:r w:rsidR="00F805F3" w:rsidRPr="0055396A">
        <w:rPr>
          <w:rFonts w:ascii="Arial" w:hAnsi="Arial" w:cs="Arial"/>
          <w:bCs/>
          <w:sz w:val="28"/>
          <w:szCs w:val="28"/>
        </w:rPr>
        <w:t>Lee opened the floor for old business.</w:t>
      </w:r>
    </w:p>
    <w:p w14:paraId="17DC29F6" w14:textId="74428414" w:rsidR="00F805F3" w:rsidRPr="0055396A" w:rsidRDefault="00F805F3" w:rsidP="0095115A">
      <w:pPr>
        <w:rPr>
          <w:rFonts w:ascii="Arial" w:hAnsi="Arial" w:cs="Arial"/>
          <w:bCs/>
          <w:sz w:val="28"/>
          <w:szCs w:val="28"/>
        </w:rPr>
      </w:pPr>
    </w:p>
    <w:p w14:paraId="520E3EDD" w14:textId="3D7782E5" w:rsidR="00F805F3" w:rsidRPr="0055396A" w:rsidRDefault="00F805F3" w:rsidP="00F805F3">
      <w:pPr>
        <w:rPr>
          <w:rFonts w:ascii="Arial" w:hAnsi="Arial" w:cs="Arial"/>
          <w:bCs/>
          <w:sz w:val="28"/>
          <w:szCs w:val="28"/>
        </w:rPr>
      </w:pPr>
      <w:r w:rsidRPr="0055396A">
        <w:rPr>
          <w:rFonts w:ascii="Arial" w:hAnsi="Arial" w:cs="Arial"/>
          <w:bCs/>
          <w:sz w:val="28"/>
          <w:szCs w:val="28"/>
        </w:rPr>
        <w:t xml:space="preserve">President Lee stated that </w:t>
      </w:r>
      <w:proofErr w:type="spellStart"/>
      <w:r w:rsidRPr="0055396A">
        <w:rPr>
          <w:rFonts w:ascii="Arial" w:hAnsi="Arial" w:cs="Arial"/>
          <w:bCs/>
          <w:sz w:val="28"/>
          <w:szCs w:val="28"/>
        </w:rPr>
        <w:t>Frischhertz</w:t>
      </w:r>
      <w:proofErr w:type="spellEnd"/>
      <w:r w:rsidRPr="0055396A">
        <w:rPr>
          <w:rFonts w:ascii="Arial" w:hAnsi="Arial" w:cs="Arial"/>
          <w:bCs/>
          <w:sz w:val="28"/>
          <w:szCs w:val="28"/>
        </w:rPr>
        <w:t xml:space="preserve"> Electric came out and serviced every building.  Two buildings needed updating.  The equipment was ordered, received, and the work </w:t>
      </w:r>
      <w:r w:rsidR="0055396A" w:rsidRPr="0055396A">
        <w:rPr>
          <w:rFonts w:ascii="Arial" w:hAnsi="Arial" w:cs="Arial"/>
          <w:bCs/>
          <w:sz w:val="28"/>
          <w:szCs w:val="28"/>
        </w:rPr>
        <w:t>was accomplished</w:t>
      </w:r>
      <w:r w:rsidRPr="0055396A">
        <w:rPr>
          <w:rFonts w:ascii="Arial" w:hAnsi="Arial" w:cs="Arial"/>
          <w:bCs/>
          <w:sz w:val="28"/>
          <w:szCs w:val="28"/>
        </w:rPr>
        <w:t>.</w:t>
      </w:r>
    </w:p>
    <w:p w14:paraId="36D1D892" w14:textId="078E8EE9" w:rsidR="00F805F3" w:rsidRPr="0055396A" w:rsidRDefault="00F805F3" w:rsidP="0095115A">
      <w:pPr>
        <w:rPr>
          <w:rFonts w:ascii="Arial" w:hAnsi="Arial" w:cs="Arial"/>
          <w:bCs/>
          <w:sz w:val="28"/>
          <w:szCs w:val="28"/>
        </w:rPr>
      </w:pPr>
    </w:p>
    <w:p w14:paraId="1EFE874B" w14:textId="0FAF762C" w:rsidR="00F805F3" w:rsidRPr="0055396A" w:rsidRDefault="00F805F3" w:rsidP="00F805F3">
      <w:pPr>
        <w:rPr>
          <w:rFonts w:ascii="Arial" w:hAnsi="Arial" w:cs="Arial"/>
          <w:bCs/>
          <w:sz w:val="28"/>
          <w:szCs w:val="28"/>
        </w:rPr>
      </w:pPr>
      <w:r w:rsidRPr="0055396A">
        <w:rPr>
          <w:rFonts w:ascii="Arial" w:hAnsi="Arial" w:cs="Arial"/>
          <w:bCs/>
          <w:sz w:val="28"/>
          <w:szCs w:val="28"/>
        </w:rPr>
        <w:t xml:space="preserve">President Lee stated that </w:t>
      </w:r>
      <w:proofErr w:type="spellStart"/>
      <w:r w:rsidRPr="0055396A">
        <w:rPr>
          <w:rFonts w:ascii="Arial" w:hAnsi="Arial" w:cs="Arial"/>
          <w:bCs/>
          <w:sz w:val="28"/>
          <w:szCs w:val="28"/>
        </w:rPr>
        <w:t>Lookin</w:t>
      </w:r>
      <w:proofErr w:type="spellEnd"/>
      <w:r w:rsidRPr="0055396A">
        <w:rPr>
          <w:rFonts w:ascii="Arial" w:hAnsi="Arial" w:cs="Arial"/>
          <w:bCs/>
          <w:sz w:val="28"/>
          <w:szCs w:val="28"/>
        </w:rPr>
        <w:t>’ Good Tree Service has completed trimming the trees away from the buildings for insurance purposes. He added that now residents think the trees are falling.</w:t>
      </w:r>
    </w:p>
    <w:p w14:paraId="59552E1B" w14:textId="33D69D86" w:rsidR="00F805F3" w:rsidRPr="0055396A" w:rsidRDefault="00F805F3" w:rsidP="00F805F3">
      <w:pPr>
        <w:rPr>
          <w:rFonts w:ascii="Arial" w:hAnsi="Arial" w:cs="Arial"/>
          <w:bCs/>
          <w:sz w:val="28"/>
          <w:szCs w:val="28"/>
        </w:rPr>
      </w:pPr>
    </w:p>
    <w:p w14:paraId="198E3E94" w14:textId="512B2052" w:rsidR="00F805F3" w:rsidRPr="0055396A" w:rsidRDefault="00F805F3" w:rsidP="00F805F3">
      <w:pPr>
        <w:rPr>
          <w:rFonts w:ascii="Arial" w:hAnsi="Arial" w:cs="Arial"/>
          <w:bCs/>
          <w:sz w:val="28"/>
          <w:szCs w:val="28"/>
        </w:rPr>
      </w:pPr>
      <w:r w:rsidRPr="0055396A">
        <w:rPr>
          <w:rFonts w:ascii="Arial" w:hAnsi="Arial" w:cs="Arial"/>
          <w:bCs/>
          <w:sz w:val="28"/>
          <w:szCs w:val="28"/>
        </w:rPr>
        <w:t>President Lee stated that so far, the assessment funds seem to be coming in with very few complaints and a printout</w:t>
      </w:r>
      <w:r w:rsidR="00C6620E" w:rsidRPr="0055396A">
        <w:rPr>
          <w:rFonts w:ascii="Arial" w:hAnsi="Arial" w:cs="Arial"/>
          <w:bCs/>
          <w:sz w:val="28"/>
          <w:szCs w:val="28"/>
        </w:rPr>
        <w:t xml:space="preserve"> of the payments is</w:t>
      </w:r>
      <w:r w:rsidRPr="0055396A">
        <w:rPr>
          <w:rFonts w:ascii="Arial" w:hAnsi="Arial" w:cs="Arial"/>
          <w:bCs/>
          <w:sz w:val="28"/>
          <w:szCs w:val="28"/>
        </w:rPr>
        <w:t xml:space="preserve"> on table</w:t>
      </w:r>
      <w:r w:rsidR="00B578DE">
        <w:rPr>
          <w:rFonts w:ascii="Arial" w:hAnsi="Arial" w:cs="Arial"/>
          <w:bCs/>
          <w:sz w:val="28"/>
          <w:szCs w:val="28"/>
        </w:rPr>
        <w:t xml:space="preserve"> for review</w:t>
      </w:r>
      <w:r w:rsidRPr="0055396A">
        <w:rPr>
          <w:rFonts w:ascii="Arial" w:hAnsi="Arial" w:cs="Arial"/>
          <w:bCs/>
          <w:sz w:val="28"/>
          <w:szCs w:val="28"/>
        </w:rPr>
        <w:t>.</w:t>
      </w:r>
    </w:p>
    <w:p w14:paraId="4B65DDBE" w14:textId="01037DA6" w:rsidR="00F805F3" w:rsidRPr="0055396A" w:rsidRDefault="00F805F3" w:rsidP="00F805F3">
      <w:pPr>
        <w:rPr>
          <w:rFonts w:ascii="Arial" w:hAnsi="Arial" w:cs="Arial"/>
          <w:bCs/>
          <w:sz w:val="28"/>
          <w:szCs w:val="28"/>
        </w:rPr>
      </w:pPr>
    </w:p>
    <w:p w14:paraId="25990743" w14:textId="1A839721" w:rsidR="00F805F3" w:rsidRPr="0055396A" w:rsidRDefault="00C6620E" w:rsidP="00F805F3">
      <w:pPr>
        <w:rPr>
          <w:rFonts w:ascii="Arial" w:hAnsi="Arial" w:cs="Arial"/>
          <w:bCs/>
          <w:sz w:val="28"/>
          <w:szCs w:val="28"/>
        </w:rPr>
      </w:pPr>
      <w:r w:rsidRPr="0055396A">
        <w:rPr>
          <w:rFonts w:ascii="Arial" w:hAnsi="Arial" w:cs="Arial"/>
          <w:bCs/>
          <w:sz w:val="28"/>
          <w:szCs w:val="28"/>
        </w:rPr>
        <w:t>President Lee stated that What’s Up was contacted about the monkey grass.  He referenced to emails attached to the agenda.  He read</w:t>
      </w:r>
      <w:r w:rsidR="00DF4040" w:rsidRPr="0055396A">
        <w:rPr>
          <w:rFonts w:ascii="Arial" w:hAnsi="Arial" w:cs="Arial"/>
          <w:bCs/>
          <w:sz w:val="28"/>
          <w:szCs w:val="28"/>
        </w:rPr>
        <w:t xml:space="preserve"> the response from</w:t>
      </w:r>
      <w:r w:rsidRPr="0055396A">
        <w:rPr>
          <w:rFonts w:ascii="Arial" w:hAnsi="Arial" w:cs="Arial"/>
          <w:bCs/>
          <w:sz w:val="28"/>
          <w:szCs w:val="28"/>
        </w:rPr>
        <w:t xml:space="preserve"> Ms. Wanda</w:t>
      </w:r>
      <w:r w:rsidR="00DF4040" w:rsidRPr="0055396A">
        <w:rPr>
          <w:rFonts w:ascii="Arial" w:hAnsi="Arial" w:cs="Arial"/>
          <w:bCs/>
          <w:sz w:val="28"/>
          <w:szCs w:val="28"/>
        </w:rPr>
        <w:t>,</w:t>
      </w:r>
      <w:r w:rsidRPr="0055396A">
        <w:rPr>
          <w:rFonts w:ascii="Arial" w:hAnsi="Arial" w:cs="Arial"/>
          <w:bCs/>
          <w:sz w:val="28"/>
          <w:szCs w:val="28"/>
        </w:rPr>
        <w:t xml:space="preserve"> the manager</w:t>
      </w:r>
      <w:r w:rsidR="00B578DE" w:rsidRPr="0055396A">
        <w:rPr>
          <w:rFonts w:ascii="Arial" w:hAnsi="Arial" w:cs="Arial"/>
          <w:bCs/>
          <w:sz w:val="28"/>
          <w:szCs w:val="28"/>
        </w:rPr>
        <w:t>: “</w:t>
      </w:r>
      <w:r w:rsidRPr="0055396A">
        <w:rPr>
          <w:rFonts w:ascii="Arial" w:hAnsi="Arial" w:cs="Arial"/>
          <w:bCs/>
          <w:sz w:val="28"/>
          <w:szCs w:val="28"/>
        </w:rPr>
        <w:t xml:space="preserve">Areas where they are trimming the tops of the liriope has been taken over by torpedo grass.  Robbie spoke with the previous management about these areas needed to be dug up and </w:t>
      </w:r>
      <w:r w:rsidR="00DF4040" w:rsidRPr="0055396A">
        <w:rPr>
          <w:rFonts w:ascii="Arial" w:hAnsi="Arial" w:cs="Arial"/>
          <w:bCs/>
          <w:sz w:val="28"/>
          <w:szCs w:val="28"/>
        </w:rPr>
        <w:t>dirt</w:t>
      </w:r>
      <w:r w:rsidRPr="0055396A">
        <w:rPr>
          <w:rFonts w:ascii="Arial" w:hAnsi="Arial" w:cs="Arial"/>
          <w:bCs/>
          <w:sz w:val="28"/>
          <w:szCs w:val="28"/>
        </w:rPr>
        <w:t xml:space="preserve"> put down.  The </w:t>
      </w:r>
      <w:r w:rsidR="00DF4040" w:rsidRPr="0055396A">
        <w:rPr>
          <w:rFonts w:ascii="Arial" w:hAnsi="Arial" w:cs="Arial"/>
          <w:bCs/>
          <w:sz w:val="28"/>
          <w:szCs w:val="28"/>
        </w:rPr>
        <w:t>torpedo</w:t>
      </w:r>
      <w:r w:rsidRPr="0055396A">
        <w:rPr>
          <w:rFonts w:ascii="Arial" w:hAnsi="Arial" w:cs="Arial"/>
          <w:bCs/>
          <w:sz w:val="28"/>
          <w:szCs w:val="28"/>
        </w:rPr>
        <w:t xml:space="preserve"> weed is very invasive and that is the only way to get rid of it.  That is why we have been </w:t>
      </w:r>
      <w:r w:rsidR="00DF4040" w:rsidRPr="0055396A">
        <w:rPr>
          <w:rFonts w:ascii="Arial" w:hAnsi="Arial" w:cs="Arial"/>
          <w:bCs/>
          <w:sz w:val="28"/>
          <w:szCs w:val="28"/>
        </w:rPr>
        <w:t>trimming</w:t>
      </w:r>
      <w:r w:rsidRPr="0055396A">
        <w:rPr>
          <w:rFonts w:ascii="Arial" w:hAnsi="Arial" w:cs="Arial"/>
          <w:bCs/>
          <w:sz w:val="28"/>
          <w:szCs w:val="28"/>
        </w:rPr>
        <w:t xml:space="preserve"> the tops.”</w:t>
      </w:r>
      <w:r w:rsidR="00DF4040" w:rsidRPr="0055396A">
        <w:rPr>
          <w:rFonts w:ascii="Arial" w:hAnsi="Arial" w:cs="Arial"/>
          <w:bCs/>
          <w:sz w:val="28"/>
          <w:szCs w:val="28"/>
        </w:rPr>
        <w:t xml:space="preserve"> A discussion followed.</w:t>
      </w:r>
    </w:p>
    <w:p w14:paraId="3F72DF31" w14:textId="34E92E1F" w:rsidR="00DF4040" w:rsidRPr="0055396A" w:rsidRDefault="00DF4040" w:rsidP="00F805F3">
      <w:pPr>
        <w:rPr>
          <w:rFonts w:ascii="Arial" w:hAnsi="Arial" w:cs="Arial"/>
          <w:bCs/>
          <w:sz w:val="28"/>
          <w:szCs w:val="28"/>
        </w:rPr>
      </w:pPr>
    </w:p>
    <w:p w14:paraId="709B3480" w14:textId="45D32EA0" w:rsidR="00DF4040" w:rsidRPr="0055396A" w:rsidRDefault="00DF4040" w:rsidP="00F805F3">
      <w:pPr>
        <w:rPr>
          <w:rFonts w:ascii="Arial" w:hAnsi="Arial" w:cs="Arial"/>
          <w:bCs/>
          <w:sz w:val="28"/>
          <w:szCs w:val="28"/>
        </w:rPr>
      </w:pPr>
      <w:r w:rsidRPr="0055396A">
        <w:rPr>
          <w:rFonts w:ascii="Arial" w:hAnsi="Arial" w:cs="Arial"/>
          <w:bCs/>
          <w:sz w:val="28"/>
          <w:szCs w:val="28"/>
        </w:rPr>
        <w:t>President Lee asked about an air conditioner wire that was hit with a trimmer by one of What’s Up’s employees.  Director Kratzberg stated that he had spoken to Robbie, the owner, who said there was no proof that the employee had</w:t>
      </w:r>
      <w:r w:rsidR="00455D39" w:rsidRPr="0055396A">
        <w:rPr>
          <w:rFonts w:ascii="Arial" w:hAnsi="Arial" w:cs="Arial"/>
          <w:bCs/>
          <w:sz w:val="28"/>
          <w:szCs w:val="28"/>
        </w:rPr>
        <w:t xml:space="preserve"> cut the wire, but as a good faith gesture, Robbie was</w:t>
      </w:r>
      <w:r w:rsidR="00B578DE">
        <w:rPr>
          <w:rFonts w:ascii="Arial" w:hAnsi="Arial" w:cs="Arial"/>
          <w:bCs/>
          <w:sz w:val="28"/>
          <w:szCs w:val="28"/>
        </w:rPr>
        <w:t xml:space="preserve"> going to</w:t>
      </w:r>
      <w:r w:rsidR="00455D39" w:rsidRPr="0055396A">
        <w:rPr>
          <w:rFonts w:ascii="Arial" w:hAnsi="Arial" w:cs="Arial"/>
          <w:bCs/>
          <w:sz w:val="28"/>
          <w:szCs w:val="28"/>
        </w:rPr>
        <w:t xml:space="preserve"> reimburse half the repair costs.</w:t>
      </w:r>
      <w:r w:rsidRPr="0055396A">
        <w:rPr>
          <w:rFonts w:ascii="Arial" w:hAnsi="Arial" w:cs="Arial"/>
          <w:bCs/>
          <w:sz w:val="28"/>
          <w:szCs w:val="28"/>
        </w:rPr>
        <w:t xml:space="preserve"> </w:t>
      </w:r>
    </w:p>
    <w:p w14:paraId="1A3AAF3E" w14:textId="7AB865F6" w:rsidR="0095115A" w:rsidRPr="0055396A" w:rsidRDefault="0095115A" w:rsidP="00061E44">
      <w:pPr>
        <w:rPr>
          <w:rFonts w:ascii="Arial" w:hAnsi="Arial" w:cs="Arial"/>
          <w:bCs/>
          <w:sz w:val="28"/>
          <w:szCs w:val="28"/>
        </w:rPr>
      </w:pPr>
    </w:p>
    <w:p w14:paraId="7938D7CC" w14:textId="47D9AF2D" w:rsidR="00285C7C" w:rsidRPr="0055396A" w:rsidRDefault="005C5276" w:rsidP="00455D39">
      <w:pPr>
        <w:rPr>
          <w:rFonts w:ascii="Arial" w:hAnsi="Arial" w:cs="Arial"/>
          <w:bCs/>
          <w:sz w:val="28"/>
          <w:szCs w:val="28"/>
        </w:rPr>
      </w:pPr>
      <w:r w:rsidRPr="0055396A">
        <w:rPr>
          <w:rFonts w:ascii="Arial" w:hAnsi="Arial" w:cs="Arial"/>
          <w:bCs/>
          <w:sz w:val="28"/>
          <w:szCs w:val="28"/>
        </w:rPr>
        <w:lastRenderedPageBreak/>
        <w:t xml:space="preserve">President Lee asked the Board to consider purchasing a </w:t>
      </w:r>
      <w:r w:rsidR="00B578DE" w:rsidRPr="0055396A">
        <w:rPr>
          <w:rFonts w:ascii="Arial" w:hAnsi="Arial" w:cs="Arial"/>
          <w:bCs/>
          <w:sz w:val="28"/>
          <w:szCs w:val="28"/>
        </w:rPr>
        <w:t>four-wheeler</w:t>
      </w:r>
      <w:r w:rsidRPr="0055396A">
        <w:rPr>
          <w:rFonts w:ascii="Arial" w:hAnsi="Arial" w:cs="Arial"/>
          <w:bCs/>
          <w:sz w:val="28"/>
          <w:szCs w:val="28"/>
        </w:rPr>
        <w:t xml:space="preserve"> for Maintenance.  He referenced the info attached to the agenda.  A discussion followed.  Treasurer Liberto made a motion to purchase a </w:t>
      </w:r>
      <w:r w:rsidR="00B578DE" w:rsidRPr="0055396A">
        <w:rPr>
          <w:rFonts w:ascii="Arial" w:hAnsi="Arial" w:cs="Arial"/>
          <w:bCs/>
          <w:sz w:val="28"/>
          <w:szCs w:val="28"/>
        </w:rPr>
        <w:t>four-wheeler</w:t>
      </w:r>
      <w:r w:rsidRPr="0055396A">
        <w:rPr>
          <w:rFonts w:ascii="Arial" w:hAnsi="Arial" w:cs="Arial"/>
          <w:bCs/>
          <w:sz w:val="28"/>
          <w:szCs w:val="28"/>
        </w:rPr>
        <w:t xml:space="preserve"> for Maintenance.  Secretary Piper seconded the motion.  All voted and it passed unanimously.</w:t>
      </w:r>
    </w:p>
    <w:p w14:paraId="17591CC2" w14:textId="50B0EA3C" w:rsidR="005C5276" w:rsidRPr="0055396A" w:rsidRDefault="005C5276" w:rsidP="00455D39">
      <w:pPr>
        <w:rPr>
          <w:rFonts w:ascii="Arial" w:hAnsi="Arial" w:cs="Arial"/>
          <w:bCs/>
          <w:sz w:val="28"/>
          <w:szCs w:val="28"/>
        </w:rPr>
      </w:pPr>
    </w:p>
    <w:p w14:paraId="2E16DCA2" w14:textId="13DB2594" w:rsidR="005C5276" w:rsidRPr="0055396A" w:rsidRDefault="005C5276" w:rsidP="00455D39">
      <w:pPr>
        <w:rPr>
          <w:rFonts w:ascii="Arial" w:hAnsi="Arial" w:cs="Arial"/>
          <w:bCs/>
          <w:sz w:val="28"/>
          <w:szCs w:val="28"/>
        </w:rPr>
      </w:pPr>
      <w:r w:rsidRPr="0055396A">
        <w:rPr>
          <w:rFonts w:ascii="Arial" w:hAnsi="Arial" w:cs="Arial"/>
          <w:bCs/>
          <w:sz w:val="28"/>
          <w:szCs w:val="28"/>
        </w:rPr>
        <w:t>President Lee opened the floor for new business.</w:t>
      </w:r>
    </w:p>
    <w:p w14:paraId="6D0A282D" w14:textId="1456BA4E" w:rsidR="00A542E4" w:rsidRPr="0055396A" w:rsidRDefault="00A542E4" w:rsidP="005C5276">
      <w:pPr>
        <w:rPr>
          <w:rFonts w:ascii="Arial" w:hAnsi="Arial" w:cs="Arial"/>
          <w:bCs/>
          <w:sz w:val="28"/>
          <w:szCs w:val="28"/>
        </w:rPr>
      </w:pPr>
    </w:p>
    <w:p w14:paraId="5E35FD4E" w14:textId="3C1B2BCB" w:rsidR="005C5276" w:rsidRPr="0055396A" w:rsidRDefault="005C5276" w:rsidP="005C5276">
      <w:pPr>
        <w:rPr>
          <w:rFonts w:ascii="Arial" w:hAnsi="Arial" w:cs="Arial"/>
          <w:bCs/>
          <w:sz w:val="28"/>
          <w:szCs w:val="28"/>
        </w:rPr>
      </w:pPr>
      <w:r w:rsidRPr="0055396A">
        <w:rPr>
          <w:rFonts w:ascii="Arial" w:hAnsi="Arial" w:cs="Arial"/>
          <w:bCs/>
          <w:sz w:val="28"/>
          <w:szCs w:val="28"/>
        </w:rPr>
        <w:t xml:space="preserve">President Lee </w:t>
      </w:r>
      <w:r w:rsidR="00095370" w:rsidRPr="0055396A">
        <w:rPr>
          <w:rFonts w:ascii="Arial" w:hAnsi="Arial" w:cs="Arial"/>
          <w:bCs/>
          <w:sz w:val="28"/>
          <w:szCs w:val="28"/>
        </w:rPr>
        <w:t xml:space="preserve">stated that our water bill last month was $74,216.70.  A discussion followed.  Director Leon stated that she would contact </w:t>
      </w:r>
      <w:r w:rsidR="00F555EE" w:rsidRPr="0055396A">
        <w:rPr>
          <w:rFonts w:ascii="Arial" w:hAnsi="Arial" w:cs="Arial"/>
          <w:bCs/>
          <w:sz w:val="28"/>
          <w:szCs w:val="28"/>
        </w:rPr>
        <w:t>the director</w:t>
      </w:r>
      <w:r w:rsidR="00095370" w:rsidRPr="0055396A">
        <w:rPr>
          <w:rFonts w:ascii="Arial" w:hAnsi="Arial" w:cs="Arial"/>
          <w:bCs/>
          <w:sz w:val="28"/>
          <w:szCs w:val="28"/>
        </w:rPr>
        <w:t xml:space="preserve"> from the waterboard.</w:t>
      </w:r>
    </w:p>
    <w:p w14:paraId="03672338" w14:textId="705B0739" w:rsidR="00225721" w:rsidRPr="0055396A" w:rsidRDefault="00225721" w:rsidP="00095370">
      <w:pPr>
        <w:rPr>
          <w:rFonts w:ascii="Arial" w:hAnsi="Arial" w:cs="Arial"/>
          <w:bCs/>
          <w:sz w:val="28"/>
          <w:szCs w:val="28"/>
        </w:rPr>
      </w:pPr>
    </w:p>
    <w:p w14:paraId="6F310B44" w14:textId="06AFEB28" w:rsidR="00095370" w:rsidRPr="0055396A" w:rsidRDefault="00095370" w:rsidP="00095370">
      <w:pPr>
        <w:rPr>
          <w:rFonts w:ascii="Arial" w:hAnsi="Arial" w:cs="Arial"/>
          <w:bCs/>
          <w:sz w:val="28"/>
          <w:szCs w:val="28"/>
        </w:rPr>
      </w:pPr>
      <w:r w:rsidRPr="0055396A">
        <w:rPr>
          <w:rFonts w:ascii="Arial" w:hAnsi="Arial" w:cs="Arial"/>
          <w:bCs/>
          <w:sz w:val="28"/>
          <w:szCs w:val="28"/>
        </w:rPr>
        <w:t xml:space="preserve">President Lee stated that the lady in unit 81 thinks she is getting roaches from unit 82 and is requesting our help.  He </w:t>
      </w:r>
      <w:r w:rsidR="00F555EE" w:rsidRPr="0055396A">
        <w:rPr>
          <w:rFonts w:ascii="Arial" w:hAnsi="Arial" w:cs="Arial"/>
          <w:bCs/>
          <w:sz w:val="28"/>
          <w:szCs w:val="28"/>
        </w:rPr>
        <w:t>stated that we cannot get involved between units.</w:t>
      </w:r>
    </w:p>
    <w:p w14:paraId="25DD0AB7" w14:textId="2BF0D643" w:rsidR="00F555EE" w:rsidRPr="0055396A" w:rsidRDefault="00F555EE" w:rsidP="00095370">
      <w:pPr>
        <w:rPr>
          <w:rFonts w:ascii="Arial" w:hAnsi="Arial" w:cs="Arial"/>
          <w:bCs/>
          <w:sz w:val="28"/>
          <w:szCs w:val="28"/>
        </w:rPr>
      </w:pPr>
    </w:p>
    <w:p w14:paraId="5158A2A1" w14:textId="2E09F140" w:rsidR="00F555EE" w:rsidRPr="0055396A" w:rsidRDefault="00F555EE" w:rsidP="00095370">
      <w:pPr>
        <w:rPr>
          <w:rFonts w:ascii="Arial" w:hAnsi="Arial" w:cs="Arial"/>
          <w:bCs/>
          <w:sz w:val="28"/>
          <w:szCs w:val="28"/>
        </w:rPr>
      </w:pPr>
      <w:r w:rsidRPr="0055396A">
        <w:rPr>
          <w:rFonts w:ascii="Arial" w:hAnsi="Arial" w:cs="Arial"/>
          <w:bCs/>
          <w:sz w:val="28"/>
          <w:szCs w:val="28"/>
        </w:rPr>
        <w:t xml:space="preserve">President Lee stated that Unit 196 would like to install a solar powered motion sensor security light in front of his unit.  A discussion followed.  Director Leon made a motion that Unit 196 could install a solar powered motion sensor security light in front of his unit.  Secretary Piper seconded the motion. All voted and it passed unanimously. </w:t>
      </w:r>
    </w:p>
    <w:p w14:paraId="4E78DFD1" w14:textId="0E2F3E47" w:rsidR="00F555EE" w:rsidRPr="0055396A" w:rsidRDefault="00F555EE" w:rsidP="00095370">
      <w:pPr>
        <w:rPr>
          <w:rFonts w:ascii="Arial" w:hAnsi="Arial" w:cs="Arial"/>
          <w:bCs/>
          <w:sz w:val="28"/>
          <w:szCs w:val="28"/>
        </w:rPr>
      </w:pPr>
    </w:p>
    <w:p w14:paraId="4574EC1B" w14:textId="0CD94D1D" w:rsidR="00F555EE" w:rsidRPr="0055396A" w:rsidRDefault="00F555EE" w:rsidP="00095370">
      <w:pPr>
        <w:rPr>
          <w:rFonts w:ascii="Arial" w:hAnsi="Arial" w:cs="Arial"/>
          <w:bCs/>
          <w:sz w:val="28"/>
          <w:szCs w:val="28"/>
        </w:rPr>
      </w:pPr>
      <w:r w:rsidRPr="0055396A">
        <w:rPr>
          <w:rFonts w:ascii="Arial" w:hAnsi="Arial" w:cs="Arial"/>
          <w:bCs/>
          <w:sz w:val="28"/>
          <w:szCs w:val="28"/>
        </w:rPr>
        <w:t xml:space="preserve">President Lee stated that </w:t>
      </w:r>
      <w:r w:rsidR="004D317C" w:rsidRPr="0055396A">
        <w:rPr>
          <w:rFonts w:ascii="Arial" w:hAnsi="Arial" w:cs="Arial"/>
          <w:bCs/>
          <w:sz w:val="28"/>
          <w:szCs w:val="28"/>
        </w:rPr>
        <w:t xml:space="preserve">Unit 89 requested we extend her downspout, twice!  We did and now she wants another extension added so that the water goes directly into the middle of the breezeway.  A discussion followed.  </w:t>
      </w:r>
      <w:r w:rsidR="00F30166" w:rsidRPr="0055396A">
        <w:rPr>
          <w:rFonts w:ascii="Arial" w:hAnsi="Arial" w:cs="Arial"/>
          <w:bCs/>
          <w:sz w:val="28"/>
          <w:szCs w:val="28"/>
        </w:rPr>
        <w:t>Secretary Piper made a motion to deny the extension.  Director Leon seconded the motion.  All voted and it passed unanimously.</w:t>
      </w:r>
    </w:p>
    <w:p w14:paraId="0770035E" w14:textId="6F3DD89B" w:rsidR="00F30166" w:rsidRPr="0055396A" w:rsidRDefault="00F30166" w:rsidP="00095370">
      <w:pPr>
        <w:rPr>
          <w:rFonts w:ascii="Arial" w:hAnsi="Arial" w:cs="Arial"/>
          <w:bCs/>
          <w:sz w:val="28"/>
          <w:szCs w:val="28"/>
        </w:rPr>
      </w:pPr>
    </w:p>
    <w:p w14:paraId="32AB99A3" w14:textId="3ED44DF9" w:rsidR="00F30166" w:rsidRPr="0055396A" w:rsidRDefault="00F30166" w:rsidP="00095370">
      <w:pPr>
        <w:rPr>
          <w:rFonts w:ascii="Arial" w:hAnsi="Arial" w:cs="Arial"/>
          <w:bCs/>
          <w:sz w:val="28"/>
          <w:szCs w:val="28"/>
        </w:rPr>
      </w:pPr>
      <w:r w:rsidRPr="0055396A">
        <w:rPr>
          <w:rFonts w:ascii="Arial" w:hAnsi="Arial" w:cs="Arial"/>
          <w:bCs/>
          <w:sz w:val="28"/>
          <w:szCs w:val="28"/>
        </w:rPr>
        <w:t>President Lee asked what we are going to do about painting the patio rails?  A discussion followed. Director Leon made a motion</w:t>
      </w:r>
      <w:r w:rsidR="002C2EEA" w:rsidRPr="0055396A">
        <w:rPr>
          <w:rFonts w:ascii="Arial" w:hAnsi="Arial" w:cs="Arial"/>
          <w:bCs/>
          <w:sz w:val="28"/>
          <w:szCs w:val="28"/>
        </w:rPr>
        <w:t xml:space="preserve"> to have a letter written to the homeowners</w:t>
      </w:r>
      <w:r w:rsidRPr="0055396A">
        <w:rPr>
          <w:rFonts w:ascii="Arial" w:hAnsi="Arial" w:cs="Arial"/>
          <w:bCs/>
          <w:sz w:val="28"/>
          <w:szCs w:val="28"/>
        </w:rPr>
        <w:t xml:space="preserve"> that</w:t>
      </w:r>
      <w:r w:rsidR="002C2EEA" w:rsidRPr="0055396A">
        <w:rPr>
          <w:rFonts w:ascii="Arial" w:hAnsi="Arial" w:cs="Arial"/>
          <w:bCs/>
          <w:sz w:val="28"/>
          <w:szCs w:val="28"/>
        </w:rPr>
        <w:t xml:space="preserve"> either they could paint the handrails </w:t>
      </w:r>
      <w:r w:rsidR="001451C2" w:rsidRPr="0055396A">
        <w:rPr>
          <w:rFonts w:ascii="Arial" w:hAnsi="Arial" w:cs="Arial"/>
          <w:bCs/>
          <w:sz w:val="28"/>
          <w:szCs w:val="28"/>
        </w:rPr>
        <w:t>themselves or</w:t>
      </w:r>
      <w:r w:rsidRPr="0055396A">
        <w:rPr>
          <w:rFonts w:ascii="Arial" w:hAnsi="Arial" w:cs="Arial"/>
          <w:bCs/>
          <w:sz w:val="28"/>
          <w:szCs w:val="28"/>
        </w:rPr>
        <w:t xml:space="preserve"> </w:t>
      </w:r>
      <w:r w:rsidR="00457544" w:rsidRPr="0055396A">
        <w:rPr>
          <w:rFonts w:ascii="Arial" w:hAnsi="Arial" w:cs="Arial"/>
          <w:bCs/>
          <w:sz w:val="28"/>
          <w:szCs w:val="28"/>
        </w:rPr>
        <w:t xml:space="preserve">hire </w:t>
      </w:r>
      <w:r w:rsidRPr="0055396A">
        <w:rPr>
          <w:rFonts w:ascii="Arial" w:hAnsi="Arial" w:cs="Arial"/>
          <w:bCs/>
          <w:sz w:val="28"/>
          <w:szCs w:val="28"/>
        </w:rPr>
        <w:t xml:space="preserve">a licensed and insured contractor </w:t>
      </w:r>
      <w:r w:rsidR="00CA7DA7" w:rsidRPr="0055396A">
        <w:rPr>
          <w:rFonts w:ascii="Arial" w:hAnsi="Arial" w:cs="Arial"/>
          <w:bCs/>
          <w:sz w:val="28"/>
          <w:szCs w:val="28"/>
        </w:rPr>
        <w:t>to paint the patio rails.</w:t>
      </w:r>
      <w:r w:rsidR="00457544" w:rsidRPr="0055396A">
        <w:rPr>
          <w:rFonts w:ascii="Arial" w:hAnsi="Arial" w:cs="Arial"/>
          <w:bCs/>
          <w:sz w:val="28"/>
          <w:szCs w:val="28"/>
        </w:rPr>
        <w:t xml:space="preserve">  The letter would need to be approved by the Board before being distributed.</w:t>
      </w:r>
      <w:r w:rsidR="00CA7DA7" w:rsidRPr="0055396A">
        <w:rPr>
          <w:rFonts w:ascii="Arial" w:hAnsi="Arial" w:cs="Arial"/>
          <w:bCs/>
          <w:sz w:val="28"/>
          <w:szCs w:val="28"/>
        </w:rPr>
        <w:t xml:space="preserve">  Treasurer Liberto second the motion.  All voted and it passed unanimously.</w:t>
      </w:r>
      <w:r w:rsidR="00BA5A51" w:rsidRPr="0055396A">
        <w:rPr>
          <w:rFonts w:ascii="Arial" w:hAnsi="Arial" w:cs="Arial"/>
          <w:bCs/>
          <w:sz w:val="28"/>
          <w:szCs w:val="28"/>
        </w:rPr>
        <w:t xml:space="preserve">  </w:t>
      </w:r>
    </w:p>
    <w:p w14:paraId="10E3EE00" w14:textId="4FCCA9C9" w:rsidR="00BA5A51" w:rsidRPr="0055396A" w:rsidRDefault="00BA5A51" w:rsidP="00095370">
      <w:pPr>
        <w:rPr>
          <w:rFonts w:ascii="Arial" w:hAnsi="Arial" w:cs="Arial"/>
          <w:bCs/>
          <w:sz w:val="28"/>
          <w:szCs w:val="28"/>
        </w:rPr>
      </w:pPr>
    </w:p>
    <w:p w14:paraId="04F0F429" w14:textId="77777777" w:rsidR="00752DE4" w:rsidRPr="0055396A" w:rsidRDefault="00457544" w:rsidP="00095370">
      <w:pPr>
        <w:rPr>
          <w:rFonts w:ascii="Arial" w:hAnsi="Arial" w:cs="Arial"/>
          <w:bCs/>
          <w:sz w:val="28"/>
          <w:szCs w:val="28"/>
        </w:rPr>
      </w:pPr>
      <w:r w:rsidRPr="0055396A">
        <w:rPr>
          <w:rFonts w:ascii="Arial" w:hAnsi="Arial" w:cs="Arial"/>
          <w:bCs/>
          <w:sz w:val="28"/>
          <w:szCs w:val="28"/>
        </w:rPr>
        <w:t>President Lee stated th</w:t>
      </w:r>
      <w:r w:rsidR="00D467F8" w:rsidRPr="0055396A">
        <w:rPr>
          <w:rFonts w:ascii="Arial" w:hAnsi="Arial" w:cs="Arial"/>
          <w:bCs/>
          <w:sz w:val="28"/>
          <w:szCs w:val="28"/>
        </w:rPr>
        <w:t xml:space="preserve">at now that the renovations are completed, Sylba would like to walk around looking for infractions.  She could take pics and send out notices.  A discussion followed.  Director Leon made a motion to approve Sylba </w:t>
      </w:r>
      <w:r w:rsidR="00D467F8" w:rsidRPr="0055396A">
        <w:rPr>
          <w:rFonts w:ascii="Arial" w:hAnsi="Arial" w:cs="Arial"/>
          <w:bCs/>
          <w:sz w:val="28"/>
          <w:szCs w:val="28"/>
        </w:rPr>
        <w:lastRenderedPageBreak/>
        <w:t>taking pictures of infractions to be approved by the Board before notices were sent.</w:t>
      </w:r>
      <w:r w:rsidR="00752DE4" w:rsidRPr="0055396A">
        <w:rPr>
          <w:rFonts w:ascii="Arial" w:hAnsi="Arial" w:cs="Arial"/>
          <w:bCs/>
          <w:sz w:val="28"/>
          <w:szCs w:val="28"/>
        </w:rPr>
        <w:t xml:space="preserve"> Director Jarratt seconded the motion.  All voted and it passed unanimously. </w:t>
      </w:r>
    </w:p>
    <w:p w14:paraId="101A65E2" w14:textId="77777777" w:rsidR="00752DE4" w:rsidRPr="0055396A" w:rsidRDefault="00752DE4" w:rsidP="00095370">
      <w:pPr>
        <w:rPr>
          <w:rFonts w:ascii="Arial" w:hAnsi="Arial" w:cs="Arial"/>
          <w:bCs/>
          <w:sz w:val="28"/>
          <w:szCs w:val="28"/>
        </w:rPr>
      </w:pPr>
    </w:p>
    <w:p w14:paraId="7576B904" w14:textId="400C5973" w:rsidR="00752DE4" w:rsidRPr="0055396A" w:rsidRDefault="00752DE4" w:rsidP="00752DE4">
      <w:pPr>
        <w:rPr>
          <w:rFonts w:ascii="Arial" w:hAnsi="Arial" w:cs="Arial"/>
          <w:bCs/>
          <w:sz w:val="28"/>
          <w:szCs w:val="28"/>
        </w:rPr>
      </w:pPr>
      <w:r w:rsidRPr="0055396A">
        <w:rPr>
          <w:rFonts w:ascii="Arial" w:hAnsi="Arial" w:cs="Arial"/>
          <w:bCs/>
          <w:sz w:val="28"/>
          <w:szCs w:val="28"/>
        </w:rPr>
        <w:t>President Lee stated that Sylba is requesting a small allowance of $50 - $100 per quarter out of the Rental Account for flowers and decorations for the amenities area.  A discussion followed.  Treasurer Liberto made a motion to allow Sylba to spent $50-$100 per quarter out of the Rental Account for flowers and decorations for the amenities area.  Director Leon seconded the motion.  All voted and it passed.</w:t>
      </w:r>
    </w:p>
    <w:p w14:paraId="7FC63764" w14:textId="724802C4" w:rsidR="00752DE4" w:rsidRPr="0055396A" w:rsidRDefault="00752DE4" w:rsidP="00752DE4">
      <w:pPr>
        <w:rPr>
          <w:rFonts w:ascii="Arial" w:hAnsi="Arial" w:cs="Arial"/>
          <w:bCs/>
          <w:sz w:val="28"/>
          <w:szCs w:val="28"/>
        </w:rPr>
      </w:pPr>
    </w:p>
    <w:p w14:paraId="45D9EC10" w14:textId="77777777" w:rsidR="00DA2A81" w:rsidRPr="0055396A" w:rsidRDefault="00DA2A81" w:rsidP="00DA2A81">
      <w:pPr>
        <w:rPr>
          <w:rFonts w:ascii="Arial" w:hAnsi="Arial" w:cs="Arial"/>
          <w:bCs/>
          <w:sz w:val="28"/>
          <w:szCs w:val="28"/>
        </w:rPr>
      </w:pPr>
      <w:r w:rsidRPr="0055396A">
        <w:rPr>
          <w:rFonts w:ascii="Arial" w:hAnsi="Arial" w:cs="Arial"/>
          <w:bCs/>
          <w:sz w:val="28"/>
          <w:szCs w:val="28"/>
        </w:rPr>
        <w:t>President Lee asked if we wanted to have a Halloween get-together this year in our Fiesta Room or Pavilion? A discussion followed.  It was decided not to pursue a Halloween get-together since very few participants came to previous Halloween festivities (only about 4 or 5 including children).</w:t>
      </w:r>
    </w:p>
    <w:p w14:paraId="04AD4CD5" w14:textId="77777777" w:rsidR="00DA2A81" w:rsidRPr="0055396A" w:rsidRDefault="00DA2A81" w:rsidP="00DA2A81">
      <w:pPr>
        <w:rPr>
          <w:rFonts w:ascii="Arial" w:hAnsi="Arial" w:cs="Arial"/>
          <w:bCs/>
          <w:sz w:val="28"/>
          <w:szCs w:val="28"/>
        </w:rPr>
      </w:pPr>
    </w:p>
    <w:p w14:paraId="4F87570E" w14:textId="43F886E2" w:rsidR="00DA2A81" w:rsidRPr="0055396A" w:rsidRDefault="00DA2A81" w:rsidP="00DA2A81">
      <w:pPr>
        <w:rPr>
          <w:rFonts w:ascii="Arial" w:hAnsi="Arial" w:cs="Arial"/>
          <w:bCs/>
          <w:sz w:val="28"/>
          <w:szCs w:val="28"/>
        </w:rPr>
      </w:pPr>
      <w:r w:rsidRPr="0055396A">
        <w:rPr>
          <w:rFonts w:ascii="Arial" w:hAnsi="Arial" w:cs="Arial"/>
          <w:bCs/>
          <w:sz w:val="28"/>
          <w:szCs w:val="28"/>
        </w:rPr>
        <w:t>President Lee announced that we finally got a payment voucher from Cox Cable for profit-sharing.  The amount is $1,615.84.  This will go into the Rental Account.  He added that Cox will be here next Tuesday, 9/27/22 at 10:00 AM to walk around and make plans for the hanging wires.  If anyone can make this appointment, please do</w:t>
      </w:r>
      <w:r w:rsidR="000159E9" w:rsidRPr="0055396A">
        <w:rPr>
          <w:rFonts w:ascii="Arial" w:hAnsi="Arial" w:cs="Arial"/>
          <w:bCs/>
          <w:sz w:val="28"/>
          <w:szCs w:val="28"/>
        </w:rPr>
        <w:t>.  Several volunteered.  Sylba will remind everyone.</w:t>
      </w:r>
    </w:p>
    <w:p w14:paraId="305B6D49" w14:textId="3E7C538D" w:rsidR="000159E9" w:rsidRPr="0055396A" w:rsidRDefault="000159E9" w:rsidP="00DA2A81">
      <w:pPr>
        <w:rPr>
          <w:rFonts w:ascii="Arial" w:hAnsi="Arial" w:cs="Arial"/>
          <w:bCs/>
          <w:sz w:val="28"/>
          <w:szCs w:val="28"/>
        </w:rPr>
      </w:pPr>
    </w:p>
    <w:p w14:paraId="429E0D62" w14:textId="6E640133" w:rsidR="000159E9" w:rsidRPr="0055396A" w:rsidRDefault="000159E9" w:rsidP="00DA2A81">
      <w:pPr>
        <w:rPr>
          <w:rFonts w:ascii="Arial" w:hAnsi="Arial" w:cs="Arial"/>
          <w:bCs/>
          <w:sz w:val="28"/>
          <w:szCs w:val="28"/>
        </w:rPr>
      </w:pPr>
      <w:r w:rsidRPr="0055396A">
        <w:rPr>
          <w:rFonts w:ascii="Arial" w:hAnsi="Arial" w:cs="Arial"/>
          <w:bCs/>
          <w:sz w:val="28"/>
          <w:szCs w:val="28"/>
        </w:rPr>
        <w:t>President Lee stated that we have a sign with a misspelled word.  A copy is attached to the agenda.  A discussion followed and it was decided to let it be.</w:t>
      </w:r>
    </w:p>
    <w:p w14:paraId="0D8EE616" w14:textId="3E1D847A" w:rsidR="000159E9" w:rsidRPr="0055396A" w:rsidRDefault="000159E9" w:rsidP="00DA2A81">
      <w:pPr>
        <w:rPr>
          <w:rFonts w:ascii="Arial" w:hAnsi="Arial" w:cs="Arial"/>
          <w:bCs/>
          <w:sz w:val="28"/>
          <w:szCs w:val="28"/>
        </w:rPr>
      </w:pPr>
    </w:p>
    <w:p w14:paraId="0D7015CA" w14:textId="34AA3C1F" w:rsidR="000159E9" w:rsidRPr="0055396A" w:rsidRDefault="000159E9" w:rsidP="00DA2A81">
      <w:pPr>
        <w:rPr>
          <w:rFonts w:ascii="Arial" w:hAnsi="Arial" w:cs="Arial"/>
          <w:bCs/>
          <w:sz w:val="28"/>
          <w:szCs w:val="28"/>
        </w:rPr>
      </w:pPr>
      <w:r w:rsidRPr="0055396A">
        <w:rPr>
          <w:rFonts w:ascii="Arial" w:hAnsi="Arial" w:cs="Arial"/>
          <w:bCs/>
          <w:sz w:val="28"/>
          <w:szCs w:val="28"/>
        </w:rPr>
        <w:t xml:space="preserve">President Lee asked if it would be convenient to have our Annual Meeting on November 17, 2022.  No one objected.  He asked if there was anything anyone wanted to discuss at the meeting.    </w:t>
      </w:r>
    </w:p>
    <w:p w14:paraId="01D14A21" w14:textId="551597CC" w:rsidR="009A6A7F" w:rsidRPr="0055396A" w:rsidRDefault="009A6A7F" w:rsidP="00DA2A81">
      <w:pPr>
        <w:rPr>
          <w:rFonts w:ascii="Arial" w:hAnsi="Arial" w:cs="Arial"/>
          <w:bCs/>
          <w:sz w:val="28"/>
          <w:szCs w:val="28"/>
        </w:rPr>
      </w:pPr>
    </w:p>
    <w:p w14:paraId="386D55B6" w14:textId="0F1AB7A8" w:rsidR="009A6A7F" w:rsidRPr="0055396A" w:rsidRDefault="009A6A7F" w:rsidP="00DA2A81">
      <w:pPr>
        <w:rPr>
          <w:rFonts w:ascii="Arial" w:hAnsi="Arial" w:cs="Arial"/>
          <w:bCs/>
          <w:sz w:val="28"/>
          <w:szCs w:val="28"/>
        </w:rPr>
      </w:pPr>
      <w:r w:rsidRPr="0055396A">
        <w:rPr>
          <w:rFonts w:ascii="Arial" w:hAnsi="Arial" w:cs="Arial"/>
          <w:bCs/>
          <w:sz w:val="28"/>
          <w:szCs w:val="28"/>
        </w:rPr>
        <w:t>President Lee stated that we have 3-</w:t>
      </w:r>
      <w:r w:rsidR="001451C2" w:rsidRPr="0055396A">
        <w:rPr>
          <w:rFonts w:ascii="Arial" w:hAnsi="Arial" w:cs="Arial"/>
          <w:bCs/>
          <w:sz w:val="28"/>
          <w:szCs w:val="28"/>
        </w:rPr>
        <w:t>three-year</w:t>
      </w:r>
      <w:r w:rsidRPr="0055396A">
        <w:rPr>
          <w:rFonts w:ascii="Arial" w:hAnsi="Arial" w:cs="Arial"/>
          <w:bCs/>
          <w:sz w:val="28"/>
          <w:szCs w:val="28"/>
        </w:rPr>
        <w:t xml:space="preserve"> terms opening:  Maria, Barndon, and Amy. If they wish to run again, they need to complete a nomination form found on the table.  Also, there are samples of information for the annual meeting on the table.</w:t>
      </w:r>
    </w:p>
    <w:p w14:paraId="570305EE" w14:textId="2A075AFF" w:rsidR="009A6A7F" w:rsidRPr="0055396A" w:rsidRDefault="009A6A7F" w:rsidP="00DA2A81">
      <w:pPr>
        <w:rPr>
          <w:rFonts w:ascii="Arial" w:hAnsi="Arial" w:cs="Arial"/>
          <w:bCs/>
          <w:sz w:val="28"/>
          <w:szCs w:val="28"/>
        </w:rPr>
      </w:pPr>
    </w:p>
    <w:p w14:paraId="773AB2D0" w14:textId="1F7CA4D7" w:rsidR="009A6A7F" w:rsidRPr="0055396A" w:rsidRDefault="009A6A7F" w:rsidP="00DA2A81">
      <w:pPr>
        <w:rPr>
          <w:rFonts w:ascii="Arial" w:hAnsi="Arial" w:cs="Arial"/>
          <w:b/>
          <w:sz w:val="28"/>
          <w:szCs w:val="28"/>
        </w:rPr>
      </w:pPr>
      <w:r w:rsidRPr="0055396A">
        <w:rPr>
          <w:rFonts w:ascii="Arial" w:hAnsi="Arial" w:cs="Arial"/>
          <w:bCs/>
          <w:sz w:val="28"/>
          <w:szCs w:val="28"/>
        </w:rPr>
        <w:t xml:space="preserve">President Lee reminded everyone that Herman and Sylba will be out from Oct 9 – Oct 16, </w:t>
      </w:r>
      <w:r w:rsidR="001451C2" w:rsidRPr="0055396A">
        <w:rPr>
          <w:rFonts w:ascii="Arial" w:hAnsi="Arial" w:cs="Arial"/>
          <w:bCs/>
          <w:sz w:val="28"/>
          <w:szCs w:val="28"/>
        </w:rPr>
        <w:t>2022,</w:t>
      </w:r>
      <w:r w:rsidRPr="0055396A">
        <w:rPr>
          <w:rFonts w:ascii="Arial" w:hAnsi="Arial" w:cs="Arial"/>
          <w:bCs/>
          <w:sz w:val="28"/>
          <w:szCs w:val="28"/>
        </w:rPr>
        <w:t xml:space="preserve"> for their preapproved cruise.</w:t>
      </w:r>
    </w:p>
    <w:p w14:paraId="3FE610FE" w14:textId="16238310" w:rsidR="00DA2A81" w:rsidRPr="0055396A" w:rsidRDefault="00DA2A81" w:rsidP="00DA2A81">
      <w:pPr>
        <w:rPr>
          <w:rFonts w:ascii="Arial" w:hAnsi="Arial" w:cs="Arial"/>
          <w:bCs/>
          <w:sz w:val="28"/>
          <w:szCs w:val="28"/>
        </w:rPr>
      </w:pPr>
    </w:p>
    <w:p w14:paraId="4F9F1AC1" w14:textId="3B4EBD03" w:rsidR="00752DE4" w:rsidRPr="0055396A" w:rsidRDefault="009A6A7F" w:rsidP="00752DE4">
      <w:pPr>
        <w:rPr>
          <w:rFonts w:ascii="Arial" w:hAnsi="Arial" w:cs="Arial"/>
          <w:bCs/>
          <w:sz w:val="28"/>
          <w:szCs w:val="28"/>
        </w:rPr>
      </w:pPr>
      <w:r w:rsidRPr="0055396A">
        <w:rPr>
          <w:rFonts w:ascii="Arial" w:hAnsi="Arial" w:cs="Arial"/>
          <w:bCs/>
          <w:sz w:val="28"/>
          <w:szCs w:val="28"/>
        </w:rPr>
        <w:t>President Lee announced that there is a homeowner</w:t>
      </w:r>
      <w:r w:rsidR="001451C2">
        <w:rPr>
          <w:rFonts w:ascii="Arial" w:hAnsi="Arial" w:cs="Arial"/>
          <w:bCs/>
          <w:sz w:val="28"/>
          <w:szCs w:val="28"/>
        </w:rPr>
        <w:t>’</w:t>
      </w:r>
      <w:r w:rsidRPr="0055396A">
        <w:rPr>
          <w:rFonts w:ascii="Arial" w:hAnsi="Arial" w:cs="Arial"/>
          <w:bCs/>
          <w:sz w:val="28"/>
          <w:szCs w:val="28"/>
        </w:rPr>
        <w:t>s meeting next Tuesday, 9/27/22.</w:t>
      </w:r>
      <w:r w:rsidR="00A17DF8" w:rsidRPr="0055396A">
        <w:rPr>
          <w:rFonts w:ascii="Arial" w:hAnsi="Arial" w:cs="Arial"/>
          <w:bCs/>
          <w:sz w:val="28"/>
          <w:szCs w:val="28"/>
        </w:rPr>
        <w:t xml:space="preserve">  He asked if anyone had anything they wanted to discuss at the meeting.</w:t>
      </w:r>
    </w:p>
    <w:p w14:paraId="02F953CE" w14:textId="3210CA9F" w:rsidR="00A17DF8" w:rsidRPr="0055396A" w:rsidRDefault="00A17DF8" w:rsidP="00752DE4">
      <w:pPr>
        <w:rPr>
          <w:rFonts w:ascii="Arial" w:hAnsi="Arial" w:cs="Arial"/>
          <w:bCs/>
          <w:sz w:val="28"/>
          <w:szCs w:val="28"/>
        </w:rPr>
      </w:pPr>
    </w:p>
    <w:p w14:paraId="493A05DD" w14:textId="08C8CC67" w:rsidR="00A17DF8" w:rsidRPr="0055396A" w:rsidRDefault="00A17DF8" w:rsidP="00752DE4">
      <w:pPr>
        <w:rPr>
          <w:rFonts w:ascii="Arial" w:hAnsi="Arial" w:cs="Arial"/>
          <w:bCs/>
          <w:sz w:val="28"/>
          <w:szCs w:val="28"/>
        </w:rPr>
      </w:pPr>
      <w:r w:rsidRPr="0055396A">
        <w:rPr>
          <w:rFonts w:ascii="Arial" w:hAnsi="Arial" w:cs="Arial"/>
          <w:bCs/>
          <w:sz w:val="28"/>
          <w:szCs w:val="28"/>
        </w:rPr>
        <w:lastRenderedPageBreak/>
        <w:t>President Lee asked if there was any other new business.  No response.</w:t>
      </w:r>
    </w:p>
    <w:p w14:paraId="1A564078" w14:textId="79F40625" w:rsidR="00A17DF8" w:rsidRPr="0055396A" w:rsidRDefault="00A17DF8" w:rsidP="00752DE4">
      <w:pPr>
        <w:rPr>
          <w:rFonts w:ascii="Arial" w:hAnsi="Arial" w:cs="Arial"/>
          <w:bCs/>
          <w:sz w:val="28"/>
          <w:szCs w:val="28"/>
        </w:rPr>
      </w:pPr>
    </w:p>
    <w:p w14:paraId="0267CE97" w14:textId="77777777" w:rsidR="00DE742D" w:rsidRPr="0055396A" w:rsidRDefault="00A17DF8" w:rsidP="00752DE4">
      <w:pPr>
        <w:rPr>
          <w:rFonts w:ascii="Arial" w:hAnsi="Arial" w:cs="Arial"/>
          <w:bCs/>
          <w:sz w:val="28"/>
          <w:szCs w:val="28"/>
        </w:rPr>
      </w:pPr>
      <w:r w:rsidRPr="0055396A">
        <w:rPr>
          <w:rFonts w:ascii="Arial" w:hAnsi="Arial" w:cs="Arial"/>
          <w:bCs/>
          <w:sz w:val="28"/>
          <w:szCs w:val="28"/>
        </w:rPr>
        <w:t xml:space="preserve">President Lee asked Mr. Foor to give his report.  Mr. Foor stated that he resolved Ms. Schoen’s issue.  </w:t>
      </w:r>
      <w:r w:rsidR="00537A94" w:rsidRPr="0055396A">
        <w:rPr>
          <w:rFonts w:ascii="Arial" w:hAnsi="Arial" w:cs="Arial"/>
          <w:bCs/>
          <w:sz w:val="28"/>
          <w:szCs w:val="28"/>
        </w:rPr>
        <w:t xml:space="preserve">He stated that his crew of four men and Cecil will be here Monday to remove and reinstall 240 sq feet of siding.  </w:t>
      </w:r>
    </w:p>
    <w:p w14:paraId="6EBB9F03" w14:textId="77777777" w:rsidR="00DE742D" w:rsidRPr="0055396A" w:rsidRDefault="00DE742D" w:rsidP="00752DE4">
      <w:pPr>
        <w:rPr>
          <w:rFonts w:ascii="Arial" w:hAnsi="Arial" w:cs="Arial"/>
          <w:bCs/>
          <w:sz w:val="28"/>
          <w:szCs w:val="28"/>
        </w:rPr>
      </w:pPr>
    </w:p>
    <w:p w14:paraId="7111D105" w14:textId="73E646FF" w:rsidR="00CE64B7" w:rsidRPr="0055396A" w:rsidRDefault="00537A94" w:rsidP="00752DE4">
      <w:pPr>
        <w:rPr>
          <w:rFonts w:ascii="Arial" w:hAnsi="Arial" w:cs="Arial"/>
          <w:bCs/>
          <w:sz w:val="28"/>
          <w:szCs w:val="28"/>
        </w:rPr>
      </w:pPr>
      <w:r w:rsidRPr="0055396A">
        <w:rPr>
          <w:rFonts w:ascii="Arial" w:hAnsi="Arial" w:cs="Arial"/>
          <w:bCs/>
          <w:sz w:val="28"/>
          <w:szCs w:val="28"/>
        </w:rPr>
        <w:t>Also, the manufacturer of the siding will be her</w:t>
      </w:r>
      <w:r w:rsidR="00C85518" w:rsidRPr="0055396A">
        <w:rPr>
          <w:rFonts w:ascii="Arial" w:hAnsi="Arial" w:cs="Arial"/>
          <w:bCs/>
          <w:sz w:val="28"/>
          <w:szCs w:val="28"/>
        </w:rPr>
        <w:t>e</w:t>
      </w:r>
      <w:r w:rsidRPr="0055396A">
        <w:rPr>
          <w:rFonts w:ascii="Arial" w:hAnsi="Arial" w:cs="Arial"/>
          <w:bCs/>
          <w:sz w:val="28"/>
          <w:szCs w:val="28"/>
        </w:rPr>
        <w:t xml:space="preserve"> on</w:t>
      </w:r>
      <w:r w:rsidR="00C85518" w:rsidRPr="0055396A">
        <w:rPr>
          <w:rFonts w:ascii="Arial" w:hAnsi="Arial" w:cs="Arial"/>
          <w:bCs/>
          <w:sz w:val="28"/>
          <w:szCs w:val="28"/>
        </w:rPr>
        <w:t xml:space="preserve"> the 10</w:t>
      </w:r>
      <w:r w:rsidR="00DE742D" w:rsidRPr="0055396A">
        <w:rPr>
          <w:rFonts w:ascii="Arial" w:hAnsi="Arial" w:cs="Arial"/>
          <w:bCs/>
          <w:sz w:val="28"/>
          <w:szCs w:val="28"/>
        </w:rPr>
        <w:t>th</w:t>
      </w:r>
      <w:r w:rsidR="00C85518" w:rsidRPr="0055396A">
        <w:rPr>
          <w:rFonts w:ascii="Arial" w:hAnsi="Arial" w:cs="Arial"/>
          <w:bCs/>
          <w:sz w:val="28"/>
          <w:szCs w:val="28"/>
        </w:rPr>
        <w:t xml:space="preserve"> or 15</w:t>
      </w:r>
      <w:r w:rsidR="00DE742D" w:rsidRPr="0055396A">
        <w:rPr>
          <w:rFonts w:ascii="Arial" w:hAnsi="Arial" w:cs="Arial"/>
          <w:bCs/>
          <w:sz w:val="28"/>
          <w:szCs w:val="28"/>
        </w:rPr>
        <w:t>th</w:t>
      </w:r>
      <w:r w:rsidR="00C85518" w:rsidRPr="0055396A">
        <w:rPr>
          <w:rFonts w:ascii="Arial" w:hAnsi="Arial" w:cs="Arial"/>
          <w:bCs/>
          <w:sz w:val="28"/>
          <w:szCs w:val="28"/>
        </w:rPr>
        <w:t xml:space="preserve">.  Two shades of siding </w:t>
      </w:r>
      <w:r w:rsidR="001451C2" w:rsidRPr="0055396A">
        <w:rPr>
          <w:rFonts w:ascii="Arial" w:hAnsi="Arial" w:cs="Arial"/>
          <w:bCs/>
          <w:sz w:val="28"/>
          <w:szCs w:val="28"/>
        </w:rPr>
        <w:t>were</w:t>
      </w:r>
      <w:r w:rsidR="00C85518" w:rsidRPr="0055396A">
        <w:rPr>
          <w:rFonts w:ascii="Arial" w:hAnsi="Arial" w:cs="Arial"/>
          <w:bCs/>
          <w:sz w:val="28"/>
          <w:szCs w:val="28"/>
        </w:rPr>
        <w:t xml:space="preserve"> installed.  We are spending about $20,000.  He still has a couple of windows to replace.  He stated he is leaving tomorrow</w:t>
      </w:r>
      <w:r w:rsidR="00CE64B7" w:rsidRPr="0055396A">
        <w:rPr>
          <w:rFonts w:ascii="Arial" w:hAnsi="Arial" w:cs="Arial"/>
          <w:bCs/>
          <w:sz w:val="28"/>
          <w:szCs w:val="28"/>
        </w:rPr>
        <w:t xml:space="preserve"> but will be back around Wednesday.</w:t>
      </w:r>
    </w:p>
    <w:p w14:paraId="01A9307D" w14:textId="4A84BAFB" w:rsidR="00DE742D" w:rsidRPr="0055396A" w:rsidRDefault="00DE742D" w:rsidP="00752DE4">
      <w:pPr>
        <w:rPr>
          <w:rFonts w:ascii="Arial" w:hAnsi="Arial" w:cs="Arial"/>
          <w:bCs/>
          <w:sz w:val="28"/>
          <w:szCs w:val="28"/>
        </w:rPr>
      </w:pPr>
      <w:r w:rsidRPr="0055396A">
        <w:rPr>
          <w:rFonts w:ascii="Arial" w:hAnsi="Arial" w:cs="Arial"/>
          <w:bCs/>
          <w:sz w:val="28"/>
          <w:szCs w:val="28"/>
        </w:rPr>
        <w:t>Secretary Piper made a motion to adjourn the meeting.  Director Jarratt seconded the motion.  All voted and it passed.  The meeting ended at 6:27PM.</w:t>
      </w:r>
    </w:p>
    <w:p w14:paraId="5F6A28E6" w14:textId="77777777" w:rsidR="00F555EE" w:rsidRPr="0055396A" w:rsidRDefault="00F555EE" w:rsidP="00F555EE">
      <w:pPr>
        <w:rPr>
          <w:rFonts w:ascii="Arial" w:hAnsi="Arial" w:cs="Arial"/>
          <w:bCs/>
          <w:sz w:val="28"/>
          <w:szCs w:val="28"/>
        </w:rPr>
      </w:pPr>
    </w:p>
    <w:sectPr w:rsidR="00F555EE" w:rsidRPr="0055396A" w:rsidSect="004B6708">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572C" w14:textId="77777777" w:rsidR="00014326" w:rsidRDefault="00014326" w:rsidP="004B5831">
      <w:r>
        <w:separator/>
      </w:r>
    </w:p>
  </w:endnote>
  <w:endnote w:type="continuationSeparator" w:id="0">
    <w:p w14:paraId="7EDDEEB7" w14:textId="77777777" w:rsidR="00014326" w:rsidRDefault="00014326" w:rsidP="004B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1CD7" w14:textId="77777777" w:rsidR="004B5831" w:rsidRDefault="004B5831">
    <w:pPr>
      <w:pStyle w:val="Footer"/>
    </w:pPr>
  </w:p>
  <w:p w14:paraId="787AC476" w14:textId="77777777" w:rsidR="004B5831" w:rsidRDefault="004B5831">
    <w:pPr>
      <w:pStyle w:val="Footer"/>
    </w:pPr>
  </w:p>
  <w:p w14:paraId="794CE676" w14:textId="77777777" w:rsidR="004B5831" w:rsidRDefault="004B5831">
    <w:pPr>
      <w:pStyle w:val="Footer"/>
    </w:pPr>
  </w:p>
  <w:p w14:paraId="3E7BD598" w14:textId="49F22765" w:rsidR="004B5831" w:rsidRDefault="00000000">
    <w:pPr>
      <w:pStyle w:val="Footer"/>
    </w:pPr>
    <w:r>
      <w:fldChar w:fldCharType="begin"/>
    </w:r>
    <w:r>
      <w:instrText xml:space="preserve"> FILENAME \p \* MERGEFORMAT </w:instrText>
    </w:r>
    <w:r>
      <w:fldChar w:fldCharType="separate"/>
    </w:r>
    <w:r w:rsidR="00051E07">
      <w:rPr>
        <w:noProof/>
      </w:rPr>
      <w:t>C:\Users\condo\Desktop\Misc\Meetings\BOARD MEETINGS\2021 - 2022\2022 09 20 Board AGENDA for Sidney.docx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ED8D" w14:textId="77777777" w:rsidR="00014326" w:rsidRDefault="00014326" w:rsidP="004B5831">
      <w:r>
        <w:separator/>
      </w:r>
    </w:p>
  </w:footnote>
  <w:footnote w:type="continuationSeparator" w:id="0">
    <w:p w14:paraId="2D2533FC" w14:textId="77777777" w:rsidR="00014326" w:rsidRDefault="00014326" w:rsidP="004B5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089"/>
    <w:multiLevelType w:val="hybridMultilevel"/>
    <w:tmpl w:val="1CF67146"/>
    <w:lvl w:ilvl="0" w:tplc="DB4A4E12">
      <w:start w:val="1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1FE4C080">
      <w:start w:val="1"/>
      <w:numFmt w:val="upperLetter"/>
      <w:lvlText w:val="%3."/>
      <w:lvlJc w:val="right"/>
      <w:pPr>
        <w:ind w:left="3240" w:hanging="180"/>
      </w:pPr>
      <w:rPr>
        <w:rFonts w:asciiTheme="minorHAnsi" w:eastAsiaTheme="minorHAnsi" w:hAnsiTheme="minorHAnsi" w:cstheme="minorBidi"/>
      </w:rPr>
    </w:lvl>
    <w:lvl w:ilvl="3" w:tplc="0409000F">
      <w:start w:val="1"/>
      <w:numFmt w:val="decimal"/>
      <w:lvlText w:val="%4."/>
      <w:lvlJc w:val="left"/>
      <w:pPr>
        <w:ind w:left="3960" w:hanging="360"/>
      </w:pPr>
    </w:lvl>
    <w:lvl w:ilvl="4" w:tplc="945AB67A">
      <w:start w:val="1"/>
      <w:numFmt w:val="upperLetter"/>
      <w:lvlText w:val="%5."/>
      <w:lvlJc w:val="left"/>
      <w:pPr>
        <w:ind w:left="4680" w:hanging="360"/>
      </w:pPr>
      <w:rPr>
        <w:rFonts w:asciiTheme="minorHAnsi" w:eastAsiaTheme="minorHAnsi" w:hAnsiTheme="minorHAnsi" w:cstheme="minorBidi"/>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485A79"/>
    <w:multiLevelType w:val="hybridMultilevel"/>
    <w:tmpl w:val="60202B48"/>
    <w:lvl w:ilvl="0" w:tplc="E774FF58">
      <w:start w:val="1"/>
      <w:numFmt w:val="decimal"/>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713A5B"/>
    <w:multiLevelType w:val="hybridMultilevel"/>
    <w:tmpl w:val="4E127B14"/>
    <w:lvl w:ilvl="0" w:tplc="4510E6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8A24589"/>
    <w:multiLevelType w:val="hybridMultilevel"/>
    <w:tmpl w:val="66FE8F18"/>
    <w:lvl w:ilvl="0" w:tplc="FBDE37C4">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3500D308">
      <w:start w:val="1"/>
      <w:numFmt w:val="upperLetter"/>
      <w:lvlText w:val="%5."/>
      <w:lvlJc w:val="left"/>
      <w:pPr>
        <w:ind w:left="3240" w:hanging="360"/>
      </w:pPr>
      <w:rPr>
        <w:rFonts w:asciiTheme="minorHAnsi" w:eastAsiaTheme="minorHAnsi" w:hAnsiTheme="minorHAnsi" w:cstheme="minorBidi"/>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AE2510"/>
    <w:multiLevelType w:val="hybridMultilevel"/>
    <w:tmpl w:val="A8B0D41E"/>
    <w:lvl w:ilvl="0" w:tplc="4FCEF2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A942872"/>
    <w:multiLevelType w:val="hybridMultilevel"/>
    <w:tmpl w:val="2C868BF6"/>
    <w:lvl w:ilvl="0" w:tplc="70AC1A8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825196"/>
    <w:multiLevelType w:val="hybridMultilevel"/>
    <w:tmpl w:val="1324C2A2"/>
    <w:lvl w:ilvl="0" w:tplc="0FC2C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1359E"/>
    <w:multiLevelType w:val="hybridMultilevel"/>
    <w:tmpl w:val="61F6B124"/>
    <w:lvl w:ilvl="0" w:tplc="DEC49292">
      <w:start w:val="1"/>
      <w:numFmt w:val="upperLetter"/>
      <w:lvlText w:val="%1."/>
      <w:lvlJc w:val="left"/>
      <w:pPr>
        <w:ind w:left="315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768EE"/>
    <w:multiLevelType w:val="hybridMultilevel"/>
    <w:tmpl w:val="779AE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341D9"/>
    <w:multiLevelType w:val="hybridMultilevel"/>
    <w:tmpl w:val="4E023C24"/>
    <w:lvl w:ilvl="0" w:tplc="09C2D69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B27495D"/>
    <w:multiLevelType w:val="hybridMultilevel"/>
    <w:tmpl w:val="4A0036A4"/>
    <w:lvl w:ilvl="0" w:tplc="44560914">
      <w:start w:val="1"/>
      <w:numFmt w:val="upperRoman"/>
      <w:lvlText w:val="%1."/>
      <w:lvlJc w:val="left"/>
      <w:pPr>
        <w:ind w:left="1080" w:hanging="720"/>
      </w:pPr>
      <w:rPr>
        <w:rFonts w:hint="default"/>
      </w:rPr>
    </w:lvl>
    <w:lvl w:ilvl="1" w:tplc="7BB679BA">
      <w:start w:val="1"/>
      <w:numFmt w:val="upperLetter"/>
      <w:lvlText w:val="%2."/>
      <w:lvlJc w:val="left"/>
      <w:pPr>
        <w:ind w:left="1530" w:hanging="360"/>
      </w:pPr>
      <w:rPr>
        <w:rFonts w:asciiTheme="minorHAnsi" w:eastAsiaTheme="minorHAnsi" w:hAnsiTheme="minorHAnsi" w:cstheme="minorBidi"/>
        <w:b/>
        <w:bCs w:val="0"/>
      </w:rPr>
    </w:lvl>
    <w:lvl w:ilvl="2" w:tplc="EFEA9A2A">
      <w:start w:val="1"/>
      <w:numFmt w:val="decimal"/>
      <w:lvlText w:val="%3."/>
      <w:lvlJc w:val="right"/>
      <w:pPr>
        <w:ind w:left="1440" w:hanging="180"/>
      </w:pPr>
      <w:rPr>
        <w:rFonts w:asciiTheme="minorHAnsi" w:eastAsiaTheme="minorHAnsi" w:hAnsiTheme="minorHAnsi" w:cstheme="minorBidi"/>
        <w:b w:val="0"/>
        <w:bCs/>
      </w:rPr>
    </w:lvl>
    <w:lvl w:ilvl="3" w:tplc="34D64E1C">
      <w:start w:val="1"/>
      <w:numFmt w:val="decimal"/>
      <w:lvlText w:val="%4."/>
      <w:lvlJc w:val="left"/>
      <w:pPr>
        <w:ind w:left="3150" w:hanging="360"/>
      </w:pPr>
      <w:rPr>
        <w:rFonts w:asciiTheme="minorHAnsi" w:eastAsiaTheme="minorHAnsi" w:hAnsiTheme="minorHAnsi" w:cstheme="minorBidi"/>
      </w:rPr>
    </w:lvl>
    <w:lvl w:ilvl="4" w:tplc="29086A50">
      <w:start w:val="1"/>
      <w:numFmt w:val="upperLetter"/>
      <w:lvlText w:val="%5."/>
      <w:lvlJc w:val="left"/>
      <w:pPr>
        <w:ind w:left="3600" w:hanging="360"/>
      </w:pPr>
      <w:rPr>
        <w:rFonts w:asciiTheme="minorHAnsi" w:eastAsiaTheme="minorHAnsi" w:hAnsiTheme="minorHAnsi" w:cstheme="minorBidi"/>
      </w:rPr>
    </w:lvl>
    <w:lvl w:ilvl="5" w:tplc="0409001B">
      <w:start w:val="1"/>
      <w:numFmt w:val="lowerRoman"/>
      <w:lvlText w:val="%6."/>
      <w:lvlJc w:val="right"/>
      <w:pPr>
        <w:ind w:left="4320" w:hanging="180"/>
      </w:pPr>
    </w:lvl>
    <w:lvl w:ilvl="6" w:tplc="8DDE1260">
      <w:start w:val="1"/>
      <w:numFmt w:val="decimal"/>
      <w:lvlText w:val="%7."/>
      <w:lvlJc w:val="left"/>
      <w:pPr>
        <w:ind w:left="5040" w:hanging="360"/>
      </w:pPr>
      <w:rPr>
        <w:rFonts w:asciiTheme="minorHAnsi" w:eastAsiaTheme="minorHAnsi" w:hAnsiTheme="minorHAnsi" w:cstheme="minorBidi"/>
      </w:rPr>
    </w:lvl>
    <w:lvl w:ilvl="7" w:tplc="B0F8A0A0">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num w:numId="1" w16cid:durableId="2066173715">
    <w:abstractNumId w:val="6"/>
  </w:num>
  <w:num w:numId="2" w16cid:durableId="425545067">
    <w:abstractNumId w:val="10"/>
  </w:num>
  <w:num w:numId="3" w16cid:durableId="1972176423">
    <w:abstractNumId w:val="8"/>
  </w:num>
  <w:num w:numId="4" w16cid:durableId="93677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094690">
    <w:abstractNumId w:val="1"/>
  </w:num>
  <w:num w:numId="6" w16cid:durableId="123011784">
    <w:abstractNumId w:val="0"/>
  </w:num>
  <w:num w:numId="7" w16cid:durableId="1996300309">
    <w:abstractNumId w:val="4"/>
  </w:num>
  <w:num w:numId="8" w16cid:durableId="2013801886">
    <w:abstractNumId w:val="2"/>
  </w:num>
  <w:num w:numId="9" w16cid:durableId="1100953579">
    <w:abstractNumId w:val="3"/>
  </w:num>
  <w:num w:numId="10" w16cid:durableId="1690447202">
    <w:abstractNumId w:val="5"/>
  </w:num>
  <w:num w:numId="11" w16cid:durableId="321590366">
    <w:abstractNumId w:val="9"/>
  </w:num>
  <w:num w:numId="12" w16cid:durableId="286084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BA"/>
    <w:rsid w:val="00014326"/>
    <w:rsid w:val="000159E9"/>
    <w:rsid w:val="00022802"/>
    <w:rsid w:val="00022898"/>
    <w:rsid w:val="00026A4A"/>
    <w:rsid w:val="00034DA7"/>
    <w:rsid w:val="0003753D"/>
    <w:rsid w:val="00041752"/>
    <w:rsid w:val="00051E07"/>
    <w:rsid w:val="00060F82"/>
    <w:rsid w:val="00061E44"/>
    <w:rsid w:val="0006293F"/>
    <w:rsid w:val="00063397"/>
    <w:rsid w:val="000638DD"/>
    <w:rsid w:val="00064FED"/>
    <w:rsid w:val="000658C1"/>
    <w:rsid w:val="000727FA"/>
    <w:rsid w:val="00072E40"/>
    <w:rsid w:val="00082636"/>
    <w:rsid w:val="00086121"/>
    <w:rsid w:val="00090799"/>
    <w:rsid w:val="000919C1"/>
    <w:rsid w:val="00095370"/>
    <w:rsid w:val="000B43B3"/>
    <w:rsid w:val="000B4E06"/>
    <w:rsid w:val="000B5547"/>
    <w:rsid w:val="000B5BE9"/>
    <w:rsid w:val="000C73A7"/>
    <w:rsid w:val="000D28FD"/>
    <w:rsid w:val="000D45D8"/>
    <w:rsid w:val="000D4BBD"/>
    <w:rsid w:val="000D5276"/>
    <w:rsid w:val="000E47A7"/>
    <w:rsid w:val="0010144F"/>
    <w:rsid w:val="00104F3A"/>
    <w:rsid w:val="00104F97"/>
    <w:rsid w:val="00113618"/>
    <w:rsid w:val="0011503E"/>
    <w:rsid w:val="001220D4"/>
    <w:rsid w:val="00142FE5"/>
    <w:rsid w:val="001451C2"/>
    <w:rsid w:val="001537F2"/>
    <w:rsid w:val="00166CDB"/>
    <w:rsid w:val="00170580"/>
    <w:rsid w:val="00175A1A"/>
    <w:rsid w:val="00183B0D"/>
    <w:rsid w:val="001A2C03"/>
    <w:rsid w:val="001B3084"/>
    <w:rsid w:val="001C6805"/>
    <w:rsid w:val="001D215A"/>
    <w:rsid w:val="001D2CD3"/>
    <w:rsid w:val="001D3822"/>
    <w:rsid w:val="001E1364"/>
    <w:rsid w:val="001E153C"/>
    <w:rsid w:val="001E1E0F"/>
    <w:rsid w:val="001E5FE6"/>
    <w:rsid w:val="002042B8"/>
    <w:rsid w:val="0021544D"/>
    <w:rsid w:val="00220F4D"/>
    <w:rsid w:val="002225E6"/>
    <w:rsid w:val="0022360D"/>
    <w:rsid w:val="00223751"/>
    <w:rsid w:val="00223B83"/>
    <w:rsid w:val="00225721"/>
    <w:rsid w:val="002340BC"/>
    <w:rsid w:val="00234770"/>
    <w:rsid w:val="00234E4F"/>
    <w:rsid w:val="00240174"/>
    <w:rsid w:val="002415A2"/>
    <w:rsid w:val="00252926"/>
    <w:rsid w:val="0026008A"/>
    <w:rsid w:val="00263DE5"/>
    <w:rsid w:val="002646AD"/>
    <w:rsid w:val="00270272"/>
    <w:rsid w:val="00272E96"/>
    <w:rsid w:val="00283281"/>
    <w:rsid w:val="00283EBE"/>
    <w:rsid w:val="00285C7C"/>
    <w:rsid w:val="002921BF"/>
    <w:rsid w:val="00296503"/>
    <w:rsid w:val="002A383C"/>
    <w:rsid w:val="002B3CE7"/>
    <w:rsid w:val="002C2EEA"/>
    <w:rsid w:val="002C61B8"/>
    <w:rsid w:val="002E0EAE"/>
    <w:rsid w:val="002E3635"/>
    <w:rsid w:val="002E6A17"/>
    <w:rsid w:val="002F1C9E"/>
    <w:rsid w:val="002F4FB9"/>
    <w:rsid w:val="002F64F7"/>
    <w:rsid w:val="002F6B56"/>
    <w:rsid w:val="00306EBC"/>
    <w:rsid w:val="00314BF7"/>
    <w:rsid w:val="00317163"/>
    <w:rsid w:val="00320006"/>
    <w:rsid w:val="0032159C"/>
    <w:rsid w:val="00330454"/>
    <w:rsid w:val="003417F0"/>
    <w:rsid w:val="003474FC"/>
    <w:rsid w:val="00356F3E"/>
    <w:rsid w:val="00363274"/>
    <w:rsid w:val="00371DC2"/>
    <w:rsid w:val="0037558D"/>
    <w:rsid w:val="00382622"/>
    <w:rsid w:val="00386858"/>
    <w:rsid w:val="00390596"/>
    <w:rsid w:val="00391CE7"/>
    <w:rsid w:val="00391F03"/>
    <w:rsid w:val="003A1921"/>
    <w:rsid w:val="003A295F"/>
    <w:rsid w:val="003A51F1"/>
    <w:rsid w:val="003B4462"/>
    <w:rsid w:val="003B7929"/>
    <w:rsid w:val="003C1717"/>
    <w:rsid w:val="003C1CDD"/>
    <w:rsid w:val="003D0498"/>
    <w:rsid w:val="003E42E0"/>
    <w:rsid w:val="003E62D2"/>
    <w:rsid w:val="003F7C1A"/>
    <w:rsid w:val="0041335B"/>
    <w:rsid w:val="004146B5"/>
    <w:rsid w:val="004202C4"/>
    <w:rsid w:val="00421D06"/>
    <w:rsid w:val="0042566C"/>
    <w:rsid w:val="00427BD4"/>
    <w:rsid w:val="00433251"/>
    <w:rsid w:val="004372B6"/>
    <w:rsid w:val="0044034E"/>
    <w:rsid w:val="00447B69"/>
    <w:rsid w:val="00452BBB"/>
    <w:rsid w:val="00452DBA"/>
    <w:rsid w:val="00455D39"/>
    <w:rsid w:val="00455F55"/>
    <w:rsid w:val="004561E1"/>
    <w:rsid w:val="00457544"/>
    <w:rsid w:val="00480307"/>
    <w:rsid w:val="00483C96"/>
    <w:rsid w:val="00492FB6"/>
    <w:rsid w:val="00494E19"/>
    <w:rsid w:val="00495C62"/>
    <w:rsid w:val="004A3D24"/>
    <w:rsid w:val="004A58AD"/>
    <w:rsid w:val="004B2AE4"/>
    <w:rsid w:val="004B5520"/>
    <w:rsid w:val="004B5831"/>
    <w:rsid w:val="004B6708"/>
    <w:rsid w:val="004C0086"/>
    <w:rsid w:val="004C6A73"/>
    <w:rsid w:val="004D23A1"/>
    <w:rsid w:val="004D24CD"/>
    <w:rsid w:val="004D317C"/>
    <w:rsid w:val="004D5EC1"/>
    <w:rsid w:val="004D70ED"/>
    <w:rsid w:val="004E4EC7"/>
    <w:rsid w:val="004E5577"/>
    <w:rsid w:val="00502929"/>
    <w:rsid w:val="0050609F"/>
    <w:rsid w:val="00506F75"/>
    <w:rsid w:val="00514A9D"/>
    <w:rsid w:val="00522DCF"/>
    <w:rsid w:val="00536F83"/>
    <w:rsid w:val="00537A94"/>
    <w:rsid w:val="00537BCB"/>
    <w:rsid w:val="00542503"/>
    <w:rsid w:val="00542CDF"/>
    <w:rsid w:val="0055396A"/>
    <w:rsid w:val="005626FB"/>
    <w:rsid w:val="005735B1"/>
    <w:rsid w:val="0058230B"/>
    <w:rsid w:val="00590332"/>
    <w:rsid w:val="00591CE4"/>
    <w:rsid w:val="00593885"/>
    <w:rsid w:val="00594A0C"/>
    <w:rsid w:val="005950F7"/>
    <w:rsid w:val="00596C37"/>
    <w:rsid w:val="005B31B1"/>
    <w:rsid w:val="005B5988"/>
    <w:rsid w:val="005C385F"/>
    <w:rsid w:val="005C415A"/>
    <w:rsid w:val="005C5276"/>
    <w:rsid w:val="005D2E6B"/>
    <w:rsid w:val="005E1209"/>
    <w:rsid w:val="005E1AA4"/>
    <w:rsid w:val="005E6044"/>
    <w:rsid w:val="00600A6D"/>
    <w:rsid w:val="006012C4"/>
    <w:rsid w:val="00601CDA"/>
    <w:rsid w:val="0060383E"/>
    <w:rsid w:val="00605102"/>
    <w:rsid w:val="0060766F"/>
    <w:rsid w:val="0061248E"/>
    <w:rsid w:val="006131E5"/>
    <w:rsid w:val="006159B6"/>
    <w:rsid w:val="00620B53"/>
    <w:rsid w:val="00630DAC"/>
    <w:rsid w:val="00646815"/>
    <w:rsid w:val="00646950"/>
    <w:rsid w:val="00647A67"/>
    <w:rsid w:val="006607D8"/>
    <w:rsid w:val="00667C3C"/>
    <w:rsid w:val="00690716"/>
    <w:rsid w:val="00693486"/>
    <w:rsid w:val="00694730"/>
    <w:rsid w:val="006A0186"/>
    <w:rsid w:val="006A0B60"/>
    <w:rsid w:val="006A2375"/>
    <w:rsid w:val="006A6B22"/>
    <w:rsid w:val="006C21A6"/>
    <w:rsid w:val="006C3036"/>
    <w:rsid w:val="006C64BF"/>
    <w:rsid w:val="006D0D7C"/>
    <w:rsid w:val="006D1A9C"/>
    <w:rsid w:val="006D201B"/>
    <w:rsid w:val="006D78E1"/>
    <w:rsid w:val="006E0F59"/>
    <w:rsid w:val="006E5158"/>
    <w:rsid w:val="006E52AB"/>
    <w:rsid w:val="006F6CB3"/>
    <w:rsid w:val="006F723C"/>
    <w:rsid w:val="006F7383"/>
    <w:rsid w:val="006F7EC2"/>
    <w:rsid w:val="00700220"/>
    <w:rsid w:val="00702D1F"/>
    <w:rsid w:val="00703555"/>
    <w:rsid w:val="00713717"/>
    <w:rsid w:val="0072373E"/>
    <w:rsid w:val="007259AB"/>
    <w:rsid w:val="00725C9E"/>
    <w:rsid w:val="00734C0E"/>
    <w:rsid w:val="00744852"/>
    <w:rsid w:val="007476DA"/>
    <w:rsid w:val="00752DE4"/>
    <w:rsid w:val="007541DD"/>
    <w:rsid w:val="0076150E"/>
    <w:rsid w:val="00764725"/>
    <w:rsid w:val="007732DA"/>
    <w:rsid w:val="007735B4"/>
    <w:rsid w:val="00775E35"/>
    <w:rsid w:val="007806BE"/>
    <w:rsid w:val="00790076"/>
    <w:rsid w:val="0079188F"/>
    <w:rsid w:val="007946E5"/>
    <w:rsid w:val="00794B0B"/>
    <w:rsid w:val="007A074B"/>
    <w:rsid w:val="007A1D72"/>
    <w:rsid w:val="007A63B1"/>
    <w:rsid w:val="007C11AE"/>
    <w:rsid w:val="007C2E08"/>
    <w:rsid w:val="007C6329"/>
    <w:rsid w:val="007E4C78"/>
    <w:rsid w:val="007F4F5A"/>
    <w:rsid w:val="007F6456"/>
    <w:rsid w:val="007F6DC0"/>
    <w:rsid w:val="0080019A"/>
    <w:rsid w:val="008075B0"/>
    <w:rsid w:val="00807DB9"/>
    <w:rsid w:val="008118C3"/>
    <w:rsid w:val="0081231B"/>
    <w:rsid w:val="00820433"/>
    <w:rsid w:val="0083106D"/>
    <w:rsid w:val="00833339"/>
    <w:rsid w:val="00834EDF"/>
    <w:rsid w:val="008356BB"/>
    <w:rsid w:val="00836736"/>
    <w:rsid w:val="0084463A"/>
    <w:rsid w:val="00857A07"/>
    <w:rsid w:val="00867AA9"/>
    <w:rsid w:val="008703C1"/>
    <w:rsid w:val="00871754"/>
    <w:rsid w:val="00883772"/>
    <w:rsid w:val="00894B42"/>
    <w:rsid w:val="00895E05"/>
    <w:rsid w:val="00897660"/>
    <w:rsid w:val="008A2F99"/>
    <w:rsid w:val="008A7EC7"/>
    <w:rsid w:val="008B473B"/>
    <w:rsid w:val="008C0EF0"/>
    <w:rsid w:val="008C26F2"/>
    <w:rsid w:val="008D1483"/>
    <w:rsid w:val="008D65E4"/>
    <w:rsid w:val="008D7C80"/>
    <w:rsid w:val="009006C8"/>
    <w:rsid w:val="009111D4"/>
    <w:rsid w:val="0091339A"/>
    <w:rsid w:val="00916768"/>
    <w:rsid w:val="009215D4"/>
    <w:rsid w:val="00921D5D"/>
    <w:rsid w:val="00927EE8"/>
    <w:rsid w:val="00936B8F"/>
    <w:rsid w:val="00941325"/>
    <w:rsid w:val="0095015A"/>
    <w:rsid w:val="00950521"/>
    <w:rsid w:val="0095115A"/>
    <w:rsid w:val="00957BAB"/>
    <w:rsid w:val="009602D7"/>
    <w:rsid w:val="009622D2"/>
    <w:rsid w:val="00962874"/>
    <w:rsid w:val="009705FD"/>
    <w:rsid w:val="00975036"/>
    <w:rsid w:val="009755C8"/>
    <w:rsid w:val="00981D3A"/>
    <w:rsid w:val="00981D78"/>
    <w:rsid w:val="00984DCF"/>
    <w:rsid w:val="00994C41"/>
    <w:rsid w:val="00996E27"/>
    <w:rsid w:val="00997A8D"/>
    <w:rsid w:val="00997EBE"/>
    <w:rsid w:val="009A6A7F"/>
    <w:rsid w:val="009B23F8"/>
    <w:rsid w:val="009B2A09"/>
    <w:rsid w:val="009B54FE"/>
    <w:rsid w:val="009C7E99"/>
    <w:rsid w:val="009D2462"/>
    <w:rsid w:val="009E3750"/>
    <w:rsid w:val="009E3A1E"/>
    <w:rsid w:val="009F083D"/>
    <w:rsid w:val="009F1DA2"/>
    <w:rsid w:val="009F2211"/>
    <w:rsid w:val="00A000B4"/>
    <w:rsid w:val="00A02433"/>
    <w:rsid w:val="00A05D66"/>
    <w:rsid w:val="00A05DD4"/>
    <w:rsid w:val="00A136F8"/>
    <w:rsid w:val="00A15783"/>
    <w:rsid w:val="00A17258"/>
    <w:rsid w:val="00A17DF8"/>
    <w:rsid w:val="00A22C4F"/>
    <w:rsid w:val="00A2593A"/>
    <w:rsid w:val="00A4162E"/>
    <w:rsid w:val="00A42B05"/>
    <w:rsid w:val="00A460FB"/>
    <w:rsid w:val="00A52D55"/>
    <w:rsid w:val="00A542E4"/>
    <w:rsid w:val="00A624D6"/>
    <w:rsid w:val="00A656B0"/>
    <w:rsid w:val="00A74B3C"/>
    <w:rsid w:val="00A80E86"/>
    <w:rsid w:val="00A82CA4"/>
    <w:rsid w:val="00A86AD8"/>
    <w:rsid w:val="00A902E9"/>
    <w:rsid w:val="00A92ECF"/>
    <w:rsid w:val="00A972D7"/>
    <w:rsid w:val="00A97DBA"/>
    <w:rsid w:val="00AA4C7F"/>
    <w:rsid w:val="00AA6069"/>
    <w:rsid w:val="00AB1F92"/>
    <w:rsid w:val="00AC2D66"/>
    <w:rsid w:val="00AD1184"/>
    <w:rsid w:val="00AD469C"/>
    <w:rsid w:val="00AD4F26"/>
    <w:rsid w:val="00AE4648"/>
    <w:rsid w:val="00B03AD3"/>
    <w:rsid w:val="00B2068D"/>
    <w:rsid w:val="00B21ABE"/>
    <w:rsid w:val="00B24245"/>
    <w:rsid w:val="00B256A6"/>
    <w:rsid w:val="00B256BF"/>
    <w:rsid w:val="00B3403F"/>
    <w:rsid w:val="00B35723"/>
    <w:rsid w:val="00B42042"/>
    <w:rsid w:val="00B4392E"/>
    <w:rsid w:val="00B45C0B"/>
    <w:rsid w:val="00B5334E"/>
    <w:rsid w:val="00B578DE"/>
    <w:rsid w:val="00B60E62"/>
    <w:rsid w:val="00B628B5"/>
    <w:rsid w:val="00B64972"/>
    <w:rsid w:val="00B66720"/>
    <w:rsid w:val="00B75A74"/>
    <w:rsid w:val="00B83A78"/>
    <w:rsid w:val="00B870DF"/>
    <w:rsid w:val="00B96B75"/>
    <w:rsid w:val="00BA2603"/>
    <w:rsid w:val="00BA43A9"/>
    <w:rsid w:val="00BA5A51"/>
    <w:rsid w:val="00BB19BE"/>
    <w:rsid w:val="00BB6835"/>
    <w:rsid w:val="00BC0557"/>
    <w:rsid w:val="00BC4A58"/>
    <w:rsid w:val="00BC7317"/>
    <w:rsid w:val="00BC7F7B"/>
    <w:rsid w:val="00BD0C64"/>
    <w:rsid w:val="00BD0DF9"/>
    <w:rsid w:val="00BD18CA"/>
    <w:rsid w:val="00BD60A2"/>
    <w:rsid w:val="00BE0CC0"/>
    <w:rsid w:val="00BE244A"/>
    <w:rsid w:val="00BE7B41"/>
    <w:rsid w:val="00C0232E"/>
    <w:rsid w:val="00C04707"/>
    <w:rsid w:val="00C10C6B"/>
    <w:rsid w:val="00C12155"/>
    <w:rsid w:val="00C13706"/>
    <w:rsid w:val="00C13EBB"/>
    <w:rsid w:val="00C402BD"/>
    <w:rsid w:val="00C4156F"/>
    <w:rsid w:val="00C4440A"/>
    <w:rsid w:val="00C500A4"/>
    <w:rsid w:val="00C5165C"/>
    <w:rsid w:val="00C51696"/>
    <w:rsid w:val="00C630A4"/>
    <w:rsid w:val="00C63567"/>
    <w:rsid w:val="00C6620E"/>
    <w:rsid w:val="00C753F4"/>
    <w:rsid w:val="00C77EAD"/>
    <w:rsid w:val="00C85518"/>
    <w:rsid w:val="00C863C4"/>
    <w:rsid w:val="00C87FAE"/>
    <w:rsid w:val="00C94285"/>
    <w:rsid w:val="00C94C29"/>
    <w:rsid w:val="00C95444"/>
    <w:rsid w:val="00CA7DA7"/>
    <w:rsid w:val="00CB0582"/>
    <w:rsid w:val="00CB315C"/>
    <w:rsid w:val="00CC2D8A"/>
    <w:rsid w:val="00CD3551"/>
    <w:rsid w:val="00CD5C28"/>
    <w:rsid w:val="00CE64B7"/>
    <w:rsid w:val="00CF6205"/>
    <w:rsid w:val="00D06382"/>
    <w:rsid w:val="00D148E9"/>
    <w:rsid w:val="00D151CB"/>
    <w:rsid w:val="00D21711"/>
    <w:rsid w:val="00D2577C"/>
    <w:rsid w:val="00D26EE8"/>
    <w:rsid w:val="00D27AA7"/>
    <w:rsid w:val="00D32C91"/>
    <w:rsid w:val="00D34C97"/>
    <w:rsid w:val="00D36468"/>
    <w:rsid w:val="00D467F8"/>
    <w:rsid w:val="00D47AC0"/>
    <w:rsid w:val="00D527EB"/>
    <w:rsid w:val="00D547C4"/>
    <w:rsid w:val="00D60EB9"/>
    <w:rsid w:val="00D62D53"/>
    <w:rsid w:val="00D67EC1"/>
    <w:rsid w:val="00D76FE1"/>
    <w:rsid w:val="00D8112D"/>
    <w:rsid w:val="00D86E61"/>
    <w:rsid w:val="00D87E0A"/>
    <w:rsid w:val="00D922EB"/>
    <w:rsid w:val="00DA0F85"/>
    <w:rsid w:val="00DA2A81"/>
    <w:rsid w:val="00DB1240"/>
    <w:rsid w:val="00DC0F58"/>
    <w:rsid w:val="00DC2CBB"/>
    <w:rsid w:val="00DC353E"/>
    <w:rsid w:val="00DC4288"/>
    <w:rsid w:val="00DC4496"/>
    <w:rsid w:val="00DD5E6C"/>
    <w:rsid w:val="00DD7143"/>
    <w:rsid w:val="00DE3ED3"/>
    <w:rsid w:val="00DE4A5F"/>
    <w:rsid w:val="00DE742D"/>
    <w:rsid w:val="00DF2CDC"/>
    <w:rsid w:val="00DF4040"/>
    <w:rsid w:val="00DF7193"/>
    <w:rsid w:val="00E03F4F"/>
    <w:rsid w:val="00E130B5"/>
    <w:rsid w:val="00E14CB2"/>
    <w:rsid w:val="00E20A59"/>
    <w:rsid w:val="00E21341"/>
    <w:rsid w:val="00E21AAE"/>
    <w:rsid w:val="00E24FC9"/>
    <w:rsid w:val="00E26717"/>
    <w:rsid w:val="00E342BF"/>
    <w:rsid w:val="00E344C5"/>
    <w:rsid w:val="00E37032"/>
    <w:rsid w:val="00E408CE"/>
    <w:rsid w:val="00E4413A"/>
    <w:rsid w:val="00E4490B"/>
    <w:rsid w:val="00E5127A"/>
    <w:rsid w:val="00E53A62"/>
    <w:rsid w:val="00E54569"/>
    <w:rsid w:val="00E563E9"/>
    <w:rsid w:val="00E60EA1"/>
    <w:rsid w:val="00E6786E"/>
    <w:rsid w:val="00E80800"/>
    <w:rsid w:val="00E85137"/>
    <w:rsid w:val="00E85317"/>
    <w:rsid w:val="00E942F2"/>
    <w:rsid w:val="00EA04C2"/>
    <w:rsid w:val="00EA1D03"/>
    <w:rsid w:val="00EA6653"/>
    <w:rsid w:val="00EB36D0"/>
    <w:rsid w:val="00EC2C16"/>
    <w:rsid w:val="00EC6C8E"/>
    <w:rsid w:val="00ED25F4"/>
    <w:rsid w:val="00ED6129"/>
    <w:rsid w:val="00EE61CC"/>
    <w:rsid w:val="00EF572E"/>
    <w:rsid w:val="00F025FD"/>
    <w:rsid w:val="00F04259"/>
    <w:rsid w:val="00F07C09"/>
    <w:rsid w:val="00F144A9"/>
    <w:rsid w:val="00F16B7F"/>
    <w:rsid w:val="00F17E82"/>
    <w:rsid w:val="00F22CF3"/>
    <w:rsid w:val="00F2541B"/>
    <w:rsid w:val="00F265D8"/>
    <w:rsid w:val="00F26672"/>
    <w:rsid w:val="00F30166"/>
    <w:rsid w:val="00F34641"/>
    <w:rsid w:val="00F428AA"/>
    <w:rsid w:val="00F555EE"/>
    <w:rsid w:val="00F576A4"/>
    <w:rsid w:val="00F577D3"/>
    <w:rsid w:val="00F60576"/>
    <w:rsid w:val="00F6108C"/>
    <w:rsid w:val="00F61CF3"/>
    <w:rsid w:val="00F67611"/>
    <w:rsid w:val="00F67620"/>
    <w:rsid w:val="00F73654"/>
    <w:rsid w:val="00F805F3"/>
    <w:rsid w:val="00F8498D"/>
    <w:rsid w:val="00F913B9"/>
    <w:rsid w:val="00F925FD"/>
    <w:rsid w:val="00F927BC"/>
    <w:rsid w:val="00F92A29"/>
    <w:rsid w:val="00F9344D"/>
    <w:rsid w:val="00F9495A"/>
    <w:rsid w:val="00F952D5"/>
    <w:rsid w:val="00F96103"/>
    <w:rsid w:val="00FA0F54"/>
    <w:rsid w:val="00FA48E5"/>
    <w:rsid w:val="00FB4437"/>
    <w:rsid w:val="00FC5F91"/>
    <w:rsid w:val="00FC6726"/>
    <w:rsid w:val="00FD3EEC"/>
    <w:rsid w:val="00FD4A21"/>
    <w:rsid w:val="00FD583D"/>
    <w:rsid w:val="00FD6574"/>
    <w:rsid w:val="00FE2183"/>
    <w:rsid w:val="00FE5432"/>
    <w:rsid w:val="00FE54D8"/>
    <w:rsid w:val="00FE7FE6"/>
    <w:rsid w:val="00FF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986D"/>
  <w15:docId w15:val="{D1DA743C-BD24-4F70-8B39-B48A82D6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DBA"/>
    <w:rPr>
      <w:rFonts w:ascii="Tahoma" w:hAnsi="Tahoma" w:cs="Tahoma"/>
      <w:sz w:val="16"/>
      <w:szCs w:val="16"/>
    </w:rPr>
  </w:style>
  <w:style w:type="character" w:customStyle="1" w:styleId="BalloonTextChar">
    <w:name w:val="Balloon Text Char"/>
    <w:basedOn w:val="DefaultParagraphFont"/>
    <w:link w:val="BalloonText"/>
    <w:uiPriority w:val="99"/>
    <w:semiHidden/>
    <w:rsid w:val="00452DBA"/>
    <w:rPr>
      <w:rFonts w:ascii="Tahoma" w:hAnsi="Tahoma" w:cs="Tahoma"/>
      <w:sz w:val="16"/>
      <w:szCs w:val="16"/>
    </w:rPr>
  </w:style>
  <w:style w:type="paragraph" w:styleId="Caption">
    <w:name w:val="caption"/>
    <w:basedOn w:val="Normal"/>
    <w:next w:val="Normal"/>
    <w:uiPriority w:val="35"/>
    <w:unhideWhenUsed/>
    <w:qFormat/>
    <w:rsid w:val="00F952D5"/>
    <w:pPr>
      <w:spacing w:after="200"/>
    </w:pPr>
    <w:rPr>
      <w:i/>
      <w:iCs/>
      <w:color w:val="1F497D" w:themeColor="text2"/>
      <w:sz w:val="18"/>
      <w:szCs w:val="18"/>
    </w:rPr>
  </w:style>
  <w:style w:type="paragraph" w:styleId="ListParagraph">
    <w:name w:val="List Paragraph"/>
    <w:basedOn w:val="Normal"/>
    <w:uiPriority w:val="34"/>
    <w:qFormat/>
    <w:rsid w:val="00E20A59"/>
    <w:pPr>
      <w:ind w:left="720"/>
      <w:contextualSpacing/>
    </w:pPr>
  </w:style>
  <w:style w:type="paragraph" w:customStyle="1" w:styleId="m1016730286715858672gmail-msobodytext">
    <w:name w:val="m_1016730286715858672gmail-msobodytext"/>
    <w:basedOn w:val="Normal"/>
    <w:rsid w:val="003A192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22D2"/>
    <w:rPr>
      <w:color w:val="0000FF" w:themeColor="hyperlink"/>
      <w:u w:val="single"/>
    </w:rPr>
  </w:style>
  <w:style w:type="character" w:styleId="UnresolvedMention">
    <w:name w:val="Unresolved Mention"/>
    <w:basedOn w:val="DefaultParagraphFont"/>
    <w:uiPriority w:val="99"/>
    <w:semiHidden/>
    <w:unhideWhenUsed/>
    <w:rsid w:val="009622D2"/>
    <w:rPr>
      <w:color w:val="605E5C"/>
      <w:shd w:val="clear" w:color="auto" w:fill="E1DFDD"/>
    </w:rPr>
  </w:style>
  <w:style w:type="paragraph" w:styleId="Header">
    <w:name w:val="header"/>
    <w:basedOn w:val="Normal"/>
    <w:link w:val="HeaderChar"/>
    <w:uiPriority w:val="99"/>
    <w:unhideWhenUsed/>
    <w:rsid w:val="004B5831"/>
    <w:pPr>
      <w:tabs>
        <w:tab w:val="center" w:pos="4680"/>
        <w:tab w:val="right" w:pos="9360"/>
      </w:tabs>
    </w:pPr>
  </w:style>
  <w:style w:type="character" w:customStyle="1" w:styleId="HeaderChar">
    <w:name w:val="Header Char"/>
    <w:basedOn w:val="DefaultParagraphFont"/>
    <w:link w:val="Header"/>
    <w:uiPriority w:val="99"/>
    <w:rsid w:val="004B5831"/>
  </w:style>
  <w:style w:type="paragraph" w:styleId="Footer">
    <w:name w:val="footer"/>
    <w:basedOn w:val="Normal"/>
    <w:link w:val="FooterChar"/>
    <w:uiPriority w:val="99"/>
    <w:unhideWhenUsed/>
    <w:rsid w:val="004B5831"/>
    <w:pPr>
      <w:tabs>
        <w:tab w:val="center" w:pos="4680"/>
        <w:tab w:val="right" w:pos="9360"/>
      </w:tabs>
    </w:pPr>
  </w:style>
  <w:style w:type="character" w:customStyle="1" w:styleId="FooterChar">
    <w:name w:val="Footer Char"/>
    <w:basedOn w:val="DefaultParagraphFont"/>
    <w:link w:val="Footer"/>
    <w:uiPriority w:val="99"/>
    <w:rsid w:val="004B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17815">
      <w:bodyDiv w:val="1"/>
      <w:marLeft w:val="0"/>
      <w:marRight w:val="0"/>
      <w:marTop w:val="0"/>
      <w:marBottom w:val="0"/>
      <w:divBdr>
        <w:top w:val="none" w:sz="0" w:space="0" w:color="auto"/>
        <w:left w:val="none" w:sz="0" w:space="0" w:color="auto"/>
        <w:bottom w:val="none" w:sz="0" w:space="0" w:color="auto"/>
        <w:right w:val="none" w:sz="0" w:space="0" w:color="auto"/>
      </w:divBdr>
    </w:div>
    <w:div w:id="748040180">
      <w:bodyDiv w:val="1"/>
      <w:marLeft w:val="0"/>
      <w:marRight w:val="0"/>
      <w:marTop w:val="0"/>
      <w:marBottom w:val="0"/>
      <w:divBdr>
        <w:top w:val="none" w:sz="0" w:space="0" w:color="auto"/>
        <w:left w:val="none" w:sz="0" w:space="0" w:color="auto"/>
        <w:bottom w:val="none" w:sz="0" w:space="0" w:color="auto"/>
        <w:right w:val="none" w:sz="0" w:space="0" w:color="auto"/>
      </w:divBdr>
    </w:div>
    <w:div w:id="11127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1945-1F9F-4ACE-B2EE-32CEA44D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5</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Property Manager</cp:lastModifiedBy>
  <cp:revision>11</cp:revision>
  <cp:lastPrinted>2022-09-21T18:34:00Z</cp:lastPrinted>
  <dcterms:created xsi:type="dcterms:W3CDTF">2022-09-23T16:53:00Z</dcterms:created>
  <dcterms:modified xsi:type="dcterms:W3CDTF">2022-09-30T15:13:00Z</dcterms:modified>
</cp:coreProperties>
</file>