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1A6B" w14:textId="77777777" w:rsidR="00381183" w:rsidRDefault="00381183" w:rsidP="00381183">
      <w:pPr>
        <w:jc w:val="center"/>
      </w:pPr>
      <w:r>
        <w:rPr>
          <w:noProof/>
          <w:lang w:eastAsia="en-GB"/>
        </w:rPr>
        <w:drawing>
          <wp:inline distT="0" distB="0" distL="0" distR="0" wp14:anchorId="28FF2A4F" wp14:editId="6006EA72">
            <wp:extent cx="733425" cy="9235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86" cy="92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E4EA4" w14:textId="77777777" w:rsidR="00381183" w:rsidRPr="00C97D15" w:rsidRDefault="00381183" w:rsidP="00381183">
      <w:pPr>
        <w:spacing w:line="240" w:lineRule="auto"/>
        <w:jc w:val="center"/>
        <w:rPr>
          <w:b/>
          <w:u w:val="single"/>
        </w:rPr>
      </w:pPr>
      <w:r w:rsidRPr="00C97D15">
        <w:rPr>
          <w:b/>
          <w:u w:val="single"/>
        </w:rPr>
        <w:t xml:space="preserve">Hartsholme Cricket Club </w:t>
      </w:r>
      <w:r w:rsidR="00E73645" w:rsidRPr="00C97D15">
        <w:rPr>
          <w:b/>
          <w:u w:val="single"/>
        </w:rPr>
        <w:t>Annual General Meeting</w:t>
      </w:r>
      <w:r w:rsidRPr="00C97D15">
        <w:rPr>
          <w:b/>
          <w:u w:val="single"/>
        </w:rPr>
        <w:t xml:space="preserve"> </w:t>
      </w:r>
    </w:p>
    <w:p w14:paraId="242BC644" w14:textId="719DBD86" w:rsidR="00381183" w:rsidRPr="00C97D15" w:rsidRDefault="005A7E34" w:rsidP="00381183">
      <w:pPr>
        <w:spacing w:line="240" w:lineRule="auto"/>
        <w:rPr>
          <w:b/>
        </w:rPr>
      </w:pPr>
      <w:r w:rsidRPr="00C97D15">
        <w:rPr>
          <w:b/>
        </w:rPr>
        <w:t xml:space="preserve">Date – </w:t>
      </w:r>
      <w:r w:rsidR="00C43337">
        <w:rPr>
          <w:b/>
        </w:rPr>
        <w:t>30</w:t>
      </w:r>
      <w:r w:rsidR="00C43337" w:rsidRPr="00C43337">
        <w:rPr>
          <w:b/>
          <w:vertAlign w:val="superscript"/>
        </w:rPr>
        <w:t>th</w:t>
      </w:r>
      <w:r w:rsidR="00C43337">
        <w:rPr>
          <w:b/>
        </w:rPr>
        <w:t xml:space="preserve"> November 202</w:t>
      </w:r>
      <w:r w:rsidR="00DB2132">
        <w:rPr>
          <w:b/>
        </w:rPr>
        <w:t>1</w:t>
      </w:r>
    </w:p>
    <w:p w14:paraId="3E61ECA1" w14:textId="322D36E6" w:rsidR="00381183" w:rsidRPr="00C97D15" w:rsidRDefault="00381183" w:rsidP="00381183">
      <w:pPr>
        <w:spacing w:line="240" w:lineRule="auto"/>
        <w:rPr>
          <w:b/>
        </w:rPr>
      </w:pPr>
      <w:r w:rsidRPr="00C97D15">
        <w:rPr>
          <w:b/>
        </w:rPr>
        <w:t xml:space="preserve">Venue – </w:t>
      </w:r>
      <w:r w:rsidR="00DB2132">
        <w:rPr>
          <w:b/>
        </w:rPr>
        <w:t>HCC Social Club</w:t>
      </w:r>
    </w:p>
    <w:p w14:paraId="4DBFB2BB" w14:textId="7BA92012" w:rsidR="00381183" w:rsidRPr="00C97D15" w:rsidRDefault="00C30D7D" w:rsidP="00381183">
      <w:pPr>
        <w:spacing w:line="240" w:lineRule="auto"/>
        <w:rPr>
          <w:b/>
        </w:rPr>
      </w:pPr>
      <w:r w:rsidRPr="00C97D15">
        <w:rPr>
          <w:b/>
        </w:rPr>
        <w:t xml:space="preserve">Time – </w:t>
      </w:r>
      <w:r w:rsidR="00AB5672" w:rsidRPr="00C97D15">
        <w:rPr>
          <w:b/>
        </w:rPr>
        <w:t>7</w:t>
      </w:r>
      <w:r w:rsidR="007F5E72" w:rsidRPr="00C97D15">
        <w:rPr>
          <w:b/>
        </w:rPr>
        <w:t>.</w:t>
      </w:r>
      <w:r w:rsidR="00C43337">
        <w:rPr>
          <w:b/>
        </w:rPr>
        <w:t>00</w:t>
      </w:r>
      <w:r w:rsidR="007F5E72" w:rsidRPr="00C97D15">
        <w:rPr>
          <w:b/>
        </w:rPr>
        <w:t>pm</w:t>
      </w:r>
    </w:p>
    <w:p w14:paraId="4E388C65" w14:textId="1F85A2F8" w:rsidR="00381183" w:rsidRPr="00C97D15" w:rsidRDefault="00381183" w:rsidP="00381183">
      <w:pPr>
        <w:spacing w:line="240" w:lineRule="auto"/>
        <w:rPr>
          <w:i/>
        </w:rPr>
      </w:pPr>
      <w:r w:rsidRPr="00C97D15">
        <w:rPr>
          <w:i/>
        </w:rPr>
        <w:t xml:space="preserve">Minutes taken by </w:t>
      </w:r>
      <w:r w:rsidR="007F5E72" w:rsidRPr="00C97D15">
        <w:rPr>
          <w:i/>
        </w:rPr>
        <w:t>Dave King</w:t>
      </w:r>
      <w:r w:rsidRPr="00C97D15">
        <w:rPr>
          <w:i/>
        </w:rPr>
        <w:t xml:space="preserve"> (Secretary)</w:t>
      </w:r>
    </w:p>
    <w:p w14:paraId="6A6EDE13" w14:textId="79E980EB" w:rsidR="002F0A4A" w:rsidRPr="00C97D15" w:rsidRDefault="00302B7A">
      <w:r w:rsidRPr="00C97D15">
        <w:t>Minutes</w:t>
      </w:r>
      <w:r w:rsidR="00C43337">
        <w:t>:</w:t>
      </w:r>
    </w:p>
    <w:p w14:paraId="3A4A6182" w14:textId="77777777" w:rsidR="00302B7A" w:rsidRPr="00C97D15" w:rsidRDefault="00302B7A" w:rsidP="00302B7A">
      <w:pPr>
        <w:pStyle w:val="ListParagraph"/>
        <w:numPr>
          <w:ilvl w:val="0"/>
          <w:numId w:val="1"/>
        </w:numPr>
        <w:rPr>
          <w:b/>
        </w:rPr>
      </w:pPr>
      <w:r w:rsidRPr="00C97D15">
        <w:rPr>
          <w:b/>
        </w:rPr>
        <w:t>Roll call</w:t>
      </w:r>
    </w:p>
    <w:p w14:paraId="528B9390" w14:textId="77777777" w:rsidR="00381183" w:rsidRPr="00C97D15" w:rsidRDefault="00381183" w:rsidP="00381183">
      <w:pPr>
        <w:pStyle w:val="ListParagraph"/>
        <w:rPr>
          <w:b/>
        </w:rPr>
      </w:pPr>
    </w:p>
    <w:p w14:paraId="4FA8E543" w14:textId="35159EED" w:rsidR="00B07C6B" w:rsidRPr="00C97D15" w:rsidRDefault="00B07C6B" w:rsidP="00302B7A">
      <w:pPr>
        <w:pStyle w:val="ListParagraph"/>
      </w:pPr>
      <w:r w:rsidRPr="00C97D15">
        <w:t xml:space="preserve">Committee – </w:t>
      </w:r>
      <w:r w:rsidR="00183C93">
        <w:t xml:space="preserve">Chris Keywood (Club President), </w:t>
      </w:r>
      <w:r w:rsidR="00DB2132">
        <w:t>Ed Bosworth</w:t>
      </w:r>
      <w:r w:rsidRPr="00C97D15">
        <w:t xml:space="preserve"> (Chairman), </w:t>
      </w:r>
      <w:r w:rsidR="007F5E72" w:rsidRPr="00C97D15">
        <w:t>Dave King</w:t>
      </w:r>
      <w:r w:rsidRPr="00C97D15">
        <w:t xml:space="preserve"> (Secretary), Adrian Bunn (Treasurer), Rob Thorpe (Fixture Secretary &amp; 1</w:t>
      </w:r>
      <w:r w:rsidRPr="00C97D15">
        <w:rPr>
          <w:vertAlign w:val="superscript"/>
        </w:rPr>
        <w:t>st</w:t>
      </w:r>
      <w:r w:rsidRPr="00C97D15">
        <w:t xml:space="preserve"> XI Captain), Lisa Roberts (Welfare Officer), </w:t>
      </w:r>
      <w:r w:rsidR="00C43337">
        <w:t>Nick Wilkinson (2</w:t>
      </w:r>
      <w:r w:rsidR="00C43337" w:rsidRPr="00C43337">
        <w:rPr>
          <w:vertAlign w:val="superscript"/>
        </w:rPr>
        <w:t>nd</w:t>
      </w:r>
      <w:r w:rsidR="00C43337">
        <w:t xml:space="preserve"> X1 Vice-Captain), </w:t>
      </w:r>
      <w:r w:rsidR="00F373E7">
        <w:t>Stephen Wilkinson (1</w:t>
      </w:r>
      <w:r w:rsidR="00F373E7" w:rsidRPr="00F373E7">
        <w:rPr>
          <w:vertAlign w:val="superscript"/>
        </w:rPr>
        <w:t>st</w:t>
      </w:r>
      <w:r w:rsidR="00F373E7">
        <w:t xml:space="preserve"> X1 Vice Captain), </w:t>
      </w:r>
      <w:r w:rsidR="000E7ECE">
        <w:t>Jason Roberts (Sunday X1 Captain)</w:t>
      </w:r>
    </w:p>
    <w:p w14:paraId="1D700F0A" w14:textId="77777777" w:rsidR="00B07C6B" w:rsidRPr="00C97D15" w:rsidRDefault="00B07C6B" w:rsidP="00302B7A">
      <w:pPr>
        <w:pStyle w:val="ListParagraph"/>
      </w:pPr>
    </w:p>
    <w:p w14:paraId="6EFDA1FC" w14:textId="54CB4581" w:rsidR="003053D3" w:rsidRPr="00C97D15" w:rsidRDefault="00B07C6B" w:rsidP="00302B7A">
      <w:pPr>
        <w:pStyle w:val="ListParagraph"/>
      </w:pPr>
      <w:r w:rsidRPr="00C97D15">
        <w:t xml:space="preserve">Members – </w:t>
      </w:r>
      <w:r w:rsidR="00AF2682">
        <w:t>Paul Houlden, Kirsti Wilkinson</w:t>
      </w:r>
    </w:p>
    <w:p w14:paraId="133C38F6" w14:textId="77777777" w:rsidR="00E73645" w:rsidRPr="00C97D15" w:rsidRDefault="00E73645" w:rsidP="00302B7A">
      <w:pPr>
        <w:pStyle w:val="ListParagraph"/>
      </w:pPr>
    </w:p>
    <w:p w14:paraId="0861E4F3" w14:textId="77777777" w:rsidR="00302B7A" w:rsidRPr="00C97D15" w:rsidRDefault="00302B7A" w:rsidP="00302B7A">
      <w:pPr>
        <w:pStyle w:val="ListParagraph"/>
        <w:numPr>
          <w:ilvl w:val="0"/>
          <w:numId w:val="1"/>
        </w:numPr>
        <w:rPr>
          <w:b/>
        </w:rPr>
      </w:pPr>
      <w:r w:rsidRPr="00C97D15">
        <w:rPr>
          <w:b/>
        </w:rPr>
        <w:t>Apologies</w:t>
      </w:r>
    </w:p>
    <w:p w14:paraId="2E98FEDE" w14:textId="77777777" w:rsidR="00381183" w:rsidRPr="00C97D15" w:rsidRDefault="00381183" w:rsidP="00381183">
      <w:pPr>
        <w:pStyle w:val="ListParagraph"/>
      </w:pPr>
    </w:p>
    <w:p w14:paraId="419590E6" w14:textId="50F29B68" w:rsidR="00C43337" w:rsidRDefault="00B07C6B" w:rsidP="00C43337">
      <w:pPr>
        <w:pStyle w:val="ListParagraph"/>
      </w:pPr>
      <w:r w:rsidRPr="00C97D15">
        <w:t>Apologies received for</w:t>
      </w:r>
      <w:r w:rsidR="007F5E72" w:rsidRPr="00C97D15">
        <w:t xml:space="preserve"> Ian Dovey</w:t>
      </w:r>
      <w:r w:rsidR="00C43337">
        <w:t xml:space="preserve"> (Youth Development Manager)</w:t>
      </w:r>
      <w:r w:rsidR="00AF2682">
        <w:t>, Ash Boothright (</w:t>
      </w:r>
      <w:r w:rsidR="00713D74">
        <w:t>Head Youth Coach), Tom Parker (2</w:t>
      </w:r>
      <w:r w:rsidR="00713D74" w:rsidRPr="00713D74">
        <w:rPr>
          <w:vertAlign w:val="superscript"/>
        </w:rPr>
        <w:t>nd</w:t>
      </w:r>
      <w:r w:rsidR="00713D74">
        <w:t xml:space="preserve"> X1 Captain), </w:t>
      </w:r>
      <w:r w:rsidR="00341923">
        <w:t>Michael Hale ( Events and Partnerships Director), Charlotte Moore (</w:t>
      </w:r>
      <w:r w:rsidR="00D368A3">
        <w:t>Ladies Captain)</w:t>
      </w:r>
    </w:p>
    <w:p w14:paraId="7459C7BE" w14:textId="175561CC" w:rsidR="00C43337" w:rsidRDefault="007F5E72" w:rsidP="00C43337">
      <w:pPr>
        <w:pStyle w:val="ListParagraph"/>
      </w:pPr>
      <w:r w:rsidRPr="00C97D15">
        <w:t xml:space="preserve"> </w:t>
      </w:r>
    </w:p>
    <w:p w14:paraId="4B468FDA" w14:textId="2EF6BDBA" w:rsidR="00302B7A" w:rsidRPr="00C43337" w:rsidRDefault="00302B7A" w:rsidP="00C43337">
      <w:pPr>
        <w:pStyle w:val="ListParagraph"/>
        <w:numPr>
          <w:ilvl w:val="0"/>
          <w:numId w:val="1"/>
        </w:numPr>
        <w:rPr>
          <w:b/>
        </w:rPr>
      </w:pPr>
      <w:r w:rsidRPr="00C43337">
        <w:rPr>
          <w:b/>
        </w:rPr>
        <w:t>Previous minutes</w:t>
      </w:r>
    </w:p>
    <w:p w14:paraId="6D098DD6" w14:textId="77777777" w:rsidR="00381183" w:rsidRPr="00C97D15" w:rsidRDefault="00381183" w:rsidP="00381183">
      <w:pPr>
        <w:pStyle w:val="ListParagraph"/>
      </w:pPr>
    </w:p>
    <w:p w14:paraId="22933D4F" w14:textId="374CE12D" w:rsidR="00C24911" w:rsidRPr="00C97D15" w:rsidRDefault="00F536E1" w:rsidP="00302B7A">
      <w:pPr>
        <w:pStyle w:val="ListParagraph"/>
      </w:pPr>
      <w:r w:rsidRPr="00C97D15">
        <w:t>Approved as accurate by</w:t>
      </w:r>
      <w:r w:rsidR="00E73645" w:rsidRPr="00C97D15">
        <w:t xml:space="preserve"> </w:t>
      </w:r>
      <w:r w:rsidR="00C43337">
        <w:t xml:space="preserve">Ed Bosworth and </w:t>
      </w:r>
      <w:r w:rsidR="00D368A3">
        <w:t>Adrian Bunn</w:t>
      </w:r>
    </w:p>
    <w:p w14:paraId="05A3CF34" w14:textId="77777777" w:rsidR="00224809" w:rsidRPr="00C97D15" w:rsidRDefault="00224809" w:rsidP="00302B7A">
      <w:pPr>
        <w:pStyle w:val="ListParagraph"/>
      </w:pPr>
    </w:p>
    <w:p w14:paraId="7850A6A6" w14:textId="77777777" w:rsidR="00302B7A" w:rsidRPr="00C97D15" w:rsidRDefault="00E73645" w:rsidP="00302B7A">
      <w:pPr>
        <w:pStyle w:val="ListParagraph"/>
        <w:numPr>
          <w:ilvl w:val="0"/>
          <w:numId w:val="1"/>
        </w:numPr>
        <w:rPr>
          <w:b/>
        </w:rPr>
      </w:pPr>
      <w:r w:rsidRPr="00C97D15">
        <w:rPr>
          <w:b/>
        </w:rPr>
        <w:t>Chairman’s report</w:t>
      </w:r>
    </w:p>
    <w:p w14:paraId="49162750" w14:textId="77777777" w:rsidR="00381183" w:rsidRPr="00C97D15" w:rsidRDefault="00381183" w:rsidP="00302B7A">
      <w:pPr>
        <w:pStyle w:val="ListParagraph"/>
      </w:pPr>
    </w:p>
    <w:p w14:paraId="0F908F56" w14:textId="77777777" w:rsidR="008F2720" w:rsidRDefault="00DD08CE" w:rsidP="00302B7A">
      <w:pPr>
        <w:pStyle w:val="ListParagraph"/>
      </w:pPr>
      <w:r>
        <w:t>“</w:t>
      </w:r>
      <w:r w:rsidR="008F2720">
        <w:t>2022 has proved to be both a challenging and rewarding year.</w:t>
      </w:r>
    </w:p>
    <w:p w14:paraId="578CFA47" w14:textId="77777777" w:rsidR="000030B3" w:rsidRDefault="000030B3" w:rsidP="00302B7A">
      <w:pPr>
        <w:pStyle w:val="ListParagraph"/>
      </w:pPr>
    </w:p>
    <w:p w14:paraId="6EC3125D" w14:textId="77777777" w:rsidR="004F4B28" w:rsidRDefault="00594756" w:rsidP="00302B7A">
      <w:pPr>
        <w:pStyle w:val="ListParagraph"/>
      </w:pPr>
      <w:r>
        <w:t xml:space="preserve">On a positive note, the Club, and League as a whole, were able to return to </w:t>
      </w:r>
      <w:r w:rsidR="00923574">
        <w:t>competitive cricket with a full diary of League fixtures for all teams</w:t>
      </w:r>
      <w:r w:rsidR="007A0471">
        <w:t xml:space="preserve"> following the Covid crisis. All of our players returned enthusiastically </w:t>
      </w:r>
      <w:r w:rsidR="004F4B28">
        <w:t>and after s slightly shaky start all teams started to find their footing.</w:t>
      </w:r>
    </w:p>
    <w:p w14:paraId="4AC805A1" w14:textId="77777777" w:rsidR="000030B3" w:rsidRDefault="000030B3" w:rsidP="00302B7A">
      <w:pPr>
        <w:pStyle w:val="ListParagraph"/>
      </w:pPr>
    </w:p>
    <w:p w14:paraId="175DB3FF" w14:textId="77777777" w:rsidR="00A16676" w:rsidRDefault="004F4B28" w:rsidP="00302B7A">
      <w:pPr>
        <w:pStyle w:val="ListParagraph"/>
      </w:pPr>
      <w:r>
        <w:t>Off the field, a</w:t>
      </w:r>
      <w:r w:rsidR="00A16676">
        <w:t>s Chairman, I set out this year with two clear aims:</w:t>
      </w:r>
    </w:p>
    <w:p w14:paraId="69259F2B" w14:textId="77777777" w:rsidR="009E5421" w:rsidRDefault="00A16676" w:rsidP="00302B7A">
      <w:pPr>
        <w:pStyle w:val="ListParagraph"/>
      </w:pPr>
      <w:r>
        <w:lastRenderedPageBreak/>
        <w:t>A</w:t>
      </w:r>
      <w:r>
        <w:tab/>
        <w:t xml:space="preserve">To promote and drive </w:t>
      </w:r>
      <w:r w:rsidR="009E5421">
        <w:t>a “one Club” ethos based around a pyramid system of progression</w:t>
      </w:r>
    </w:p>
    <w:p w14:paraId="53AFEE46" w14:textId="77777777" w:rsidR="001C2C36" w:rsidRDefault="009E5421" w:rsidP="00302B7A">
      <w:pPr>
        <w:pStyle w:val="ListParagraph"/>
      </w:pPr>
      <w:r>
        <w:t>B</w:t>
      </w:r>
      <w:r>
        <w:tab/>
      </w:r>
      <w:r w:rsidR="00C630AE">
        <w:t xml:space="preserve">To create a “fit for purpose” Club structure, with defined </w:t>
      </w:r>
      <w:r w:rsidR="00820CBF">
        <w:t xml:space="preserve">responsibilities and accountability throughout the Committee, </w:t>
      </w:r>
      <w:r w:rsidR="001C2C36">
        <w:t>Coaching and Captaincy positions.</w:t>
      </w:r>
    </w:p>
    <w:p w14:paraId="133CA2C7" w14:textId="77777777" w:rsidR="001C2C36" w:rsidRDefault="001C2C36" w:rsidP="00302B7A">
      <w:pPr>
        <w:pStyle w:val="ListParagraph"/>
      </w:pPr>
    </w:p>
    <w:p w14:paraId="5ABC4B21" w14:textId="77777777" w:rsidR="007D343D" w:rsidRDefault="001C2C36" w:rsidP="00302B7A">
      <w:pPr>
        <w:pStyle w:val="ListParagraph"/>
      </w:pPr>
      <w:r>
        <w:t>These will not be achieved in full all at once</w:t>
      </w:r>
      <w:r w:rsidR="00B23805">
        <w:t xml:space="preserve"> but progression has been made quickly and over the next couple of years we will see further clarity and streamlining.</w:t>
      </w:r>
    </w:p>
    <w:p w14:paraId="4F2E4852" w14:textId="77777777" w:rsidR="007D343D" w:rsidRDefault="007D343D" w:rsidP="00302B7A">
      <w:pPr>
        <w:pStyle w:val="ListParagraph"/>
      </w:pPr>
    </w:p>
    <w:p w14:paraId="235CE79B" w14:textId="2958A48A" w:rsidR="001E0EEC" w:rsidRDefault="00B03115" w:rsidP="00302B7A">
      <w:pPr>
        <w:pStyle w:val="ListParagraph"/>
      </w:pPr>
      <w:r>
        <w:t>W</w:t>
      </w:r>
      <w:r w:rsidR="007D343D">
        <w:t xml:space="preserve">ith regards to the first point, this has been implemented by driving </w:t>
      </w:r>
      <w:r w:rsidR="00826CD0">
        <w:t>visible support to youth games / midweek and Sunday games</w:t>
      </w:r>
      <w:r w:rsidR="007F0F6B">
        <w:t>, a</w:t>
      </w:r>
      <w:r w:rsidR="005A0C5F">
        <w:t xml:space="preserve">s well as with those in positions of responsibility having it clearly explained to them </w:t>
      </w:r>
      <w:r w:rsidR="00864511">
        <w:t xml:space="preserve">the expectations associated with regards to attending as many events as possible, </w:t>
      </w:r>
      <w:r w:rsidR="001E0EEC">
        <w:t>whether games, working parties or fundraisers.</w:t>
      </w:r>
    </w:p>
    <w:p w14:paraId="4DAC3EC1" w14:textId="77777777" w:rsidR="00B03115" w:rsidRDefault="00B03115" w:rsidP="00302B7A">
      <w:pPr>
        <w:pStyle w:val="ListParagraph"/>
      </w:pPr>
    </w:p>
    <w:p w14:paraId="134E6773" w14:textId="0F2BD67D" w:rsidR="00B03115" w:rsidRDefault="00B03115" w:rsidP="00302B7A">
      <w:pPr>
        <w:pStyle w:val="ListParagraph"/>
      </w:pPr>
      <w:r>
        <w:t xml:space="preserve">Secondly, and as I see, most vitally, </w:t>
      </w:r>
      <w:r w:rsidR="00EE6693">
        <w:t>there has been strong movement towards accountability within the Club, with a clear structure of specified job roles</w:t>
      </w:r>
      <w:r w:rsidR="00F76A42">
        <w:t xml:space="preserve"> as well as further clarified process with regards to spending and budget allocation. </w:t>
      </w:r>
      <w:r w:rsidR="00E93BC1">
        <w:t xml:space="preserve">In essence, we seem to be slowly getting the right people in the right positions, </w:t>
      </w:r>
      <w:r w:rsidR="000157AC">
        <w:t>and better results across the board are being seen both financially and</w:t>
      </w:r>
      <w:r w:rsidR="00E42A92">
        <w:t xml:space="preserve"> also</w:t>
      </w:r>
      <w:r w:rsidR="000157AC">
        <w:t xml:space="preserve"> in the support-structures</w:t>
      </w:r>
      <w:r w:rsidR="00961513">
        <w:t xml:space="preserve"> implemented for our members, ensuring a return is seen for their membership fees.</w:t>
      </w:r>
    </w:p>
    <w:p w14:paraId="32C4D81D" w14:textId="77777777" w:rsidR="001C2ED9" w:rsidRDefault="001C2ED9" w:rsidP="00302B7A">
      <w:pPr>
        <w:pStyle w:val="ListParagraph"/>
      </w:pPr>
    </w:p>
    <w:p w14:paraId="3586E89A" w14:textId="77777777" w:rsidR="009D3E87" w:rsidRDefault="00D630C9" w:rsidP="00302B7A">
      <w:pPr>
        <w:pStyle w:val="ListParagraph"/>
      </w:pPr>
      <w:r>
        <w:t>Future progression to be targeted will be the further inclusion of the Women’s Team</w:t>
      </w:r>
      <w:r w:rsidR="00B50952">
        <w:t xml:space="preserve"> (which has already begun with the new kit offering</w:t>
      </w:r>
      <w:r w:rsidR="00664A71">
        <w:t xml:space="preserve"> and the proposed Women’s membership rate) </w:t>
      </w:r>
      <w:r w:rsidR="00FF1278">
        <w:t xml:space="preserve">and the launch of an U19s side to compete in the local League, essentially re-bridging the </w:t>
      </w:r>
      <w:r w:rsidR="00936110">
        <w:t>all-important gap from youth to mens’ cricket.</w:t>
      </w:r>
    </w:p>
    <w:p w14:paraId="017835C7" w14:textId="77777777" w:rsidR="009D3E87" w:rsidRDefault="009D3E87" w:rsidP="00302B7A">
      <w:pPr>
        <w:pStyle w:val="ListParagraph"/>
      </w:pPr>
    </w:p>
    <w:p w14:paraId="6D9C1654" w14:textId="1684259B" w:rsidR="00996944" w:rsidRDefault="009D3E87" w:rsidP="00302B7A">
      <w:pPr>
        <w:pStyle w:val="ListParagraph"/>
      </w:pPr>
      <w:r>
        <w:t>From a slightly more negative stand</w:t>
      </w:r>
      <w:r w:rsidR="003B38BB">
        <w:t>-</w:t>
      </w:r>
      <w:r>
        <w:t xml:space="preserve">point, the Club has had to engage with a number </w:t>
      </w:r>
      <w:r w:rsidR="00625B01">
        <w:t xml:space="preserve">of serious challenges that have threatened our future and that we had neither foreseen nor experienced in the past. </w:t>
      </w:r>
      <w:r w:rsidR="006F1786">
        <w:t xml:space="preserve">Fortunately, our strong financial position, along with our water-tight </w:t>
      </w:r>
      <w:r w:rsidR="006500FB">
        <w:t>welfare procedures and strong sense of self-worth, have seen us through admira</w:t>
      </w:r>
      <w:r w:rsidR="00996944">
        <w:t>bly.</w:t>
      </w:r>
    </w:p>
    <w:p w14:paraId="73D3FBFD" w14:textId="77777777" w:rsidR="00996944" w:rsidRDefault="00996944" w:rsidP="00302B7A">
      <w:pPr>
        <w:pStyle w:val="ListParagraph"/>
      </w:pPr>
    </w:p>
    <w:p w14:paraId="09E7B2CF" w14:textId="77777777" w:rsidR="00996944" w:rsidRDefault="00996944" w:rsidP="00302B7A">
      <w:pPr>
        <w:pStyle w:val="ListParagraph"/>
      </w:pPr>
      <w:r>
        <w:t>Some highlights of the year that I would like to draw your attention to are:</w:t>
      </w:r>
    </w:p>
    <w:p w14:paraId="39532FF7" w14:textId="77777777" w:rsidR="00EC1950" w:rsidRDefault="00EC1950" w:rsidP="00EC1950">
      <w:pPr>
        <w:pStyle w:val="ListParagraph"/>
        <w:numPr>
          <w:ilvl w:val="0"/>
          <w:numId w:val="37"/>
        </w:numPr>
      </w:pPr>
      <w:r>
        <w:t>The ground refurbishments that were completed prior to season start</w:t>
      </w:r>
    </w:p>
    <w:p w14:paraId="299ACF44" w14:textId="77777777" w:rsidR="00C40B62" w:rsidRDefault="00C40B62" w:rsidP="00EC1950">
      <w:pPr>
        <w:pStyle w:val="ListParagraph"/>
        <w:numPr>
          <w:ilvl w:val="0"/>
          <w:numId w:val="37"/>
        </w:numPr>
      </w:pPr>
      <w:r>
        <w:t>The Centenary Event which was a roaring success</w:t>
      </w:r>
    </w:p>
    <w:p w14:paraId="23C7EC1D" w14:textId="77777777" w:rsidR="005E48E9" w:rsidRDefault="00C40B62" w:rsidP="00EC1950">
      <w:pPr>
        <w:pStyle w:val="ListParagraph"/>
        <w:numPr>
          <w:ilvl w:val="0"/>
          <w:numId w:val="37"/>
        </w:numPr>
      </w:pPr>
      <w:r>
        <w:t xml:space="preserve">The ability of all teams to hold their positions safely </w:t>
      </w:r>
      <w:r w:rsidR="005E48E9">
        <w:t>within their respective Leagues</w:t>
      </w:r>
    </w:p>
    <w:p w14:paraId="28E6567F" w14:textId="0846B8F2" w:rsidR="002C70F1" w:rsidRDefault="005E48E9" w:rsidP="00EC1950">
      <w:pPr>
        <w:pStyle w:val="ListParagraph"/>
        <w:numPr>
          <w:ilvl w:val="0"/>
          <w:numId w:val="37"/>
        </w:numPr>
      </w:pPr>
      <w:r>
        <w:t xml:space="preserve">Harry Doyle taking 35 League wickets for the 1sts </w:t>
      </w:r>
      <w:r w:rsidR="002C70F1">
        <w:t>aged 15</w:t>
      </w:r>
      <w:r w:rsidR="000044FE">
        <w:t xml:space="preserve"> years</w:t>
      </w:r>
    </w:p>
    <w:p w14:paraId="56F6E919" w14:textId="66A5D2DD" w:rsidR="001C2ED9" w:rsidRDefault="002C70F1" w:rsidP="00EC1950">
      <w:pPr>
        <w:pStyle w:val="ListParagraph"/>
        <w:numPr>
          <w:ilvl w:val="0"/>
          <w:numId w:val="37"/>
        </w:numPr>
      </w:pPr>
      <w:r>
        <w:t>Krish Barla scoring 450 League runs for the 2nds aged 14</w:t>
      </w:r>
      <w:r w:rsidR="00664A71">
        <w:t xml:space="preserve"> </w:t>
      </w:r>
      <w:r w:rsidR="000044FE">
        <w:t>years</w:t>
      </w:r>
    </w:p>
    <w:p w14:paraId="05037B6C" w14:textId="3C62C59A" w:rsidR="000044FE" w:rsidRDefault="000044FE" w:rsidP="00EC1950">
      <w:pPr>
        <w:pStyle w:val="ListParagraph"/>
        <w:numPr>
          <w:ilvl w:val="0"/>
          <w:numId w:val="37"/>
        </w:numPr>
      </w:pPr>
      <w:r>
        <w:t xml:space="preserve">The Sunday side’s management and it’s moulding into an </w:t>
      </w:r>
      <w:r w:rsidR="00696DD1">
        <w:t>academy format</w:t>
      </w:r>
    </w:p>
    <w:p w14:paraId="1A9AAB42" w14:textId="45BA23B3" w:rsidR="00696DD1" w:rsidRDefault="00696DD1" w:rsidP="00EC1950">
      <w:pPr>
        <w:pStyle w:val="ListParagraph"/>
        <w:numPr>
          <w:ilvl w:val="0"/>
          <w:numId w:val="37"/>
        </w:numPr>
      </w:pPr>
      <w:r>
        <w:t xml:space="preserve">The future-proofing of our financial position; </w:t>
      </w:r>
      <w:r w:rsidR="001B139C">
        <w:t xml:space="preserve">through increased membership fees, success within the sponsorship market, the adding </w:t>
      </w:r>
      <w:r w:rsidR="004D7F21">
        <w:t>of additional revenue streams and the implementation of a Club shop.</w:t>
      </w:r>
    </w:p>
    <w:p w14:paraId="254F9F7C" w14:textId="3E0C4AFB" w:rsidR="004D7F21" w:rsidRDefault="004D7F21" w:rsidP="00EC1950">
      <w:pPr>
        <w:pStyle w:val="ListParagraph"/>
        <w:numPr>
          <w:ilvl w:val="0"/>
          <w:numId w:val="37"/>
        </w:numPr>
      </w:pPr>
      <w:r>
        <w:t>The return of the Hale storm</w:t>
      </w:r>
    </w:p>
    <w:p w14:paraId="576E6A7C" w14:textId="77777777" w:rsidR="00BB6135" w:rsidRDefault="00BB6135" w:rsidP="00BB6135">
      <w:pPr>
        <w:pStyle w:val="ListParagraph"/>
        <w:ind w:left="1080"/>
      </w:pPr>
    </w:p>
    <w:p w14:paraId="152E8924" w14:textId="76D69CF6" w:rsidR="00AF4CD4" w:rsidRDefault="00BB6135" w:rsidP="00302B7A">
      <w:pPr>
        <w:pStyle w:val="ListParagraph"/>
      </w:pPr>
      <w:r>
        <w:t xml:space="preserve">I must also give thanks to our excellent Committee, </w:t>
      </w:r>
      <w:r w:rsidR="00A62428">
        <w:t>who, more th</w:t>
      </w:r>
      <w:r w:rsidR="008B470B">
        <w:t>a</w:t>
      </w:r>
      <w:r w:rsidR="00A62428">
        <w:t xml:space="preserve">n anything, have had to deal with me all year. There are differing levels of involvement at any Cricket Club, </w:t>
      </w:r>
      <w:r w:rsidR="00453574">
        <w:t>and ours is no different. We have relied on the same few faces for far too long</w:t>
      </w:r>
      <w:r w:rsidR="003857C6">
        <w:t xml:space="preserve">, however, we are now </w:t>
      </w:r>
      <w:r w:rsidR="003857C6">
        <w:lastRenderedPageBreak/>
        <w:t xml:space="preserve">entering a period where there is a bolstering of our number, </w:t>
      </w:r>
      <w:r w:rsidR="007E7DA3">
        <w:t>and whilst not necessarily lightening a work</w:t>
      </w:r>
      <w:r w:rsidR="008B470B">
        <w:t>-</w:t>
      </w:r>
      <w:r w:rsidR="007E7DA3">
        <w:t xml:space="preserve"> load, it at least allows people to focus </w:t>
      </w:r>
      <w:r w:rsidR="00FC075D">
        <w:t>on driving forward the position for which they are qualified and for which they volunteered.</w:t>
      </w:r>
    </w:p>
    <w:p w14:paraId="554C52BD" w14:textId="77777777" w:rsidR="00AF4CD4" w:rsidRDefault="00AF4CD4" w:rsidP="00302B7A">
      <w:pPr>
        <w:pStyle w:val="ListParagraph"/>
      </w:pPr>
    </w:p>
    <w:p w14:paraId="7CF92D3F" w14:textId="22AAA1A5" w:rsidR="005567B3" w:rsidRDefault="00AF4CD4" w:rsidP="00302B7A">
      <w:pPr>
        <w:pStyle w:val="ListParagraph"/>
      </w:pPr>
      <w:r>
        <w:t xml:space="preserve">I would like to offer my personal thanks to Dave King who this year steps down as </w:t>
      </w:r>
      <w:r w:rsidR="009708C6">
        <w:t xml:space="preserve">Secretary. Dave’s son Matt has now moved away from the area and started a career in the </w:t>
      </w:r>
      <w:r w:rsidR="00541E34">
        <w:t xml:space="preserve">Forces. The fact that Dave stayed with us for so long without this clear link to the </w:t>
      </w:r>
      <w:r w:rsidR="00272DED">
        <w:t xml:space="preserve">playing side of the Club is truly appreciated. Through many a meeting he has </w:t>
      </w:r>
      <w:r w:rsidR="00B6363B">
        <w:t>had to sit and listen to us bleat on about all the irrelevan</w:t>
      </w:r>
      <w:r w:rsidR="0002008B">
        <w:t>ce</w:t>
      </w:r>
      <w:r w:rsidR="00B6363B">
        <w:t>s of Club cricket</w:t>
      </w:r>
      <w:r w:rsidR="007775DE">
        <w:t xml:space="preserve">, and then try to make sense out of it in some form of minutes. </w:t>
      </w:r>
      <w:r w:rsidR="0083562D">
        <w:t>So, we thank him for doing it with such organisation and good grace. Later during this meeting</w:t>
      </w:r>
      <w:r w:rsidR="005567B3">
        <w:t>, I will be proposing that Dave is made a Vice President of the Club, and I have no doubt it will be seconded.</w:t>
      </w:r>
    </w:p>
    <w:p w14:paraId="396D4CD2" w14:textId="77777777" w:rsidR="00B44F1D" w:rsidRDefault="00B44F1D" w:rsidP="00302B7A">
      <w:pPr>
        <w:pStyle w:val="ListParagraph"/>
      </w:pPr>
    </w:p>
    <w:p w14:paraId="55B9351F" w14:textId="0707F882" w:rsidR="00A64984" w:rsidRDefault="00B44F1D" w:rsidP="00302B7A">
      <w:pPr>
        <w:pStyle w:val="ListParagraph"/>
      </w:pPr>
      <w:r>
        <w:t>Lastly</w:t>
      </w:r>
      <w:r w:rsidR="009E5D50">
        <w:t>,</w:t>
      </w:r>
      <w:r>
        <w:t xml:space="preserve"> I would like to comment on the overall health of our Club. </w:t>
      </w:r>
      <w:r w:rsidR="00672A60">
        <w:t xml:space="preserve">I feel that whilst the foundations are sound, and have steadily improved as the year has progressed, </w:t>
      </w:r>
      <w:r w:rsidR="002A0ED0">
        <w:t xml:space="preserve">our overall playing position is still very much underperforming. </w:t>
      </w:r>
      <w:r w:rsidR="00303DB2">
        <w:t xml:space="preserve">We are a “sleeping giant” of Lincolnshire Cricket and should always be aiming to place ourselves alongside Bracebridge Heath, Lindum and Nettleham. </w:t>
      </w:r>
      <w:r w:rsidR="00132198">
        <w:t xml:space="preserve">Whilst all Clubs go through peaks and troughs, </w:t>
      </w:r>
      <w:r w:rsidR="00034B9E">
        <w:t xml:space="preserve">it is now time for us to build on this stabilising period and return to the Premier League. </w:t>
      </w:r>
      <w:r w:rsidR="00E9496D">
        <w:t>I welcome the hopeful arrival of our Overseas player Danie Bothma</w:t>
      </w:r>
      <w:r w:rsidR="00926553">
        <w:t xml:space="preserve"> and look forward to seeing our youth talent continue to progress </w:t>
      </w:r>
      <w:r w:rsidR="00626F26">
        <w:t>through the senior sides. In 2022 we will be able to return to our changing rooms</w:t>
      </w:r>
      <w:r w:rsidR="002F5E4D">
        <w:t xml:space="preserve">, which we will be giving an uplift, hopefully this will </w:t>
      </w:r>
      <w:r w:rsidR="00867DD4">
        <w:t xml:space="preserve">align with the return of our marquee team to it’s rightful competitive level. </w:t>
      </w:r>
    </w:p>
    <w:p w14:paraId="1FFC69AB" w14:textId="77777777" w:rsidR="00A64984" w:rsidRDefault="00A64984" w:rsidP="00302B7A">
      <w:pPr>
        <w:pStyle w:val="ListParagraph"/>
      </w:pPr>
    </w:p>
    <w:p w14:paraId="69850ACE" w14:textId="77777777" w:rsidR="00A853A6" w:rsidRDefault="00A64984" w:rsidP="00302B7A">
      <w:pPr>
        <w:pStyle w:val="ListParagraph"/>
      </w:pPr>
      <w:r>
        <w:t>Finally, I would like to wish you all a strong winter, a Happy New Year</w:t>
      </w:r>
      <w:r w:rsidR="00A853A6">
        <w:t xml:space="preserve"> and I look forward to seeing you in the new season.</w:t>
      </w:r>
    </w:p>
    <w:p w14:paraId="69E8C5DA" w14:textId="77777777" w:rsidR="00155AEA" w:rsidRDefault="00A853A6" w:rsidP="00302B7A">
      <w:pPr>
        <w:pStyle w:val="ListParagraph"/>
      </w:pPr>
      <w:r>
        <w:t xml:space="preserve">Edward D Bosworth </w:t>
      </w:r>
      <w:r w:rsidR="00155AEA">
        <w:t>(Hartsholme CC, Chairman)</w:t>
      </w:r>
    </w:p>
    <w:p w14:paraId="748BDB7D" w14:textId="77777777" w:rsidR="000B61C2" w:rsidRPr="00C97D15" w:rsidRDefault="000B61C2" w:rsidP="00302B7A">
      <w:pPr>
        <w:pStyle w:val="ListParagraph"/>
      </w:pPr>
    </w:p>
    <w:p w14:paraId="6B1C70F9" w14:textId="4AEBED83" w:rsidR="00717980" w:rsidRPr="00C97D15" w:rsidRDefault="003E2373" w:rsidP="00783DD4">
      <w:pPr>
        <w:pStyle w:val="ListParagraph"/>
        <w:numPr>
          <w:ilvl w:val="0"/>
          <w:numId w:val="1"/>
        </w:numPr>
        <w:rPr>
          <w:b/>
        </w:rPr>
      </w:pPr>
      <w:r w:rsidRPr="00C97D15">
        <w:rPr>
          <w:b/>
        </w:rPr>
        <w:t>S</w:t>
      </w:r>
      <w:r w:rsidR="00E73645" w:rsidRPr="00C97D15">
        <w:rPr>
          <w:b/>
        </w:rPr>
        <w:t>ecretary’s report</w:t>
      </w:r>
    </w:p>
    <w:p w14:paraId="3D26EC21" w14:textId="77777777" w:rsidR="001133A2" w:rsidRPr="00C97D15" w:rsidRDefault="001133A2" w:rsidP="005C3315">
      <w:pPr>
        <w:pStyle w:val="ListParagraph"/>
      </w:pPr>
    </w:p>
    <w:p w14:paraId="7949C7B0" w14:textId="5AA9B079" w:rsidR="004B480F" w:rsidRDefault="00DD08CE" w:rsidP="00880F34">
      <w:pPr>
        <w:pStyle w:val="ListParagraph"/>
      </w:pPr>
      <w:r>
        <w:t>“</w:t>
      </w:r>
      <w:r w:rsidR="0038171F">
        <w:t xml:space="preserve">I would just like to thank everybody who has </w:t>
      </w:r>
      <w:r w:rsidR="00155AEA">
        <w:t>helped and guided me in my role as Club Secretary over the last 3 years and would like to wish Hartshol</w:t>
      </w:r>
      <w:r w:rsidR="00B37618">
        <w:t>m</w:t>
      </w:r>
      <w:r w:rsidR="00155AEA">
        <w:t>e Cricket Club every success in the future</w:t>
      </w:r>
      <w:r w:rsidR="00880F34">
        <w:t>.”</w:t>
      </w:r>
    </w:p>
    <w:p w14:paraId="3B1D6403" w14:textId="0DA8B24B" w:rsidR="00491546" w:rsidRDefault="00491546" w:rsidP="00880F34">
      <w:pPr>
        <w:pStyle w:val="ListParagraph"/>
      </w:pPr>
      <w:r>
        <w:t>Dave King (Hartsholme CC, Secretary)</w:t>
      </w:r>
    </w:p>
    <w:p w14:paraId="60253B2F" w14:textId="77777777" w:rsidR="00FC14AC" w:rsidRPr="00C97D15" w:rsidRDefault="00FC14AC" w:rsidP="005C3315">
      <w:pPr>
        <w:pStyle w:val="ListParagraph"/>
      </w:pPr>
    </w:p>
    <w:p w14:paraId="1B0179C1" w14:textId="22B4346A" w:rsidR="00507D0B" w:rsidRPr="00C97D15" w:rsidRDefault="00E73645" w:rsidP="00507D0B">
      <w:pPr>
        <w:pStyle w:val="ListParagraph"/>
        <w:numPr>
          <w:ilvl w:val="0"/>
          <w:numId w:val="1"/>
        </w:numPr>
        <w:rPr>
          <w:b/>
        </w:rPr>
      </w:pPr>
      <w:r w:rsidRPr="00C97D15">
        <w:rPr>
          <w:b/>
        </w:rPr>
        <w:t>Treasurers report</w:t>
      </w:r>
    </w:p>
    <w:p w14:paraId="764B8E36" w14:textId="77777777" w:rsidR="007176F5" w:rsidRPr="00C97D15" w:rsidRDefault="007176F5" w:rsidP="007176F5">
      <w:pPr>
        <w:pStyle w:val="ListParagraph"/>
        <w:rPr>
          <w:b/>
        </w:rPr>
      </w:pPr>
    </w:p>
    <w:p w14:paraId="0BF0547D" w14:textId="0F77990D" w:rsidR="000B71C6" w:rsidRDefault="00DD08CE" w:rsidP="007176F5">
      <w:pPr>
        <w:pStyle w:val="ListParagraph"/>
      </w:pPr>
      <w:r>
        <w:t>“</w:t>
      </w:r>
      <w:r w:rsidR="000B71C6">
        <w:t>The 201</w:t>
      </w:r>
      <w:r w:rsidR="00B37618">
        <w:t>0</w:t>
      </w:r>
      <w:r w:rsidR="000B71C6">
        <w:t>-202</w:t>
      </w:r>
      <w:r w:rsidR="00B37618">
        <w:t>1</w:t>
      </w:r>
      <w:r w:rsidR="000B71C6">
        <w:t xml:space="preserve"> period ends with a cash in the bank figure of £1</w:t>
      </w:r>
      <w:r w:rsidR="00E335E9">
        <w:t>9,551.63</w:t>
      </w:r>
      <w:r w:rsidR="000B71C6">
        <w:t xml:space="preserve"> </w:t>
      </w:r>
      <w:r w:rsidR="00E335E9">
        <w:t xml:space="preserve">(current account) </w:t>
      </w:r>
      <w:r w:rsidR="00EC3E16">
        <w:t xml:space="preserve">and £3035.33 (Grants account). This is </w:t>
      </w:r>
      <w:r w:rsidR="00826936">
        <w:t>the best position we have ever been in at an AGM.</w:t>
      </w:r>
    </w:p>
    <w:p w14:paraId="32CA5201" w14:textId="77777777" w:rsidR="00826936" w:rsidRDefault="00826936" w:rsidP="007176F5">
      <w:pPr>
        <w:pStyle w:val="ListParagraph"/>
      </w:pPr>
    </w:p>
    <w:p w14:paraId="480A1765" w14:textId="2A9F22FA" w:rsidR="00826936" w:rsidRDefault="006A7192" w:rsidP="007176F5">
      <w:pPr>
        <w:pStyle w:val="ListParagraph"/>
      </w:pPr>
      <w:r>
        <w:t xml:space="preserve">Total income was £26,487.07 and expenditure was £24, </w:t>
      </w:r>
      <w:r w:rsidR="00B34D33">
        <w:t>950.27</w:t>
      </w:r>
    </w:p>
    <w:p w14:paraId="43D7456B" w14:textId="77777777" w:rsidR="00B34D33" w:rsidRDefault="00B34D33" w:rsidP="007176F5">
      <w:pPr>
        <w:pStyle w:val="ListParagraph"/>
      </w:pPr>
    </w:p>
    <w:p w14:paraId="6C0B7492" w14:textId="7543CE31" w:rsidR="00B34D33" w:rsidRDefault="00B34D33" w:rsidP="007176F5">
      <w:pPr>
        <w:pStyle w:val="ListParagraph"/>
      </w:pPr>
      <w:r>
        <w:t>The main expenditure items were</w:t>
      </w:r>
    </w:p>
    <w:p w14:paraId="48162215" w14:textId="0A8A1774" w:rsidR="00B34D33" w:rsidRDefault="00B34D33" w:rsidP="007176F5">
      <w:pPr>
        <w:pStyle w:val="ListParagraph"/>
      </w:pPr>
      <w:r>
        <w:t>A</w:t>
      </w:r>
      <w:r>
        <w:tab/>
      </w:r>
      <w:r w:rsidR="00AA0DE7">
        <w:t>K</w:t>
      </w:r>
      <w:r>
        <w:t xml:space="preserve">it and equipment </w:t>
      </w:r>
      <w:r w:rsidR="00AA0DE7">
        <w:t>£2937.34</w:t>
      </w:r>
    </w:p>
    <w:p w14:paraId="2B89019F" w14:textId="1E36F784" w:rsidR="00AA0DE7" w:rsidRDefault="00AA0DE7" w:rsidP="007176F5">
      <w:pPr>
        <w:pStyle w:val="ListParagraph"/>
      </w:pPr>
      <w:r>
        <w:lastRenderedPageBreak/>
        <w:t>B</w:t>
      </w:r>
      <w:r>
        <w:tab/>
        <w:t>Coaching £</w:t>
      </w:r>
      <w:r w:rsidR="005D39EC">
        <w:t>5650.00, and numerous items under the ground heading totalling £12,528</w:t>
      </w:r>
      <w:r w:rsidR="00AF5258">
        <w:t>, £6640 of which will not be repeated next year.</w:t>
      </w:r>
    </w:p>
    <w:p w14:paraId="622FC348" w14:textId="43445A0E" w:rsidR="00AF5258" w:rsidRDefault="00AF5258" w:rsidP="007176F5">
      <w:pPr>
        <w:pStyle w:val="ListParagraph"/>
      </w:pPr>
      <w:r>
        <w:t xml:space="preserve">Income has increased </w:t>
      </w:r>
      <w:r w:rsidR="002E2D60">
        <w:t xml:space="preserve">mainly due to Grants obtained from various sources. </w:t>
      </w:r>
      <w:r w:rsidR="00146BFA">
        <w:t xml:space="preserve">Thank you to Ian Dovey for </w:t>
      </w:r>
      <w:r w:rsidR="00EE25C6">
        <w:t>sorting these.</w:t>
      </w:r>
    </w:p>
    <w:p w14:paraId="13147BE1" w14:textId="77777777" w:rsidR="00EE25C6" w:rsidRDefault="00EE25C6" w:rsidP="007176F5">
      <w:pPr>
        <w:pStyle w:val="ListParagraph"/>
      </w:pPr>
    </w:p>
    <w:p w14:paraId="3DDFBFD8" w14:textId="2FD3A9A7" w:rsidR="00EE25C6" w:rsidRDefault="00EE25C6" w:rsidP="007176F5">
      <w:pPr>
        <w:pStyle w:val="ListParagraph"/>
      </w:pPr>
      <w:r>
        <w:t>Also:</w:t>
      </w:r>
    </w:p>
    <w:p w14:paraId="7EB66175" w14:textId="373032C5" w:rsidR="00EE25C6" w:rsidRDefault="00676C98" w:rsidP="007176F5">
      <w:pPr>
        <w:pStyle w:val="ListParagraph"/>
      </w:pPr>
      <w:r>
        <w:t>Grants:</w:t>
      </w:r>
      <w:r>
        <w:tab/>
        <w:t>£6275</w:t>
      </w:r>
    </w:p>
    <w:p w14:paraId="42A2149D" w14:textId="77777777" w:rsidR="003F3984" w:rsidRDefault="00676C98" w:rsidP="007176F5">
      <w:pPr>
        <w:pStyle w:val="ListParagraph"/>
      </w:pPr>
      <w:r>
        <w:t>Increase in Members’ subscriptions</w:t>
      </w:r>
      <w:r w:rsidR="003F3984">
        <w:t xml:space="preserve"> £1095</w:t>
      </w:r>
    </w:p>
    <w:p w14:paraId="5B1CFBFB" w14:textId="77777777" w:rsidR="003F09CE" w:rsidRDefault="003F3984" w:rsidP="007176F5">
      <w:pPr>
        <w:pStyle w:val="ListParagraph"/>
      </w:pPr>
      <w:r>
        <w:t>Sponsors’ Boards £</w:t>
      </w:r>
      <w:r w:rsidR="003F09CE">
        <w:t>1350</w:t>
      </w:r>
    </w:p>
    <w:p w14:paraId="28186FE3" w14:textId="77777777" w:rsidR="003F09CE" w:rsidRDefault="003F09CE" w:rsidP="007176F5">
      <w:pPr>
        <w:pStyle w:val="ListParagraph"/>
      </w:pPr>
      <w:r>
        <w:t>Sale of shares £1000</w:t>
      </w:r>
    </w:p>
    <w:p w14:paraId="2FD1CDAE" w14:textId="77777777" w:rsidR="003F09CE" w:rsidRDefault="003F09CE" w:rsidP="007176F5">
      <w:pPr>
        <w:pStyle w:val="ListParagraph"/>
      </w:pPr>
      <w:r>
        <w:t>CASC rebate £727</w:t>
      </w:r>
    </w:p>
    <w:p w14:paraId="1F6BB551" w14:textId="77777777" w:rsidR="003F09CE" w:rsidRDefault="003F09CE" w:rsidP="007176F5">
      <w:pPr>
        <w:pStyle w:val="ListParagraph"/>
      </w:pPr>
    </w:p>
    <w:p w14:paraId="792E858A" w14:textId="60B8C424" w:rsidR="00676C98" w:rsidRDefault="00993152" w:rsidP="007176F5">
      <w:pPr>
        <w:pStyle w:val="ListParagraph"/>
      </w:pPr>
      <w:r>
        <w:t xml:space="preserve">Please note match fees are short £600 </w:t>
      </w:r>
      <w:r w:rsidR="0044597A">
        <w:t xml:space="preserve">because these were paid into the account </w:t>
      </w:r>
      <w:r w:rsidR="00103106">
        <w:t>post November and will be reflected in next year’s report.</w:t>
      </w:r>
    </w:p>
    <w:p w14:paraId="3E5F954C" w14:textId="77777777" w:rsidR="00103106" w:rsidRDefault="00103106" w:rsidP="007176F5">
      <w:pPr>
        <w:pStyle w:val="ListParagraph"/>
      </w:pPr>
    </w:p>
    <w:p w14:paraId="42A520D4" w14:textId="1D279C52" w:rsidR="00103106" w:rsidRDefault="00103106" w:rsidP="007176F5">
      <w:pPr>
        <w:pStyle w:val="ListParagraph"/>
      </w:pPr>
      <w:r>
        <w:t xml:space="preserve">Thanks go to Ed and Rob for starting the Sponsors’ Boards and Match Ball sponsorship. </w:t>
      </w:r>
      <w:r w:rsidR="008A32AD">
        <w:t xml:space="preserve">They have both done a fine job in this area and continue to add new sponsorship all the time, </w:t>
      </w:r>
      <w:r w:rsidR="00283375">
        <w:t>including Kit, Covers and nets.</w:t>
      </w:r>
    </w:p>
    <w:p w14:paraId="2F20E5D3" w14:textId="77777777" w:rsidR="00283375" w:rsidRDefault="00283375" w:rsidP="007176F5">
      <w:pPr>
        <w:pStyle w:val="ListParagraph"/>
      </w:pPr>
    </w:p>
    <w:p w14:paraId="37416C5D" w14:textId="1BCCE5E9" w:rsidR="00283375" w:rsidRDefault="00283375" w:rsidP="007176F5">
      <w:pPr>
        <w:pStyle w:val="ListParagraph"/>
      </w:pPr>
      <w:r>
        <w:t>This concludes the report.</w:t>
      </w:r>
    </w:p>
    <w:p w14:paraId="125E6822" w14:textId="4F42653B" w:rsidR="00491546" w:rsidRDefault="00491546" w:rsidP="007176F5">
      <w:pPr>
        <w:pStyle w:val="ListParagraph"/>
      </w:pPr>
      <w:r>
        <w:t>Adrian Bunn (Hartsholme CC, Treasurer)</w:t>
      </w:r>
    </w:p>
    <w:p w14:paraId="02F61097" w14:textId="77777777" w:rsidR="00283375" w:rsidRDefault="00283375" w:rsidP="007176F5">
      <w:pPr>
        <w:pStyle w:val="ListParagraph"/>
      </w:pPr>
    </w:p>
    <w:p w14:paraId="7B3A8A62" w14:textId="77777777" w:rsidR="00EE25C6" w:rsidRDefault="00EE25C6" w:rsidP="007176F5">
      <w:pPr>
        <w:pStyle w:val="ListParagraph"/>
      </w:pPr>
    </w:p>
    <w:p w14:paraId="0F43E6CD" w14:textId="77777777" w:rsidR="00783DD4" w:rsidRPr="00C97D15" w:rsidRDefault="0083204B" w:rsidP="00507D0B">
      <w:pPr>
        <w:pStyle w:val="ListParagraph"/>
        <w:numPr>
          <w:ilvl w:val="0"/>
          <w:numId w:val="1"/>
        </w:numPr>
        <w:rPr>
          <w:b/>
        </w:rPr>
      </w:pPr>
      <w:r w:rsidRPr="00C97D15">
        <w:rPr>
          <w:b/>
        </w:rPr>
        <w:t>Junior section annual report</w:t>
      </w:r>
      <w:r w:rsidR="009A71AD" w:rsidRPr="00C97D15">
        <w:rPr>
          <w:b/>
        </w:rPr>
        <w:t xml:space="preserve"> </w:t>
      </w:r>
    </w:p>
    <w:p w14:paraId="63ED9EB7" w14:textId="77777777" w:rsidR="002922FE" w:rsidRPr="00B30BE9" w:rsidRDefault="00B72CED" w:rsidP="007310EA">
      <w:pPr>
        <w:pStyle w:val="Body"/>
        <w:spacing w:after="160" w:line="259" w:lineRule="auto"/>
        <w:ind w:left="720"/>
        <w:rPr>
          <w:rFonts w:ascii="Arial" w:hAnsi="Arial"/>
          <w:sz w:val="18"/>
          <w:szCs w:val="18"/>
          <w:u w:color="000000"/>
          <w:lang w:val="en-US"/>
        </w:rPr>
      </w:pPr>
      <w:r w:rsidRPr="00B30BE9">
        <w:rPr>
          <w:rFonts w:ascii="Arial" w:hAnsi="Arial"/>
          <w:sz w:val="18"/>
          <w:szCs w:val="18"/>
          <w:u w:color="000000"/>
          <w:lang w:val="en-US"/>
        </w:rPr>
        <w:t>“</w:t>
      </w:r>
      <w:r w:rsidR="002922FE" w:rsidRPr="00B30BE9">
        <w:rPr>
          <w:rFonts w:ascii="Arial" w:hAnsi="Arial"/>
          <w:sz w:val="18"/>
          <w:szCs w:val="18"/>
          <w:u w:color="000000"/>
          <w:lang w:val="en-US"/>
        </w:rPr>
        <w:t xml:space="preserve">It goes without saying the last year has been unique. </w:t>
      </w:r>
    </w:p>
    <w:p w14:paraId="0BE3EEF9" w14:textId="77777777" w:rsidR="00607DD1" w:rsidRPr="00B30BE9" w:rsidRDefault="002922FE" w:rsidP="007310EA">
      <w:pPr>
        <w:pStyle w:val="Body"/>
        <w:spacing w:after="160" w:line="259" w:lineRule="auto"/>
        <w:ind w:left="720"/>
        <w:rPr>
          <w:rFonts w:ascii="Arial" w:hAnsi="Arial"/>
          <w:sz w:val="18"/>
          <w:szCs w:val="18"/>
          <w:u w:color="000000"/>
          <w:lang w:val="en-US"/>
        </w:rPr>
      </w:pPr>
      <w:r w:rsidRPr="00B30BE9">
        <w:rPr>
          <w:rFonts w:ascii="Arial" w:hAnsi="Arial"/>
          <w:sz w:val="18"/>
          <w:szCs w:val="18"/>
          <w:u w:color="000000"/>
          <w:lang w:val="en-US"/>
        </w:rPr>
        <w:t xml:space="preserve">We planned and </w:t>
      </w:r>
      <w:r w:rsidR="00B81640" w:rsidRPr="00B30BE9">
        <w:rPr>
          <w:rFonts w:ascii="Arial" w:hAnsi="Arial"/>
          <w:sz w:val="18"/>
          <w:szCs w:val="18"/>
          <w:u w:color="000000"/>
          <w:lang w:val="en-US"/>
        </w:rPr>
        <w:t xml:space="preserve">executed an ambitious programme of both softball and hardball cricket during the Summer </w:t>
      </w:r>
      <w:r w:rsidR="00607DD1" w:rsidRPr="00B30BE9">
        <w:rPr>
          <w:rFonts w:ascii="Arial" w:hAnsi="Arial"/>
          <w:sz w:val="18"/>
          <w:szCs w:val="18"/>
          <w:u w:color="000000"/>
          <w:lang w:val="en-US"/>
        </w:rPr>
        <w:t>outdoor season.</w:t>
      </w:r>
    </w:p>
    <w:p w14:paraId="02A1F863" w14:textId="77777777" w:rsidR="00607DD1" w:rsidRPr="00B30BE9" w:rsidRDefault="00607DD1" w:rsidP="007310EA">
      <w:pPr>
        <w:pStyle w:val="Body"/>
        <w:spacing w:after="160" w:line="259" w:lineRule="auto"/>
        <w:ind w:left="720"/>
        <w:rPr>
          <w:rFonts w:ascii="Arial" w:hAnsi="Arial"/>
          <w:sz w:val="18"/>
          <w:szCs w:val="18"/>
          <w:u w:color="000000"/>
          <w:lang w:val="en-US"/>
        </w:rPr>
      </w:pPr>
      <w:r w:rsidRPr="00B30BE9">
        <w:rPr>
          <w:rFonts w:ascii="Arial" w:hAnsi="Arial"/>
          <w:sz w:val="18"/>
          <w:szCs w:val="18"/>
          <w:u w:color="000000"/>
          <w:lang w:val="en-US"/>
        </w:rPr>
        <w:t>Sessions we have run were:</w:t>
      </w:r>
    </w:p>
    <w:p w14:paraId="36B1844F" w14:textId="77777777" w:rsidR="001F4EA1" w:rsidRPr="00B30BE9" w:rsidRDefault="00607DD1" w:rsidP="007310EA">
      <w:pPr>
        <w:pStyle w:val="Body"/>
        <w:spacing w:after="160" w:line="259" w:lineRule="auto"/>
        <w:ind w:left="720"/>
        <w:rPr>
          <w:rFonts w:ascii="Arial" w:hAnsi="Arial"/>
          <w:sz w:val="18"/>
          <w:szCs w:val="18"/>
          <w:u w:color="000000"/>
          <w:lang w:val="en-US"/>
        </w:rPr>
      </w:pPr>
      <w:r w:rsidRPr="00B30BE9">
        <w:rPr>
          <w:rFonts w:ascii="Arial" w:hAnsi="Arial"/>
          <w:sz w:val="18"/>
          <w:szCs w:val="18"/>
          <w:u w:color="000000"/>
          <w:lang w:val="en-US"/>
        </w:rPr>
        <w:t xml:space="preserve">ECB All Stars (5-8 years old) </w:t>
      </w:r>
      <w:r w:rsidR="008F24D6" w:rsidRPr="00B30BE9">
        <w:rPr>
          <w:rFonts w:ascii="Arial" w:hAnsi="Arial"/>
          <w:sz w:val="18"/>
          <w:szCs w:val="18"/>
          <w:u w:color="000000"/>
          <w:lang w:val="en-US"/>
        </w:rPr>
        <w:t>and ECB Dynamos (8-11 years old)</w:t>
      </w:r>
      <w:r w:rsidR="00B8617B" w:rsidRPr="00B30BE9">
        <w:rPr>
          <w:rFonts w:ascii="Arial" w:hAnsi="Arial"/>
          <w:sz w:val="18"/>
          <w:szCs w:val="18"/>
          <w:u w:color="000000"/>
          <w:lang w:val="en-US"/>
        </w:rPr>
        <w:t xml:space="preserve"> sessions on Saturday mornings. These had 26 and 18 participants. </w:t>
      </w:r>
      <w:r w:rsidR="008D54CB" w:rsidRPr="00B30BE9">
        <w:rPr>
          <w:rFonts w:ascii="Arial" w:hAnsi="Arial"/>
          <w:sz w:val="18"/>
          <w:szCs w:val="18"/>
          <w:u w:color="000000"/>
          <w:lang w:val="en-US"/>
        </w:rPr>
        <w:t xml:space="preserve">They ran for 8 sessions, but, due to bad weather, it took us till almost the end of July to get the sessions </w:t>
      </w:r>
      <w:r w:rsidR="007E1BBB" w:rsidRPr="00B30BE9">
        <w:rPr>
          <w:rFonts w:ascii="Arial" w:hAnsi="Arial"/>
          <w:sz w:val="18"/>
          <w:szCs w:val="18"/>
          <w:u w:color="000000"/>
          <w:lang w:val="en-US"/>
        </w:rPr>
        <w:t xml:space="preserve">finished. These sessions then continued </w:t>
      </w:r>
      <w:r w:rsidR="001F4EA1" w:rsidRPr="00B30BE9">
        <w:rPr>
          <w:rFonts w:ascii="Arial" w:hAnsi="Arial"/>
          <w:sz w:val="18"/>
          <w:szCs w:val="18"/>
          <w:u w:color="000000"/>
          <w:lang w:val="en-US"/>
        </w:rPr>
        <w:t>as Saturday Club sessions until the end of September.</w:t>
      </w:r>
    </w:p>
    <w:p w14:paraId="7C020A9D" w14:textId="77777777" w:rsidR="00EE24F9" w:rsidRPr="00B30BE9" w:rsidRDefault="003D767B" w:rsidP="007310EA">
      <w:pPr>
        <w:pStyle w:val="Body"/>
        <w:spacing w:after="160" w:line="259" w:lineRule="auto"/>
        <w:ind w:left="720"/>
        <w:rPr>
          <w:rFonts w:ascii="Arial" w:hAnsi="Arial"/>
          <w:sz w:val="18"/>
          <w:szCs w:val="18"/>
          <w:u w:color="000000"/>
          <w:lang w:val="en-US"/>
        </w:rPr>
      </w:pPr>
      <w:r w:rsidRPr="00B30BE9">
        <w:rPr>
          <w:rFonts w:ascii="Arial" w:hAnsi="Arial"/>
          <w:sz w:val="18"/>
          <w:szCs w:val="18"/>
          <w:u w:color="000000"/>
          <w:lang w:val="en-US"/>
        </w:rPr>
        <w:t xml:space="preserve">Alongside that we ran Friday event Club sessions, for soft and hard ball Club members and </w:t>
      </w:r>
      <w:r w:rsidR="00EE24F9" w:rsidRPr="00B30BE9">
        <w:rPr>
          <w:rFonts w:ascii="Arial" w:hAnsi="Arial"/>
          <w:sz w:val="18"/>
          <w:szCs w:val="18"/>
          <w:u w:color="000000"/>
          <w:lang w:val="en-US"/>
        </w:rPr>
        <w:t>a girls only session on Monday evenings.</w:t>
      </w:r>
    </w:p>
    <w:p w14:paraId="5817CFC9" w14:textId="77777777" w:rsidR="00A36A2F" w:rsidRPr="00B30BE9" w:rsidRDefault="00EE24F9" w:rsidP="007310EA">
      <w:pPr>
        <w:pStyle w:val="Body"/>
        <w:spacing w:after="160" w:line="259" w:lineRule="auto"/>
        <w:ind w:left="720"/>
        <w:rPr>
          <w:rFonts w:ascii="Arial" w:hAnsi="Arial"/>
          <w:sz w:val="18"/>
          <w:szCs w:val="18"/>
          <w:u w:color="000000"/>
          <w:lang w:val="en-US"/>
        </w:rPr>
      </w:pPr>
      <w:r w:rsidRPr="00B30BE9">
        <w:rPr>
          <w:rFonts w:ascii="Arial" w:hAnsi="Arial"/>
          <w:sz w:val="18"/>
          <w:szCs w:val="18"/>
          <w:u w:color="000000"/>
          <w:lang w:val="en-US"/>
        </w:rPr>
        <w:t xml:space="preserve">In the Summer half-term holidays and Summer school holidays we ran </w:t>
      </w:r>
      <w:r w:rsidR="00F07BCD" w:rsidRPr="00B30BE9">
        <w:rPr>
          <w:rFonts w:ascii="Arial" w:hAnsi="Arial"/>
          <w:sz w:val="18"/>
          <w:szCs w:val="18"/>
          <w:u w:color="000000"/>
          <w:lang w:val="en-US"/>
        </w:rPr>
        <w:t xml:space="preserve">21 day-time sessions of soft and hardball cricket with 56 </w:t>
      </w:r>
      <w:r w:rsidR="00A36A2F" w:rsidRPr="00B30BE9">
        <w:rPr>
          <w:rFonts w:ascii="Arial" w:hAnsi="Arial"/>
          <w:sz w:val="18"/>
          <w:szCs w:val="18"/>
          <w:u w:color="000000"/>
          <w:lang w:val="en-US"/>
        </w:rPr>
        <w:t>different softballers and 35 different hardballers taking part.</w:t>
      </w:r>
    </w:p>
    <w:p w14:paraId="7368BDF9" w14:textId="77777777" w:rsidR="008763B0" w:rsidRPr="00B30BE9" w:rsidRDefault="00272F7F" w:rsidP="007310EA">
      <w:pPr>
        <w:pStyle w:val="Body"/>
        <w:spacing w:after="160" w:line="259" w:lineRule="auto"/>
        <w:ind w:left="720"/>
        <w:rPr>
          <w:rFonts w:ascii="Arial" w:hAnsi="Arial"/>
          <w:sz w:val="18"/>
          <w:szCs w:val="18"/>
          <w:u w:color="000000"/>
          <w:lang w:val="en-US"/>
        </w:rPr>
      </w:pPr>
      <w:r w:rsidRPr="00B30BE9">
        <w:rPr>
          <w:rFonts w:ascii="Arial" w:hAnsi="Arial"/>
          <w:sz w:val="18"/>
          <w:szCs w:val="18"/>
          <w:u w:color="000000"/>
          <w:lang w:val="en-US"/>
        </w:rPr>
        <w:t xml:space="preserve">The Club is indebted to all it’s committed coaches. I hope I don’t miss anybody, </w:t>
      </w:r>
      <w:r w:rsidR="007258AB" w:rsidRPr="00B30BE9">
        <w:rPr>
          <w:rFonts w:ascii="Arial" w:hAnsi="Arial"/>
          <w:sz w:val="18"/>
          <w:szCs w:val="18"/>
          <w:u w:color="000000"/>
          <w:lang w:val="en-US"/>
        </w:rPr>
        <w:t xml:space="preserve">Adrian, Ash, Jeremy Jones, Andy Perry, </w:t>
      </w:r>
      <w:r w:rsidR="002C336D" w:rsidRPr="00B30BE9">
        <w:rPr>
          <w:rFonts w:ascii="Arial" w:hAnsi="Arial"/>
          <w:sz w:val="18"/>
          <w:szCs w:val="18"/>
          <w:u w:color="000000"/>
          <w:lang w:val="en-US"/>
        </w:rPr>
        <w:t xml:space="preserve">Matt Sorby, Stuart Bell, Kirsti Wilkinsonall ably backed up by Lisa Roberts </w:t>
      </w:r>
      <w:r w:rsidR="00573D47" w:rsidRPr="00B30BE9">
        <w:rPr>
          <w:rFonts w:ascii="Arial" w:hAnsi="Arial"/>
          <w:sz w:val="18"/>
          <w:szCs w:val="18"/>
          <w:u w:color="000000"/>
          <w:lang w:val="en-US"/>
        </w:rPr>
        <w:t>our Child Protection officer and all the Parents and Grandparents</w:t>
      </w:r>
      <w:r w:rsidR="00B2112A" w:rsidRPr="00B30BE9">
        <w:rPr>
          <w:rFonts w:ascii="Arial" w:hAnsi="Arial"/>
          <w:sz w:val="18"/>
          <w:szCs w:val="18"/>
          <w:u w:color="000000"/>
          <w:lang w:val="en-US"/>
        </w:rPr>
        <w:t xml:space="preserve"> etc. A word of thanks too for the coaches from </w:t>
      </w:r>
      <w:r w:rsidR="00CB74ED" w:rsidRPr="00B30BE9">
        <w:rPr>
          <w:rFonts w:ascii="Arial" w:hAnsi="Arial"/>
          <w:sz w:val="18"/>
          <w:szCs w:val="18"/>
          <w:u w:color="000000"/>
          <w:lang w:val="en-US"/>
        </w:rPr>
        <w:t>Complete Coaching Solutions, ie James Ward, Callum</w:t>
      </w:r>
      <w:r w:rsidR="00B778DD" w:rsidRPr="00B30BE9">
        <w:rPr>
          <w:rFonts w:ascii="Arial" w:hAnsi="Arial"/>
          <w:sz w:val="18"/>
          <w:szCs w:val="18"/>
          <w:u w:color="000000"/>
          <w:lang w:val="en-US"/>
        </w:rPr>
        <w:t xml:space="preserve"> and Dan who also went into Hartsholme Academy </w:t>
      </w:r>
      <w:r w:rsidR="008763B0" w:rsidRPr="00B30BE9">
        <w:rPr>
          <w:rFonts w:ascii="Arial" w:hAnsi="Arial"/>
          <w:sz w:val="18"/>
          <w:szCs w:val="18"/>
          <w:u w:color="000000"/>
          <w:lang w:val="en-US"/>
        </w:rPr>
        <w:t xml:space="preserve">on HCC behalf. </w:t>
      </w:r>
    </w:p>
    <w:p w14:paraId="7FF17323" w14:textId="77777777" w:rsidR="00C945F8" w:rsidRPr="00B30BE9" w:rsidRDefault="008763B0" w:rsidP="007310EA">
      <w:pPr>
        <w:pStyle w:val="Body"/>
        <w:spacing w:after="160" w:line="259" w:lineRule="auto"/>
        <w:ind w:left="720"/>
        <w:rPr>
          <w:rFonts w:ascii="Arial" w:hAnsi="Arial"/>
          <w:sz w:val="18"/>
          <w:szCs w:val="18"/>
          <w:u w:color="000000"/>
          <w:lang w:val="en-US"/>
        </w:rPr>
      </w:pPr>
      <w:r w:rsidRPr="00B30BE9">
        <w:rPr>
          <w:rFonts w:ascii="Arial" w:hAnsi="Arial"/>
          <w:sz w:val="18"/>
          <w:szCs w:val="18"/>
          <w:u w:color="000000"/>
          <w:lang w:val="en-US"/>
        </w:rPr>
        <w:t xml:space="preserve">Jeremy Jones also went into Hartsholme Academy and Sir Francis Hill </w:t>
      </w:r>
      <w:r w:rsidR="00C945F8" w:rsidRPr="00B30BE9">
        <w:rPr>
          <w:rFonts w:ascii="Arial" w:hAnsi="Arial"/>
          <w:sz w:val="18"/>
          <w:szCs w:val="18"/>
          <w:u w:color="000000"/>
          <w:lang w:val="en-US"/>
        </w:rPr>
        <w:t>School.</w:t>
      </w:r>
    </w:p>
    <w:p w14:paraId="45D74DC5" w14:textId="77777777" w:rsidR="00D24533" w:rsidRPr="00B30BE9" w:rsidRDefault="00C945F8" w:rsidP="007310EA">
      <w:pPr>
        <w:pStyle w:val="Body"/>
        <w:spacing w:after="160" w:line="259" w:lineRule="auto"/>
        <w:ind w:left="720"/>
        <w:rPr>
          <w:rFonts w:ascii="Arial" w:hAnsi="Arial"/>
          <w:sz w:val="18"/>
          <w:szCs w:val="18"/>
          <w:u w:color="000000"/>
          <w:lang w:val="en-US"/>
        </w:rPr>
      </w:pPr>
      <w:r w:rsidRPr="00B30BE9">
        <w:rPr>
          <w:rFonts w:ascii="Arial" w:hAnsi="Arial"/>
          <w:sz w:val="18"/>
          <w:szCs w:val="18"/>
          <w:u w:color="000000"/>
          <w:lang w:val="en-US"/>
        </w:rPr>
        <w:t xml:space="preserve">Well done Parents for putting up with all the electronic </w:t>
      </w:r>
      <w:r w:rsidR="004306A5" w:rsidRPr="00B30BE9">
        <w:rPr>
          <w:rFonts w:ascii="Arial" w:hAnsi="Arial"/>
          <w:sz w:val="18"/>
          <w:szCs w:val="18"/>
          <w:u w:color="000000"/>
          <w:lang w:val="en-US"/>
        </w:rPr>
        <w:t>form-filling I generated and for the transferring of all monies.</w:t>
      </w:r>
      <w:r w:rsidR="00D6265A" w:rsidRPr="00B30BE9">
        <w:rPr>
          <w:rFonts w:ascii="Arial" w:hAnsi="Arial"/>
          <w:sz w:val="18"/>
          <w:szCs w:val="18"/>
          <w:u w:color="000000"/>
          <w:lang w:val="en-US"/>
        </w:rPr>
        <w:t xml:space="preserve"> Finally, thanks to all the kids too, for </w:t>
      </w:r>
      <w:r w:rsidR="00D24533" w:rsidRPr="00B30BE9">
        <w:rPr>
          <w:rFonts w:ascii="Arial" w:hAnsi="Arial"/>
          <w:sz w:val="18"/>
          <w:szCs w:val="18"/>
          <w:u w:color="000000"/>
          <w:lang w:val="en-US"/>
        </w:rPr>
        <w:t>wanting to play Cricket, the best game in the world.</w:t>
      </w:r>
    </w:p>
    <w:p w14:paraId="669D93AD" w14:textId="77777777" w:rsidR="00916EE5" w:rsidRPr="00B30BE9" w:rsidRDefault="00D24533" w:rsidP="007310EA">
      <w:pPr>
        <w:pStyle w:val="Body"/>
        <w:spacing w:after="160" w:line="259" w:lineRule="auto"/>
        <w:ind w:left="720"/>
        <w:rPr>
          <w:rFonts w:ascii="Arial" w:hAnsi="Arial"/>
          <w:sz w:val="18"/>
          <w:szCs w:val="18"/>
          <w:u w:color="000000"/>
          <w:lang w:val="en-US"/>
        </w:rPr>
      </w:pPr>
      <w:r w:rsidRPr="00B30BE9">
        <w:rPr>
          <w:rFonts w:ascii="Arial" w:hAnsi="Arial"/>
          <w:sz w:val="18"/>
          <w:szCs w:val="18"/>
          <w:u w:color="000000"/>
          <w:lang w:val="en-US"/>
        </w:rPr>
        <w:t xml:space="preserve">In competitive cricket we ran 2x </w:t>
      </w:r>
      <w:r w:rsidR="002B71BB" w:rsidRPr="00B30BE9">
        <w:rPr>
          <w:rFonts w:ascii="Arial" w:hAnsi="Arial"/>
          <w:sz w:val="18"/>
          <w:szCs w:val="18"/>
          <w:u w:color="000000"/>
          <w:lang w:val="en-US"/>
        </w:rPr>
        <w:t>Under 9s, an U10s an U11s U13s and an U15s team.</w:t>
      </w:r>
      <w:r w:rsidR="00916EE5" w:rsidRPr="00B30BE9">
        <w:rPr>
          <w:rFonts w:ascii="Arial" w:hAnsi="Arial"/>
          <w:sz w:val="18"/>
          <w:szCs w:val="18"/>
          <w:u w:color="000000"/>
          <w:lang w:val="en-US"/>
        </w:rPr>
        <w:t xml:space="preserve"> </w:t>
      </w:r>
    </w:p>
    <w:p w14:paraId="34838198" w14:textId="16C9C5EA" w:rsidR="007310EA" w:rsidRPr="00B30BE9" w:rsidRDefault="00916EE5" w:rsidP="000E383F">
      <w:pPr>
        <w:pStyle w:val="Body"/>
        <w:spacing w:after="160" w:line="259" w:lineRule="auto"/>
        <w:ind w:left="720"/>
        <w:rPr>
          <w:rFonts w:ascii="Arial" w:hAnsi="Arial"/>
          <w:sz w:val="18"/>
          <w:szCs w:val="18"/>
          <w:u w:color="000000"/>
          <w:lang w:val="en-US"/>
        </w:rPr>
      </w:pPr>
      <w:r w:rsidRPr="00B30BE9">
        <w:rPr>
          <w:rFonts w:ascii="Arial" w:hAnsi="Arial"/>
          <w:sz w:val="18"/>
          <w:szCs w:val="18"/>
          <w:u w:color="000000"/>
          <w:lang w:val="en-US"/>
        </w:rPr>
        <w:lastRenderedPageBreak/>
        <w:t xml:space="preserve">We managed to cram in quite a few games at all age groups. </w:t>
      </w:r>
      <w:r w:rsidR="008D54CB" w:rsidRPr="00B30BE9">
        <w:rPr>
          <w:rFonts w:ascii="Arial" w:hAnsi="Arial"/>
          <w:sz w:val="18"/>
          <w:szCs w:val="18"/>
          <w:u w:color="000000"/>
          <w:lang w:val="en-US"/>
        </w:rPr>
        <w:t xml:space="preserve"> </w:t>
      </w:r>
    </w:p>
    <w:p w14:paraId="12B27A75" w14:textId="3B157FF4" w:rsidR="00AB0A71" w:rsidRPr="00B30BE9" w:rsidRDefault="00AB0A71" w:rsidP="000E383F">
      <w:pPr>
        <w:pStyle w:val="Body"/>
        <w:spacing w:after="160" w:line="259" w:lineRule="auto"/>
        <w:ind w:left="720"/>
        <w:rPr>
          <w:rFonts w:ascii="Arial" w:eastAsia="Arial" w:hAnsi="Arial" w:cs="Arial"/>
          <w:sz w:val="18"/>
          <w:szCs w:val="18"/>
          <w:u w:color="000000"/>
        </w:rPr>
      </w:pPr>
      <w:r w:rsidRPr="00B30BE9">
        <w:rPr>
          <w:rFonts w:ascii="Arial" w:hAnsi="Arial"/>
          <w:sz w:val="18"/>
          <w:szCs w:val="18"/>
          <w:u w:color="000000"/>
          <w:lang w:val="en-US"/>
        </w:rPr>
        <w:t>Ian Dovey (Hartsholme CC, Youth Development Manager)</w:t>
      </w:r>
    </w:p>
    <w:p w14:paraId="53B5EF6D" w14:textId="77777777" w:rsidR="0002313C" w:rsidRPr="00C97D15" w:rsidRDefault="0002313C" w:rsidP="0002313C">
      <w:pPr>
        <w:pStyle w:val="ListParagraph"/>
        <w:ind w:left="1440"/>
        <w:rPr>
          <w:color w:val="FF0000"/>
        </w:rPr>
      </w:pPr>
    </w:p>
    <w:p w14:paraId="05AF0091" w14:textId="4E961E46" w:rsidR="00507D0B" w:rsidRPr="00C97D15" w:rsidRDefault="0083204B" w:rsidP="00507D0B">
      <w:pPr>
        <w:pStyle w:val="ListParagraph"/>
        <w:numPr>
          <w:ilvl w:val="0"/>
          <w:numId w:val="1"/>
        </w:numPr>
        <w:rPr>
          <w:b/>
        </w:rPr>
      </w:pPr>
      <w:r w:rsidRPr="00C97D15">
        <w:rPr>
          <w:b/>
        </w:rPr>
        <w:t>Election of officers</w:t>
      </w:r>
    </w:p>
    <w:p w14:paraId="25B57798" w14:textId="77777777" w:rsidR="00CC4879" w:rsidRPr="00C97D15" w:rsidRDefault="00CC4879" w:rsidP="00CC4879">
      <w:pPr>
        <w:pStyle w:val="ListParagraph"/>
        <w:rPr>
          <w:b/>
        </w:rPr>
      </w:pPr>
    </w:p>
    <w:p w14:paraId="3DB9CF8C" w14:textId="77777777" w:rsidR="0083204B" w:rsidRPr="00C97D15" w:rsidRDefault="0083204B" w:rsidP="0083204B">
      <w:pPr>
        <w:pStyle w:val="ListParagraph"/>
        <w:numPr>
          <w:ilvl w:val="0"/>
          <w:numId w:val="30"/>
        </w:numPr>
        <w:rPr>
          <w:b/>
        </w:rPr>
      </w:pPr>
      <w:r w:rsidRPr="00C97D15">
        <w:rPr>
          <w:b/>
        </w:rPr>
        <w:t>President</w:t>
      </w:r>
    </w:p>
    <w:p w14:paraId="1C5BF2B9" w14:textId="77777777" w:rsidR="00CC4879" w:rsidRPr="00C97D15" w:rsidRDefault="00CC4879" w:rsidP="00A32B20">
      <w:pPr>
        <w:pStyle w:val="ListParagraph"/>
        <w:ind w:left="1080"/>
      </w:pPr>
    </w:p>
    <w:p w14:paraId="0E7B53EA" w14:textId="15ECDBEC" w:rsidR="00A32B20" w:rsidRPr="00C97D15" w:rsidRDefault="00CC4879" w:rsidP="00A32B20">
      <w:pPr>
        <w:pStyle w:val="ListParagraph"/>
        <w:ind w:left="1080"/>
      </w:pPr>
      <w:r w:rsidRPr="00C97D15">
        <w:t xml:space="preserve">Chris Keywood (Re-elected) – </w:t>
      </w:r>
      <w:r w:rsidR="00CD2358">
        <w:t>Adrian Bunn</w:t>
      </w:r>
      <w:r w:rsidRPr="00C97D15">
        <w:t xml:space="preserve"> proposed,</w:t>
      </w:r>
      <w:r w:rsidR="00A32B20" w:rsidRPr="00C97D15">
        <w:t xml:space="preserve"> </w:t>
      </w:r>
      <w:r w:rsidR="00CD2358">
        <w:t>Jason Roberts</w:t>
      </w:r>
      <w:r w:rsidR="00594ACE" w:rsidRPr="00C97D15">
        <w:t xml:space="preserve"> </w:t>
      </w:r>
      <w:r w:rsidR="00A32B20" w:rsidRPr="00C97D15">
        <w:t>seconded</w:t>
      </w:r>
      <w:r w:rsidRPr="00C97D15">
        <w:t>.</w:t>
      </w:r>
    </w:p>
    <w:p w14:paraId="2C4EEE08" w14:textId="77777777" w:rsidR="0083204B" w:rsidRPr="00C97D15" w:rsidRDefault="0083204B" w:rsidP="0083204B">
      <w:pPr>
        <w:pStyle w:val="ListParagraph"/>
        <w:ind w:left="1080"/>
        <w:rPr>
          <w:b/>
        </w:rPr>
      </w:pPr>
    </w:p>
    <w:p w14:paraId="6B0E8152" w14:textId="77777777" w:rsidR="0083204B" w:rsidRPr="00C97D15" w:rsidRDefault="0083204B" w:rsidP="0083204B">
      <w:pPr>
        <w:pStyle w:val="ListParagraph"/>
        <w:numPr>
          <w:ilvl w:val="0"/>
          <w:numId w:val="30"/>
        </w:numPr>
        <w:rPr>
          <w:b/>
        </w:rPr>
      </w:pPr>
      <w:r w:rsidRPr="00C97D15">
        <w:rPr>
          <w:b/>
        </w:rPr>
        <w:t>Life Members</w:t>
      </w:r>
    </w:p>
    <w:p w14:paraId="26840D85" w14:textId="77777777" w:rsidR="00CC4879" w:rsidRPr="00C97D15" w:rsidRDefault="00CC4879" w:rsidP="00A32B20">
      <w:pPr>
        <w:pStyle w:val="ListParagraph"/>
        <w:ind w:left="1080"/>
        <w:rPr>
          <w:b/>
        </w:rPr>
      </w:pPr>
    </w:p>
    <w:p w14:paraId="33075BFE" w14:textId="77777777" w:rsidR="0083204B" w:rsidRPr="00C97D15" w:rsidRDefault="00CC4879" w:rsidP="00CC4879">
      <w:pPr>
        <w:pStyle w:val="ListParagraph"/>
        <w:ind w:left="1080"/>
      </w:pPr>
      <w:r w:rsidRPr="00C97D15">
        <w:t>None proposed.</w:t>
      </w:r>
    </w:p>
    <w:p w14:paraId="3C60ED59" w14:textId="77777777" w:rsidR="00CC4879" w:rsidRPr="00C97D15" w:rsidRDefault="00CC4879" w:rsidP="00CC4879">
      <w:pPr>
        <w:pStyle w:val="ListParagraph"/>
        <w:ind w:left="1080"/>
        <w:rPr>
          <w:b/>
        </w:rPr>
      </w:pPr>
    </w:p>
    <w:p w14:paraId="6D7E5382" w14:textId="77777777" w:rsidR="0083204B" w:rsidRPr="00C97D15" w:rsidRDefault="0083204B" w:rsidP="0083204B">
      <w:pPr>
        <w:pStyle w:val="ListParagraph"/>
        <w:numPr>
          <w:ilvl w:val="0"/>
          <w:numId w:val="30"/>
        </w:numPr>
        <w:rPr>
          <w:b/>
        </w:rPr>
      </w:pPr>
      <w:r w:rsidRPr="00C97D15">
        <w:rPr>
          <w:b/>
        </w:rPr>
        <w:t>Vice Presidents</w:t>
      </w:r>
    </w:p>
    <w:p w14:paraId="22569CD0" w14:textId="77777777" w:rsidR="0083204B" w:rsidRPr="00C97D15" w:rsidRDefault="0083204B" w:rsidP="0083204B">
      <w:pPr>
        <w:pStyle w:val="ListParagraph"/>
        <w:rPr>
          <w:b/>
        </w:rPr>
      </w:pPr>
    </w:p>
    <w:p w14:paraId="6FCA9154" w14:textId="2A6443DF" w:rsidR="00594ACE" w:rsidRDefault="002139F9" w:rsidP="00CC4879">
      <w:pPr>
        <w:pStyle w:val="ListParagraph"/>
        <w:ind w:left="1080"/>
      </w:pPr>
      <w:r>
        <w:t>Dav</w:t>
      </w:r>
      <w:r w:rsidR="008507D6">
        <w:t>e King</w:t>
      </w:r>
      <w:r>
        <w:t xml:space="preserve"> (Elected) – Ed Bosworth proposed, </w:t>
      </w:r>
      <w:r w:rsidR="008507D6">
        <w:t>Rob Thorpe</w:t>
      </w:r>
      <w:r>
        <w:t xml:space="preserve"> seconded.</w:t>
      </w:r>
    </w:p>
    <w:p w14:paraId="49364571" w14:textId="77777777" w:rsidR="0083204B" w:rsidRPr="00C97D15" w:rsidRDefault="0083204B" w:rsidP="0083204B">
      <w:pPr>
        <w:pStyle w:val="ListParagraph"/>
        <w:ind w:left="1080"/>
        <w:rPr>
          <w:b/>
        </w:rPr>
      </w:pPr>
    </w:p>
    <w:p w14:paraId="4212D8B1" w14:textId="77777777" w:rsidR="0083204B" w:rsidRPr="00C97D15" w:rsidRDefault="0083204B" w:rsidP="0083204B">
      <w:pPr>
        <w:pStyle w:val="ListParagraph"/>
        <w:numPr>
          <w:ilvl w:val="0"/>
          <w:numId w:val="30"/>
        </w:numPr>
        <w:rPr>
          <w:b/>
        </w:rPr>
      </w:pPr>
      <w:r w:rsidRPr="00C97D15">
        <w:rPr>
          <w:b/>
        </w:rPr>
        <w:t>Chairman</w:t>
      </w:r>
    </w:p>
    <w:p w14:paraId="680FD391" w14:textId="253E7DD8" w:rsidR="0083204B" w:rsidRPr="00C97D15" w:rsidRDefault="002139F9" w:rsidP="0083204B">
      <w:pPr>
        <w:ind w:left="1080"/>
      </w:pPr>
      <w:r>
        <w:t>Ed Bosworth (</w:t>
      </w:r>
      <w:r w:rsidR="00584289">
        <w:t>Re-</w:t>
      </w:r>
      <w:r>
        <w:t>Elected)</w:t>
      </w:r>
      <w:r w:rsidR="00CC4879" w:rsidRPr="00C97D15">
        <w:t xml:space="preserve"> – </w:t>
      </w:r>
      <w:r w:rsidR="00584289">
        <w:t>Stephen Wilkinson</w:t>
      </w:r>
      <w:r w:rsidR="007310EA" w:rsidRPr="00C97D15">
        <w:t xml:space="preserve"> proposed, </w:t>
      </w:r>
      <w:r w:rsidR="00584289">
        <w:t>Jason Roberts</w:t>
      </w:r>
      <w:r w:rsidR="007310EA" w:rsidRPr="00C97D15">
        <w:t xml:space="preserve"> seconded.</w:t>
      </w:r>
    </w:p>
    <w:p w14:paraId="423456A4" w14:textId="77777777" w:rsidR="0083204B" w:rsidRPr="00C97D15" w:rsidRDefault="0083204B" w:rsidP="0083204B">
      <w:pPr>
        <w:pStyle w:val="ListParagraph"/>
        <w:numPr>
          <w:ilvl w:val="0"/>
          <w:numId w:val="30"/>
        </w:numPr>
        <w:rPr>
          <w:b/>
        </w:rPr>
      </w:pPr>
      <w:r w:rsidRPr="00C97D15">
        <w:rPr>
          <w:b/>
        </w:rPr>
        <w:t>Treasurer</w:t>
      </w:r>
    </w:p>
    <w:p w14:paraId="6CEC99CE" w14:textId="77777777" w:rsidR="0083204B" w:rsidRPr="00C97D15" w:rsidRDefault="0083204B" w:rsidP="0083204B">
      <w:pPr>
        <w:pStyle w:val="ListParagraph"/>
        <w:rPr>
          <w:b/>
        </w:rPr>
      </w:pPr>
    </w:p>
    <w:p w14:paraId="4BD577EF" w14:textId="576F056A" w:rsidR="00594ACE" w:rsidRPr="00C97D15" w:rsidRDefault="00CC4879" w:rsidP="00CC4879">
      <w:pPr>
        <w:pStyle w:val="ListParagraph"/>
        <w:ind w:left="1080"/>
      </w:pPr>
      <w:r w:rsidRPr="00C97D15">
        <w:t xml:space="preserve">Adrian Bunn (Re-Elected) – </w:t>
      </w:r>
      <w:r w:rsidR="00B371FE">
        <w:t>Ed Bosworth</w:t>
      </w:r>
      <w:r w:rsidRPr="00C97D15">
        <w:t xml:space="preserve"> proposed, </w:t>
      </w:r>
      <w:r w:rsidR="00B371FE">
        <w:t>Chris Keywood</w:t>
      </w:r>
      <w:r w:rsidRPr="00C97D15">
        <w:t xml:space="preserve"> Seconded. </w:t>
      </w:r>
    </w:p>
    <w:p w14:paraId="5766EEA7" w14:textId="77777777" w:rsidR="0083204B" w:rsidRPr="00C97D15" w:rsidRDefault="0083204B" w:rsidP="0083204B">
      <w:pPr>
        <w:pStyle w:val="ListParagraph"/>
        <w:ind w:left="1080"/>
        <w:rPr>
          <w:b/>
        </w:rPr>
      </w:pPr>
    </w:p>
    <w:p w14:paraId="22DE6CEA" w14:textId="77777777" w:rsidR="0083204B" w:rsidRPr="00C97D15" w:rsidRDefault="0083204B" w:rsidP="0083204B">
      <w:pPr>
        <w:pStyle w:val="ListParagraph"/>
        <w:numPr>
          <w:ilvl w:val="0"/>
          <w:numId w:val="30"/>
        </w:numPr>
        <w:rPr>
          <w:b/>
        </w:rPr>
      </w:pPr>
      <w:r w:rsidRPr="00C97D15">
        <w:rPr>
          <w:b/>
        </w:rPr>
        <w:t>Secretary</w:t>
      </w:r>
    </w:p>
    <w:p w14:paraId="4A05043B" w14:textId="3F25193D" w:rsidR="0083204B" w:rsidRPr="00C97D15" w:rsidRDefault="00B371FE" w:rsidP="0083204B">
      <w:pPr>
        <w:ind w:left="1080"/>
      </w:pPr>
      <w:r>
        <w:t>Emily Beevers</w:t>
      </w:r>
      <w:r w:rsidR="00D40B6E" w:rsidRPr="00C97D15">
        <w:t xml:space="preserve"> (Elected) – </w:t>
      </w:r>
      <w:r w:rsidR="00693A4D">
        <w:t>Lisa Roberts</w:t>
      </w:r>
      <w:r w:rsidR="00D40B6E" w:rsidRPr="00C97D15">
        <w:t xml:space="preserve"> proposed, </w:t>
      </w:r>
      <w:r w:rsidR="00693A4D">
        <w:t>Ed Bosworth</w:t>
      </w:r>
      <w:r w:rsidR="00D40B6E" w:rsidRPr="00C97D15">
        <w:t xml:space="preserve"> seconded.</w:t>
      </w:r>
    </w:p>
    <w:p w14:paraId="3D802041" w14:textId="77777777" w:rsidR="0083204B" w:rsidRPr="00C97D15" w:rsidRDefault="0083204B" w:rsidP="0083204B">
      <w:pPr>
        <w:pStyle w:val="ListParagraph"/>
        <w:numPr>
          <w:ilvl w:val="0"/>
          <w:numId w:val="30"/>
        </w:numPr>
        <w:rPr>
          <w:b/>
        </w:rPr>
      </w:pPr>
      <w:r w:rsidRPr="00C97D15">
        <w:rPr>
          <w:b/>
        </w:rPr>
        <w:t>Fixture Secretary</w:t>
      </w:r>
    </w:p>
    <w:p w14:paraId="776228C3" w14:textId="68A9601F" w:rsidR="0083204B" w:rsidRPr="00C97D15" w:rsidRDefault="00D40B6E" w:rsidP="0083204B">
      <w:pPr>
        <w:ind w:left="1080"/>
      </w:pPr>
      <w:r w:rsidRPr="00C97D15">
        <w:t xml:space="preserve">Rob Thorpe (Re-Elected) – </w:t>
      </w:r>
      <w:r w:rsidR="001C728E">
        <w:t xml:space="preserve">Lisa Roberts </w:t>
      </w:r>
      <w:r w:rsidRPr="00C97D15">
        <w:t xml:space="preserve">proposed, </w:t>
      </w:r>
      <w:r w:rsidR="001C728E">
        <w:t>Stephen Wilkinson</w:t>
      </w:r>
      <w:r w:rsidR="002139F9">
        <w:t xml:space="preserve"> seconded</w:t>
      </w:r>
      <w:r w:rsidRPr="00C97D15">
        <w:t xml:space="preserve">. </w:t>
      </w:r>
    </w:p>
    <w:p w14:paraId="0BC2C82A" w14:textId="77777777" w:rsidR="0083204B" w:rsidRPr="00C97D15" w:rsidRDefault="0083204B" w:rsidP="0083204B">
      <w:pPr>
        <w:pStyle w:val="ListParagraph"/>
        <w:numPr>
          <w:ilvl w:val="0"/>
          <w:numId w:val="30"/>
        </w:numPr>
        <w:rPr>
          <w:b/>
        </w:rPr>
      </w:pPr>
      <w:r w:rsidRPr="00C97D15">
        <w:rPr>
          <w:b/>
        </w:rPr>
        <w:t>Ground Manager</w:t>
      </w:r>
    </w:p>
    <w:p w14:paraId="4A85A888" w14:textId="22C6A6F9" w:rsidR="00594ACE" w:rsidRPr="00C97D15" w:rsidRDefault="00D40B6E" w:rsidP="0083204B">
      <w:pPr>
        <w:ind w:left="1080"/>
      </w:pPr>
      <w:r w:rsidRPr="00C97D15">
        <w:t>Adrian Bunn (</w:t>
      </w:r>
      <w:r w:rsidR="006466E3" w:rsidRPr="00C97D15">
        <w:t>Re-</w:t>
      </w:r>
      <w:r w:rsidRPr="00C97D15">
        <w:t xml:space="preserve">Elected) – </w:t>
      </w:r>
      <w:r w:rsidR="002139F9">
        <w:t>Ed Bosworth</w:t>
      </w:r>
      <w:r w:rsidRPr="00C97D15">
        <w:t xml:space="preserve"> proposed, </w:t>
      </w:r>
      <w:r w:rsidR="001C728E">
        <w:t>Jason Roberts</w:t>
      </w:r>
      <w:r w:rsidRPr="00C97D15">
        <w:t xml:space="preserve"> seconded. </w:t>
      </w:r>
    </w:p>
    <w:p w14:paraId="049F48DE" w14:textId="77777777" w:rsidR="0083204B" w:rsidRPr="00C97D15" w:rsidRDefault="0083204B" w:rsidP="0083204B">
      <w:pPr>
        <w:pStyle w:val="ListParagraph"/>
        <w:numPr>
          <w:ilvl w:val="0"/>
          <w:numId w:val="30"/>
        </w:numPr>
        <w:rPr>
          <w:b/>
        </w:rPr>
      </w:pPr>
      <w:r w:rsidRPr="00C97D15">
        <w:rPr>
          <w:b/>
        </w:rPr>
        <w:t>1</w:t>
      </w:r>
      <w:r w:rsidRPr="00C97D15">
        <w:rPr>
          <w:b/>
          <w:vertAlign w:val="superscript"/>
        </w:rPr>
        <w:t>st</w:t>
      </w:r>
      <w:r w:rsidRPr="00C97D15">
        <w:rPr>
          <w:b/>
        </w:rPr>
        <w:t xml:space="preserve"> XI Captain</w:t>
      </w:r>
    </w:p>
    <w:p w14:paraId="6DBB2FDB" w14:textId="6DE721BA" w:rsidR="0083204B" w:rsidRPr="00C97D15" w:rsidRDefault="006466E3" w:rsidP="0083204B">
      <w:pPr>
        <w:ind w:left="1080"/>
      </w:pPr>
      <w:r w:rsidRPr="00C97D15">
        <w:t>Rob Thorpe</w:t>
      </w:r>
      <w:r w:rsidR="00D40B6E" w:rsidRPr="00C97D15">
        <w:t xml:space="preserve"> (</w:t>
      </w:r>
      <w:r w:rsidR="002139F9">
        <w:t>Re-</w:t>
      </w:r>
      <w:r w:rsidR="00D40B6E" w:rsidRPr="00C97D15">
        <w:t xml:space="preserve">Elected) – </w:t>
      </w:r>
      <w:r w:rsidR="001C728E">
        <w:t>Stephen Wilkinson</w:t>
      </w:r>
      <w:r w:rsidR="00D40B6E" w:rsidRPr="00C97D15">
        <w:t xml:space="preserve"> proposed, </w:t>
      </w:r>
      <w:r w:rsidR="002139F9">
        <w:t>Ed Bosworth</w:t>
      </w:r>
      <w:r w:rsidR="00D40B6E" w:rsidRPr="00C97D15">
        <w:t xml:space="preserve"> seconded. </w:t>
      </w:r>
    </w:p>
    <w:p w14:paraId="4127E223" w14:textId="77777777" w:rsidR="0083204B" w:rsidRPr="00C97D15" w:rsidRDefault="0083204B" w:rsidP="0083204B">
      <w:pPr>
        <w:pStyle w:val="ListParagraph"/>
        <w:numPr>
          <w:ilvl w:val="0"/>
          <w:numId w:val="30"/>
        </w:numPr>
        <w:rPr>
          <w:b/>
        </w:rPr>
      </w:pPr>
      <w:r w:rsidRPr="00C97D15">
        <w:rPr>
          <w:b/>
        </w:rPr>
        <w:t>1</w:t>
      </w:r>
      <w:r w:rsidRPr="00C97D15">
        <w:rPr>
          <w:b/>
          <w:vertAlign w:val="superscript"/>
        </w:rPr>
        <w:t>st</w:t>
      </w:r>
      <w:r w:rsidRPr="00C97D15">
        <w:rPr>
          <w:b/>
        </w:rPr>
        <w:t xml:space="preserve"> XI Vice-Captain</w:t>
      </w:r>
    </w:p>
    <w:p w14:paraId="321B430A" w14:textId="34CCD97F" w:rsidR="0083204B" w:rsidRPr="00C97D15" w:rsidRDefault="006466E3" w:rsidP="0083204B">
      <w:pPr>
        <w:ind w:left="1080"/>
      </w:pPr>
      <w:r w:rsidRPr="00C97D15">
        <w:t>Stephen Wilkinson</w:t>
      </w:r>
      <w:r w:rsidR="00D40B6E" w:rsidRPr="00C97D15">
        <w:t xml:space="preserve"> (</w:t>
      </w:r>
      <w:r w:rsidR="002139F9">
        <w:t>Re-</w:t>
      </w:r>
      <w:r w:rsidR="00D40B6E" w:rsidRPr="00C97D15">
        <w:t xml:space="preserve">Elected) – </w:t>
      </w:r>
      <w:r w:rsidRPr="00C97D15">
        <w:t>Rob Thorpe</w:t>
      </w:r>
      <w:r w:rsidR="00D40B6E" w:rsidRPr="00C97D15">
        <w:t xml:space="preserve"> proposed, </w:t>
      </w:r>
      <w:r w:rsidR="00D418F4">
        <w:t>Ed Bosworth</w:t>
      </w:r>
      <w:r w:rsidR="002139F9">
        <w:t xml:space="preserve"> seconded</w:t>
      </w:r>
      <w:r w:rsidR="00D40B6E" w:rsidRPr="00C97D15">
        <w:t>.</w:t>
      </w:r>
    </w:p>
    <w:p w14:paraId="5AE7A6CE" w14:textId="77777777" w:rsidR="0083204B" w:rsidRPr="00C97D15" w:rsidRDefault="0083204B" w:rsidP="0083204B">
      <w:pPr>
        <w:pStyle w:val="ListParagraph"/>
        <w:numPr>
          <w:ilvl w:val="0"/>
          <w:numId w:val="30"/>
        </w:numPr>
        <w:rPr>
          <w:b/>
        </w:rPr>
      </w:pPr>
      <w:r w:rsidRPr="00C97D15">
        <w:rPr>
          <w:b/>
        </w:rPr>
        <w:t>2</w:t>
      </w:r>
      <w:r w:rsidRPr="00C97D15">
        <w:rPr>
          <w:b/>
          <w:vertAlign w:val="superscript"/>
        </w:rPr>
        <w:t>nd</w:t>
      </w:r>
      <w:r w:rsidRPr="00C97D15">
        <w:rPr>
          <w:b/>
        </w:rPr>
        <w:t xml:space="preserve"> XI Captain</w:t>
      </w:r>
    </w:p>
    <w:p w14:paraId="03F71451" w14:textId="5508F9AA" w:rsidR="005F4D52" w:rsidRPr="00C97D15" w:rsidRDefault="006466E3" w:rsidP="0083204B">
      <w:pPr>
        <w:ind w:left="1080"/>
      </w:pPr>
      <w:r w:rsidRPr="00C97D15">
        <w:t>Tom Parker (Re-elected)</w:t>
      </w:r>
      <w:r w:rsidR="00D40B6E" w:rsidRPr="00C97D15">
        <w:t xml:space="preserve"> – </w:t>
      </w:r>
      <w:r w:rsidR="00DC7805">
        <w:t>Jason Roberts</w:t>
      </w:r>
      <w:r w:rsidRPr="00C97D15">
        <w:t xml:space="preserve"> proposed</w:t>
      </w:r>
      <w:r w:rsidR="005F4D52" w:rsidRPr="00C97D15">
        <w:t xml:space="preserve">, </w:t>
      </w:r>
      <w:r w:rsidR="00DC7805">
        <w:t>Adrian Bunn</w:t>
      </w:r>
      <w:r w:rsidRPr="00C97D15">
        <w:t xml:space="preserve"> seconded</w:t>
      </w:r>
      <w:r w:rsidR="005F4D52" w:rsidRPr="00C97D15">
        <w:t>.</w:t>
      </w:r>
    </w:p>
    <w:p w14:paraId="5B297A18" w14:textId="77777777" w:rsidR="0083204B" w:rsidRPr="00C97D15" w:rsidRDefault="0083204B" w:rsidP="0083204B">
      <w:pPr>
        <w:pStyle w:val="ListParagraph"/>
        <w:numPr>
          <w:ilvl w:val="0"/>
          <w:numId w:val="30"/>
        </w:numPr>
        <w:rPr>
          <w:b/>
        </w:rPr>
      </w:pPr>
      <w:r w:rsidRPr="00C97D15">
        <w:rPr>
          <w:b/>
        </w:rPr>
        <w:lastRenderedPageBreak/>
        <w:t>2</w:t>
      </w:r>
      <w:r w:rsidRPr="00C97D15">
        <w:rPr>
          <w:b/>
          <w:vertAlign w:val="superscript"/>
        </w:rPr>
        <w:t>nd</w:t>
      </w:r>
      <w:r w:rsidRPr="00C97D15">
        <w:rPr>
          <w:b/>
        </w:rPr>
        <w:t xml:space="preserve"> XI Vice-Captain</w:t>
      </w:r>
    </w:p>
    <w:p w14:paraId="613DC023" w14:textId="77777777" w:rsidR="0083204B" w:rsidRPr="00C97D15" w:rsidRDefault="0083204B" w:rsidP="0083204B">
      <w:pPr>
        <w:pStyle w:val="ListParagraph"/>
        <w:rPr>
          <w:b/>
        </w:rPr>
      </w:pPr>
    </w:p>
    <w:p w14:paraId="1900DB41" w14:textId="58655BBE" w:rsidR="0083204B" w:rsidRPr="00C97D15" w:rsidRDefault="006466E3" w:rsidP="0083204B">
      <w:pPr>
        <w:pStyle w:val="ListParagraph"/>
        <w:ind w:left="1080"/>
      </w:pPr>
      <w:r w:rsidRPr="00C97D15">
        <w:t>Nick Wilkinson</w:t>
      </w:r>
      <w:r w:rsidR="005F4D52" w:rsidRPr="00C97D15">
        <w:t xml:space="preserve"> (</w:t>
      </w:r>
      <w:r w:rsidR="002139F9">
        <w:t>Re-</w:t>
      </w:r>
      <w:r w:rsidR="005F4D52" w:rsidRPr="00C97D15">
        <w:t xml:space="preserve">Elected) – </w:t>
      </w:r>
      <w:r w:rsidR="00DC7805">
        <w:t>Rob Thorpe</w:t>
      </w:r>
      <w:r w:rsidR="005F4D52" w:rsidRPr="00C97D15">
        <w:t xml:space="preserve"> proposed, </w:t>
      </w:r>
      <w:r w:rsidR="00DC7805">
        <w:t>Jason Roberts</w:t>
      </w:r>
      <w:r w:rsidR="005F4D52" w:rsidRPr="00C97D15">
        <w:t xml:space="preserve"> seconded. </w:t>
      </w:r>
    </w:p>
    <w:p w14:paraId="50E80C9A" w14:textId="77777777" w:rsidR="00594ACE" w:rsidRPr="00C97D15" w:rsidRDefault="00594ACE" w:rsidP="0083204B">
      <w:pPr>
        <w:pStyle w:val="ListParagraph"/>
        <w:ind w:left="1080"/>
        <w:rPr>
          <w:b/>
        </w:rPr>
      </w:pPr>
    </w:p>
    <w:p w14:paraId="71384E6D" w14:textId="77777777" w:rsidR="0083204B" w:rsidRPr="00C97D15" w:rsidRDefault="0083204B" w:rsidP="0083204B">
      <w:pPr>
        <w:pStyle w:val="ListParagraph"/>
        <w:numPr>
          <w:ilvl w:val="0"/>
          <w:numId w:val="30"/>
        </w:numPr>
        <w:rPr>
          <w:b/>
        </w:rPr>
      </w:pPr>
      <w:r w:rsidRPr="00C97D15">
        <w:rPr>
          <w:b/>
        </w:rPr>
        <w:t>Lincoln League Captain</w:t>
      </w:r>
    </w:p>
    <w:p w14:paraId="788485E9" w14:textId="79661F3B" w:rsidR="00755C1D" w:rsidRPr="00C97D15" w:rsidRDefault="002139F9" w:rsidP="0083204B">
      <w:pPr>
        <w:ind w:left="1080"/>
      </w:pPr>
      <w:r>
        <w:t>Jason Roberts</w:t>
      </w:r>
      <w:r w:rsidR="005F4D52" w:rsidRPr="00C97D15">
        <w:t xml:space="preserve"> (</w:t>
      </w:r>
      <w:r w:rsidR="00DC7805">
        <w:t>Re-</w:t>
      </w:r>
      <w:r w:rsidR="005F4D52" w:rsidRPr="00C97D15">
        <w:t xml:space="preserve">Elected) – </w:t>
      </w:r>
      <w:r w:rsidR="003C434F">
        <w:t>Robert Thorpe</w:t>
      </w:r>
      <w:r>
        <w:t xml:space="preserve"> </w:t>
      </w:r>
      <w:r w:rsidR="005F4D52" w:rsidRPr="00C97D15">
        <w:t xml:space="preserve">proposed, </w:t>
      </w:r>
      <w:r w:rsidR="003C434F">
        <w:t>Stephen Wilkinson</w:t>
      </w:r>
      <w:r w:rsidR="005F4D52" w:rsidRPr="00C97D15">
        <w:t xml:space="preserve"> seconded. </w:t>
      </w:r>
    </w:p>
    <w:p w14:paraId="0F12211A" w14:textId="77777777" w:rsidR="0083204B" w:rsidRPr="00C97D15" w:rsidRDefault="0083204B" w:rsidP="0083204B">
      <w:pPr>
        <w:pStyle w:val="ListParagraph"/>
        <w:numPr>
          <w:ilvl w:val="0"/>
          <w:numId w:val="30"/>
        </w:numPr>
        <w:rPr>
          <w:b/>
        </w:rPr>
      </w:pPr>
      <w:r w:rsidRPr="00C97D15">
        <w:rPr>
          <w:b/>
        </w:rPr>
        <w:t>Ladies Captain</w:t>
      </w:r>
    </w:p>
    <w:p w14:paraId="458C93D3" w14:textId="77777777" w:rsidR="0083204B" w:rsidRPr="00C97D15" w:rsidRDefault="0083204B" w:rsidP="0083204B">
      <w:pPr>
        <w:pStyle w:val="ListParagraph"/>
        <w:rPr>
          <w:b/>
        </w:rPr>
      </w:pPr>
    </w:p>
    <w:p w14:paraId="3D0FD407" w14:textId="5FEC9152" w:rsidR="0083204B" w:rsidRPr="00C97D15" w:rsidRDefault="006466E3" w:rsidP="0083204B">
      <w:pPr>
        <w:pStyle w:val="ListParagraph"/>
        <w:ind w:left="1080"/>
      </w:pPr>
      <w:r w:rsidRPr="00C97D15">
        <w:t>Charlotte Moore</w:t>
      </w:r>
      <w:r w:rsidR="005F4D52" w:rsidRPr="00C97D15">
        <w:t xml:space="preserve"> (</w:t>
      </w:r>
      <w:r w:rsidR="002139F9">
        <w:t>Re-</w:t>
      </w:r>
      <w:r w:rsidR="005F4D52" w:rsidRPr="00C97D15">
        <w:t xml:space="preserve">Elected) – </w:t>
      </w:r>
      <w:r w:rsidR="003C434F">
        <w:t>Kirsti Wilkinson</w:t>
      </w:r>
      <w:r w:rsidR="002139F9">
        <w:t xml:space="preserve"> proposed</w:t>
      </w:r>
      <w:r w:rsidR="005F4D52" w:rsidRPr="00C97D15">
        <w:t xml:space="preserve">, </w:t>
      </w:r>
      <w:r w:rsidR="003C434F">
        <w:t>Lisa Roberts</w:t>
      </w:r>
      <w:r w:rsidRPr="00C97D15">
        <w:t xml:space="preserve"> </w:t>
      </w:r>
      <w:r w:rsidR="005F4D52" w:rsidRPr="00C97D15">
        <w:t>seconded</w:t>
      </w:r>
      <w:r w:rsidR="00755C1D" w:rsidRPr="00C97D15">
        <w:t>.</w:t>
      </w:r>
    </w:p>
    <w:p w14:paraId="2345EA3C" w14:textId="77777777" w:rsidR="00755C1D" w:rsidRPr="00C97D15" w:rsidRDefault="00755C1D" w:rsidP="0083204B">
      <w:pPr>
        <w:pStyle w:val="ListParagraph"/>
        <w:ind w:left="1080"/>
        <w:rPr>
          <w:b/>
        </w:rPr>
      </w:pPr>
    </w:p>
    <w:p w14:paraId="4C37C388" w14:textId="77777777" w:rsidR="0083204B" w:rsidRPr="00C97D15" w:rsidRDefault="0083204B" w:rsidP="0083204B">
      <w:pPr>
        <w:pStyle w:val="ListParagraph"/>
        <w:numPr>
          <w:ilvl w:val="0"/>
          <w:numId w:val="30"/>
        </w:numPr>
        <w:rPr>
          <w:b/>
        </w:rPr>
      </w:pPr>
      <w:r w:rsidRPr="00C97D15">
        <w:rPr>
          <w:b/>
        </w:rPr>
        <w:t>Youth Development Manager</w:t>
      </w:r>
    </w:p>
    <w:p w14:paraId="12551A0A" w14:textId="1E458653" w:rsidR="0083204B" w:rsidRPr="00C97D15" w:rsidRDefault="005F4D52" w:rsidP="0083204B">
      <w:pPr>
        <w:ind w:left="1080"/>
      </w:pPr>
      <w:r w:rsidRPr="00C97D15">
        <w:t xml:space="preserve">Ian Dovey (Re-Elected) – </w:t>
      </w:r>
      <w:r w:rsidR="00EF0769">
        <w:t>Rob Thorpe</w:t>
      </w:r>
      <w:r w:rsidRPr="00C97D15">
        <w:t xml:space="preserve"> proposed, </w:t>
      </w:r>
      <w:r w:rsidR="00EF0769">
        <w:t>Dave King</w:t>
      </w:r>
      <w:r w:rsidRPr="00C97D15">
        <w:t xml:space="preserve"> seconded</w:t>
      </w:r>
      <w:r w:rsidR="00755C1D" w:rsidRPr="00C97D15">
        <w:t>.</w:t>
      </w:r>
    </w:p>
    <w:p w14:paraId="65D4BF1B" w14:textId="5C1BE32D" w:rsidR="0083204B" w:rsidRPr="00C97D15" w:rsidRDefault="009F033E" w:rsidP="0083204B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Events and Partnership Director</w:t>
      </w:r>
    </w:p>
    <w:p w14:paraId="2DB467F8" w14:textId="77777777" w:rsidR="0083204B" w:rsidRPr="00C97D15" w:rsidRDefault="0083204B" w:rsidP="0083204B">
      <w:pPr>
        <w:pStyle w:val="ListParagraph"/>
        <w:rPr>
          <w:b/>
        </w:rPr>
      </w:pPr>
    </w:p>
    <w:p w14:paraId="7D0563EA" w14:textId="5674FAE3" w:rsidR="0083204B" w:rsidRPr="00C97D15" w:rsidRDefault="009F033E" w:rsidP="0083204B">
      <w:pPr>
        <w:pStyle w:val="ListParagraph"/>
        <w:ind w:left="1080"/>
      </w:pPr>
      <w:r>
        <w:t xml:space="preserve">Michael Hale (Elected) </w:t>
      </w:r>
      <w:r w:rsidR="004004CF">
        <w:t>–</w:t>
      </w:r>
      <w:r>
        <w:t xml:space="preserve"> </w:t>
      </w:r>
      <w:r w:rsidR="004004CF">
        <w:t>Ed Bosworth proposed, Rob Thorpe seconded</w:t>
      </w:r>
    </w:p>
    <w:p w14:paraId="52D70B82" w14:textId="77777777" w:rsidR="00755C1D" w:rsidRPr="00C97D15" w:rsidRDefault="00755C1D" w:rsidP="0083204B">
      <w:pPr>
        <w:pStyle w:val="ListParagraph"/>
        <w:ind w:left="1080"/>
        <w:rPr>
          <w:b/>
        </w:rPr>
      </w:pPr>
    </w:p>
    <w:p w14:paraId="1EE14BAD" w14:textId="77777777" w:rsidR="0083204B" w:rsidRPr="00C97D15" w:rsidRDefault="0083204B" w:rsidP="0083204B">
      <w:pPr>
        <w:pStyle w:val="ListParagraph"/>
        <w:numPr>
          <w:ilvl w:val="0"/>
          <w:numId w:val="30"/>
        </w:numPr>
        <w:rPr>
          <w:b/>
        </w:rPr>
      </w:pPr>
      <w:r w:rsidRPr="00C97D15">
        <w:rPr>
          <w:b/>
        </w:rPr>
        <w:t>Association Reps</w:t>
      </w:r>
    </w:p>
    <w:p w14:paraId="3EB0C778" w14:textId="0EAF6BCF" w:rsidR="0083204B" w:rsidRPr="00C97D15" w:rsidRDefault="00547151" w:rsidP="0083204B">
      <w:pPr>
        <w:ind w:left="1080"/>
      </w:pPr>
      <w:r>
        <w:t>Adrian Bunn, Ed Bosworth and Ian Dovey</w:t>
      </w:r>
    </w:p>
    <w:p w14:paraId="1EE1113A" w14:textId="77777777" w:rsidR="0083204B" w:rsidRPr="00C97D15" w:rsidRDefault="0083204B" w:rsidP="0083204B">
      <w:pPr>
        <w:pStyle w:val="ListParagraph"/>
        <w:numPr>
          <w:ilvl w:val="0"/>
          <w:numId w:val="30"/>
        </w:numPr>
        <w:rPr>
          <w:b/>
        </w:rPr>
      </w:pPr>
      <w:r w:rsidRPr="00C97D15">
        <w:rPr>
          <w:b/>
        </w:rPr>
        <w:t>Welfare Officer</w:t>
      </w:r>
    </w:p>
    <w:p w14:paraId="3B5E8E40" w14:textId="77777777" w:rsidR="0002313C" w:rsidRPr="00C97D15" w:rsidRDefault="0002313C" w:rsidP="0083204B">
      <w:pPr>
        <w:pStyle w:val="ListParagraph"/>
        <w:ind w:left="1080"/>
      </w:pPr>
    </w:p>
    <w:p w14:paraId="3583FF39" w14:textId="68547372" w:rsidR="005F4D52" w:rsidRDefault="005F4D52" w:rsidP="0083204B">
      <w:pPr>
        <w:pStyle w:val="ListParagraph"/>
        <w:ind w:left="1080"/>
      </w:pPr>
      <w:r w:rsidRPr="00C97D15">
        <w:t xml:space="preserve">Lisa Roberts (Re-Elected) – </w:t>
      </w:r>
      <w:r w:rsidR="00C15CA0">
        <w:t>Rob Thorpe</w:t>
      </w:r>
      <w:r w:rsidRPr="00C97D15">
        <w:t xml:space="preserve">, </w:t>
      </w:r>
      <w:r w:rsidR="00C15CA0">
        <w:t>Stephen Wilkinson</w:t>
      </w:r>
      <w:r w:rsidRPr="00C97D15">
        <w:t xml:space="preserve"> seconded. </w:t>
      </w:r>
    </w:p>
    <w:p w14:paraId="4B97C001" w14:textId="77777777" w:rsidR="00E8094D" w:rsidRDefault="00E8094D" w:rsidP="0083204B">
      <w:pPr>
        <w:pStyle w:val="ListParagraph"/>
        <w:ind w:left="1080"/>
      </w:pPr>
    </w:p>
    <w:p w14:paraId="54D8CA7C" w14:textId="5554C1B0" w:rsidR="00E8094D" w:rsidRDefault="00E8094D" w:rsidP="00E8094D">
      <w:pPr>
        <w:pStyle w:val="ListParagraph"/>
        <w:numPr>
          <w:ilvl w:val="0"/>
          <w:numId w:val="30"/>
        </w:numPr>
        <w:rPr>
          <w:b/>
          <w:bCs/>
        </w:rPr>
      </w:pPr>
      <w:r w:rsidRPr="00E8094D">
        <w:rPr>
          <w:b/>
          <w:bCs/>
        </w:rPr>
        <w:t>Midweek Captain</w:t>
      </w:r>
    </w:p>
    <w:p w14:paraId="2F9770EE" w14:textId="5FD414D4" w:rsidR="00E8094D" w:rsidRDefault="00E8094D" w:rsidP="00E8094D">
      <w:pPr>
        <w:pStyle w:val="ListParagraph"/>
        <w:ind w:left="1080"/>
        <w:rPr>
          <w:b/>
          <w:bCs/>
        </w:rPr>
      </w:pPr>
    </w:p>
    <w:p w14:paraId="662FF5F6" w14:textId="7166DB93" w:rsidR="00E8094D" w:rsidRDefault="00C15CA0" w:rsidP="00E8094D">
      <w:pPr>
        <w:pStyle w:val="ListParagraph"/>
        <w:ind w:left="1080"/>
      </w:pPr>
      <w:r>
        <w:t>Michael Hale</w:t>
      </w:r>
      <w:r w:rsidR="00E8094D" w:rsidRPr="00E8094D">
        <w:t xml:space="preserve"> (Elected) – </w:t>
      </w:r>
      <w:r>
        <w:t>Rob Thorpe</w:t>
      </w:r>
      <w:r w:rsidR="00E8094D" w:rsidRPr="00E8094D">
        <w:t xml:space="preserve"> proposed, </w:t>
      </w:r>
      <w:r>
        <w:t>Jason Roberts</w:t>
      </w:r>
      <w:r w:rsidR="00E8094D" w:rsidRPr="00E8094D">
        <w:t xml:space="preserve"> seconded</w:t>
      </w:r>
    </w:p>
    <w:p w14:paraId="23C2B8DF" w14:textId="003B0960" w:rsidR="00E8094D" w:rsidRDefault="00E8094D" w:rsidP="00E8094D">
      <w:pPr>
        <w:pStyle w:val="ListParagraph"/>
        <w:ind w:left="1080"/>
      </w:pPr>
    </w:p>
    <w:p w14:paraId="73E34A7D" w14:textId="3467CED2" w:rsidR="00E8094D" w:rsidRDefault="0028433B" w:rsidP="00E8094D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>Head Youth Coach</w:t>
      </w:r>
    </w:p>
    <w:p w14:paraId="56548085" w14:textId="3200003E" w:rsidR="00E8094D" w:rsidRPr="00E8094D" w:rsidRDefault="00E8094D" w:rsidP="0028433B">
      <w:pPr>
        <w:ind w:left="720" w:firstLine="360"/>
      </w:pPr>
      <w:r w:rsidRPr="00E8094D">
        <w:t>Ash Boothright (</w:t>
      </w:r>
      <w:r w:rsidR="0028433B">
        <w:t>Re-</w:t>
      </w:r>
      <w:r w:rsidRPr="00E8094D">
        <w:t xml:space="preserve">Elected) – </w:t>
      </w:r>
      <w:r w:rsidR="0028433B">
        <w:t>Adrian Bunn</w:t>
      </w:r>
      <w:r w:rsidRPr="00E8094D">
        <w:t xml:space="preserve"> proposed, </w:t>
      </w:r>
      <w:r w:rsidR="0028433B">
        <w:t>Jason Roberts</w:t>
      </w:r>
      <w:r w:rsidRPr="00E8094D">
        <w:t xml:space="preserve"> seconded</w:t>
      </w:r>
    </w:p>
    <w:p w14:paraId="23E2FC9C" w14:textId="77777777" w:rsidR="005F4D52" w:rsidRPr="00C97D15" w:rsidRDefault="005F4D52" w:rsidP="0083204B">
      <w:pPr>
        <w:pStyle w:val="ListParagraph"/>
        <w:ind w:left="1080"/>
      </w:pPr>
    </w:p>
    <w:p w14:paraId="5601AA69" w14:textId="77777777" w:rsidR="00762CA3" w:rsidRPr="00C97D15" w:rsidRDefault="0083204B" w:rsidP="003A1F8F">
      <w:pPr>
        <w:pStyle w:val="ListParagraph"/>
        <w:numPr>
          <w:ilvl w:val="0"/>
          <w:numId w:val="1"/>
        </w:numPr>
        <w:rPr>
          <w:b/>
        </w:rPr>
      </w:pPr>
      <w:r w:rsidRPr="00C97D15">
        <w:rPr>
          <w:b/>
        </w:rPr>
        <w:t>Subscriptions and Match fees</w:t>
      </w:r>
    </w:p>
    <w:p w14:paraId="18F371C3" w14:textId="77777777" w:rsidR="00762CA3" w:rsidRPr="00C97D15" w:rsidRDefault="00762CA3" w:rsidP="00762CA3">
      <w:pPr>
        <w:pStyle w:val="ListParagraph"/>
        <w:rPr>
          <w:b/>
        </w:rPr>
      </w:pPr>
    </w:p>
    <w:p w14:paraId="43F45143" w14:textId="4120C847" w:rsidR="00550826" w:rsidRDefault="00550826" w:rsidP="00762CA3">
      <w:pPr>
        <w:pStyle w:val="ListParagraph"/>
      </w:pPr>
      <w:r>
        <w:t xml:space="preserve">Proposed by </w:t>
      </w:r>
      <w:r w:rsidR="00B6448E">
        <w:t>Adrian Bunn</w:t>
      </w:r>
      <w:r>
        <w:t xml:space="preserve"> and seconded by </w:t>
      </w:r>
      <w:r w:rsidR="00B6448E">
        <w:t>Rob Thorpe</w:t>
      </w:r>
      <w:r>
        <w:t xml:space="preserve"> the Membership Fees will be as</w:t>
      </w:r>
      <w:r w:rsidR="00B6448E">
        <w:t xml:space="preserve"> per</w:t>
      </w:r>
      <w:r>
        <w:t xml:space="preserve"> </w:t>
      </w:r>
      <w:r w:rsidR="00F11798">
        <w:t xml:space="preserve">2021 </w:t>
      </w:r>
      <w:r w:rsidR="009169C4">
        <w:t xml:space="preserve">with the addition of a Ladies </w:t>
      </w:r>
      <w:r w:rsidR="005E1A48">
        <w:t>Playing Membership fee of £25 ie</w:t>
      </w:r>
    </w:p>
    <w:p w14:paraId="326F62D5" w14:textId="238D4036" w:rsidR="007B36B1" w:rsidRDefault="007B36B1" w:rsidP="007B36B1">
      <w:pPr>
        <w:pStyle w:val="ListParagraph"/>
        <w:numPr>
          <w:ilvl w:val="0"/>
          <w:numId w:val="36"/>
        </w:numPr>
      </w:pPr>
      <w:r>
        <w:t>Full</w:t>
      </w:r>
      <w:r w:rsidR="0094010F">
        <w:t xml:space="preserve"> Senior</w:t>
      </w:r>
      <w:r>
        <w:t xml:space="preserve"> Membership -  £50</w:t>
      </w:r>
    </w:p>
    <w:p w14:paraId="349BF593" w14:textId="0237D73E" w:rsidR="005E1A48" w:rsidRDefault="005E1A48" w:rsidP="007B36B1">
      <w:pPr>
        <w:pStyle w:val="ListParagraph"/>
        <w:numPr>
          <w:ilvl w:val="0"/>
          <w:numId w:val="36"/>
        </w:numPr>
      </w:pPr>
      <w:r>
        <w:t>Ladies Playing Membership</w:t>
      </w:r>
      <w:r w:rsidR="00400926">
        <w:t xml:space="preserve"> - £25</w:t>
      </w:r>
    </w:p>
    <w:p w14:paraId="521750EE" w14:textId="7F0F8296" w:rsidR="007B36B1" w:rsidRDefault="007B36B1" w:rsidP="007B36B1">
      <w:pPr>
        <w:pStyle w:val="ListParagraph"/>
        <w:numPr>
          <w:ilvl w:val="0"/>
          <w:numId w:val="36"/>
        </w:numPr>
      </w:pPr>
      <w:r>
        <w:t xml:space="preserve">Playing </w:t>
      </w:r>
      <w:r w:rsidR="0094010F">
        <w:t>Family M</w:t>
      </w:r>
      <w:r>
        <w:t>embership (up to 2 Parents + Children U16) -  £50</w:t>
      </w:r>
    </w:p>
    <w:p w14:paraId="4E6003BB" w14:textId="6338893E" w:rsidR="004E20E9" w:rsidRDefault="007B36B1" w:rsidP="007B36B1">
      <w:pPr>
        <w:pStyle w:val="ListParagraph"/>
        <w:numPr>
          <w:ilvl w:val="0"/>
          <w:numId w:val="36"/>
        </w:numPr>
      </w:pPr>
      <w:r>
        <w:t>Non-playing Family Membership (Up to 2 Parents + Children U16) - £20</w:t>
      </w:r>
      <w:r w:rsidR="00755C1D" w:rsidRPr="00C97D15">
        <w:t xml:space="preserve"> </w:t>
      </w:r>
    </w:p>
    <w:p w14:paraId="0AF6083D" w14:textId="26886B5F" w:rsidR="007B36B1" w:rsidRDefault="007B36B1" w:rsidP="007B36B1">
      <w:pPr>
        <w:pStyle w:val="ListParagraph"/>
        <w:numPr>
          <w:ilvl w:val="0"/>
          <w:numId w:val="36"/>
        </w:numPr>
      </w:pPr>
      <w:r>
        <w:t>Student Membership - £25</w:t>
      </w:r>
    </w:p>
    <w:p w14:paraId="5A8BE970" w14:textId="6E9F8265" w:rsidR="007B36B1" w:rsidRDefault="007B36B1" w:rsidP="007B36B1">
      <w:pPr>
        <w:pStyle w:val="ListParagraph"/>
        <w:numPr>
          <w:ilvl w:val="0"/>
          <w:numId w:val="36"/>
        </w:numPr>
      </w:pPr>
      <w:r>
        <w:t>Junior Member (U16-U18 playing senior cricket) - £20</w:t>
      </w:r>
    </w:p>
    <w:p w14:paraId="785A3E52" w14:textId="2DDBACC5" w:rsidR="007B36B1" w:rsidRDefault="007B36B1" w:rsidP="007B36B1">
      <w:pPr>
        <w:pStyle w:val="ListParagraph"/>
        <w:numPr>
          <w:ilvl w:val="0"/>
          <w:numId w:val="36"/>
        </w:numPr>
      </w:pPr>
      <w:r>
        <w:lastRenderedPageBreak/>
        <w:t xml:space="preserve">Junior Member U16 (No </w:t>
      </w:r>
      <w:r w:rsidR="0094010F">
        <w:t>F</w:t>
      </w:r>
      <w:r>
        <w:t xml:space="preserve">amily </w:t>
      </w:r>
      <w:r w:rsidR="0094010F">
        <w:t>M</w:t>
      </w:r>
      <w:r>
        <w:t>embership) - £10</w:t>
      </w:r>
    </w:p>
    <w:p w14:paraId="3140D987" w14:textId="3126C9AF" w:rsidR="007B36B1" w:rsidRDefault="007B36B1" w:rsidP="007B36B1">
      <w:pPr>
        <w:pStyle w:val="ListParagraph"/>
        <w:numPr>
          <w:ilvl w:val="0"/>
          <w:numId w:val="36"/>
        </w:numPr>
      </w:pPr>
      <w:r>
        <w:t>Associate Member (</w:t>
      </w:r>
      <w:r w:rsidR="0094010F">
        <w:t>N</w:t>
      </w:r>
      <w:r>
        <w:t>on</w:t>
      </w:r>
      <w:r w:rsidR="0094010F">
        <w:t>-P</w:t>
      </w:r>
      <w:r>
        <w:t>laying) - £5</w:t>
      </w:r>
    </w:p>
    <w:p w14:paraId="601F8FB4" w14:textId="2865D5C0" w:rsidR="007B36B1" w:rsidRDefault="00F252DE" w:rsidP="007B36B1">
      <w:pPr>
        <w:ind w:left="720"/>
      </w:pPr>
      <w:r>
        <w:t xml:space="preserve">Match fees remain at £5 per game. </w:t>
      </w:r>
      <w:r w:rsidR="00427183">
        <w:t>All teas for the 2022 season have been scrapped.</w:t>
      </w:r>
    </w:p>
    <w:p w14:paraId="0790161A" w14:textId="3DAC8B9B" w:rsidR="007B36B1" w:rsidRDefault="007B36B1" w:rsidP="007B36B1">
      <w:pPr>
        <w:ind w:left="720"/>
      </w:pPr>
    </w:p>
    <w:p w14:paraId="4D008BC7" w14:textId="7A9BF8B1" w:rsidR="00CD3F60" w:rsidRPr="00C97D15" w:rsidRDefault="00CD3F60" w:rsidP="00CD3F60">
      <w:pPr>
        <w:jc w:val="center"/>
        <w:rPr>
          <w:b/>
        </w:rPr>
      </w:pPr>
      <w:r w:rsidRPr="00C97D15">
        <w:rPr>
          <w:i/>
        </w:rPr>
        <w:t>Meeting closed</w:t>
      </w:r>
      <w:r w:rsidR="00C24911" w:rsidRPr="00C97D15">
        <w:rPr>
          <w:i/>
        </w:rPr>
        <w:t xml:space="preserve"> </w:t>
      </w:r>
      <w:r w:rsidR="001E79D6" w:rsidRPr="00C97D15">
        <w:rPr>
          <w:i/>
        </w:rPr>
        <w:t>7.</w:t>
      </w:r>
      <w:r w:rsidR="0094010F">
        <w:rPr>
          <w:i/>
        </w:rPr>
        <w:t>25pm</w:t>
      </w:r>
    </w:p>
    <w:sectPr w:rsidR="00CD3F60" w:rsidRPr="00C97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08D"/>
    <w:multiLevelType w:val="hybridMultilevel"/>
    <w:tmpl w:val="F0022D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430EB"/>
    <w:multiLevelType w:val="hybridMultilevel"/>
    <w:tmpl w:val="E9AE7B4A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7FE2F7D"/>
    <w:multiLevelType w:val="hybridMultilevel"/>
    <w:tmpl w:val="8B12DD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3314"/>
    <w:multiLevelType w:val="hybridMultilevel"/>
    <w:tmpl w:val="D7F684CE"/>
    <w:lvl w:ilvl="0" w:tplc="8C1A3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35CE9"/>
    <w:multiLevelType w:val="hybridMultilevel"/>
    <w:tmpl w:val="E7A2D7E2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2BF3957"/>
    <w:multiLevelType w:val="hybridMultilevel"/>
    <w:tmpl w:val="B6382CB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47C5064"/>
    <w:multiLevelType w:val="hybridMultilevel"/>
    <w:tmpl w:val="5AC6C7DA"/>
    <w:lvl w:ilvl="0" w:tplc="C2525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72237C"/>
    <w:multiLevelType w:val="hybridMultilevel"/>
    <w:tmpl w:val="D20CB9A8"/>
    <w:lvl w:ilvl="0" w:tplc="CB1441E2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429E7"/>
    <w:multiLevelType w:val="hybridMultilevel"/>
    <w:tmpl w:val="729C47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CB2CDA"/>
    <w:multiLevelType w:val="hybridMultilevel"/>
    <w:tmpl w:val="3FC4B890"/>
    <w:lvl w:ilvl="0" w:tplc="137E22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2E61FA"/>
    <w:multiLevelType w:val="hybridMultilevel"/>
    <w:tmpl w:val="69708BAC"/>
    <w:lvl w:ilvl="0" w:tplc="5D46A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7C1757"/>
    <w:multiLevelType w:val="hybridMultilevel"/>
    <w:tmpl w:val="95F687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90BA0"/>
    <w:multiLevelType w:val="hybridMultilevel"/>
    <w:tmpl w:val="F51010EE"/>
    <w:lvl w:ilvl="0" w:tplc="B15A4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4A7A27"/>
    <w:multiLevelType w:val="hybridMultilevel"/>
    <w:tmpl w:val="BA724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01249F"/>
    <w:multiLevelType w:val="hybridMultilevel"/>
    <w:tmpl w:val="D9CE40CE"/>
    <w:lvl w:ilvl="0" w:tplc="1BB8A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EC1D8D"/>
    <w:multiLevelType w:val="hybridMultilevel"/>
    <w:tmpl w:val="B9544AAC"/>
    <w:lvl w:ilvl="0" w:tplc="EE54B6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DB15DF7"/>
    <w:multiLevelType w:val="hybridMultilevel"/>
    <w:tmpl w:val="2C2E2E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401AFE"/>
    <w:multiLevelType w:val="hybridMultilevel"/>
    <w:tmpl w:val="21AAD44A"/>
    <w:lvl w:ilvl="0" w:tplc="8898BF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6C70CB"/>
    <w:multiLevelType w:val="hybridMultilevel"/>
    <w:tmpl w:val="C00E5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EE5098"/>
    <w:multiLevelType w:val="hybridMultilevel"/>
    <w:tmpl w:val="2B081A9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C941094"/>
    <w:multiLevelType w:val="hybridMultilevel"/>
    <w:tmpl w:val="E04EB0D8"/>
    <w:lvl w:ilvl="0" w:tplc="E4E81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F433CA"/>
    <w:multiLevelType w:val="hybridMultilevel"/>
    <w:tmpl w:val="C73CD43C"/>
    <w:lvl w:ilvl="0" w:tplc="B6849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83962"/>
    <w:multiLevelType w:val="hybridMultilevel"/>
    <w:tmpl w:val="4E3A8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250E8A"/>
    <w:multiLevelType w:val="hybridMultilevel"/>
    <w:tmpl w:val="036475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6168EC"/>
    <w:multiLevelType w:val="hybridMultilevel"/>
    <w:tmpl w:val="FF94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C4FB4"/>
    <w:multiLevelType w:val="hybridMultilevel"/>
    <w:tmpl w:val="C724361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B355D1"/>
    <w:multiLevelType w:val="hybridMultilevel"/>
    <w:tmpl w:val="ADB0C8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75795A"/>
    <w:multiLevelType w:val="hybridMultilevel"/>
    <w:tmpl w:val="894491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354BD9"/>
    <w:multiLevelType w:val="hybridMultilevel"/>
    <w:tmpl w:val="14DA6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6F7923"/>
    <w:multiLevelType w:val="hybridMultilevel"/>
    <w:tmpl w:val="7E564154"/>
    <w:lvl w:ilvl="0" w:tplc="E9145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112444"/>
    <w:multiLevelType w:val="hybridMultilevel"/>
    <w:tmpl w:val="EE6C5B84"/>
    <w:lvl w:ilvl="0" w:tplc="A55EB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94608D"/>
    <w:multiLevelType w:val="hybridMultilevel"/>
    <w:tmpl w:val="8E3030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B827B5"/>
    <w:multiLevelType w:val="hybridMultilevel"/>
    <w:tmpl w:val="945E66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D72059"/>
    <w:multiLevelType w:val="hybridMultilevel"/>
    <w:tmpl w:val="D22679BC"/>
    <w:lvl w:ilvl="0" w:tplc="B8843FB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FE3C2E"/>
    <w:multiLevelType w:val="hybridMultilevel"/>
    <w:tmpl w:val="487085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456CF2"/>
    <w:multiLevelType w:val="hybridMultilevel"/>
    <w:tmpl w:val="776A9210"/>
    <w:lvl w:ilvl="0" w:tplc="4CC46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27"/>
  </w:num>
  <w:num w:numId="4">
    <w:abstractNumId w:val="24"/>
  </w:num>
  <w:num w:numId="5">
    <w:abstractNumId w:val="19"/>
  </w:num>
  <w:num w:numId="6">
    <w:abstractNumId w:val="34"/>
  </w:num>
  <w:num w:numId="7">
    <w:abstractNumId w:val="4"/>
  </w:num>
  <w:num w:numId="8">
    <w:abstractNumId w:val="31"/>
  </w:num>
  <w:num w:numId="9">
    <w:abstractNumId w:val="12"/>
  </w:num>
  <w:num w:numId="10">
    <w:abstractNumId w:val="6"/>
  </w:num>
  <w:num w:numId="11">
    <w:abstractNumId w:val="30"/>
  </w:num>
  <w:num w:numId="12">
    <w:abstractNumId w:val="1"/>
  </w:num>
  <w:num w:numId="13">
    <w:abstractNumId w:val="18"/>
  </w:num>
  <w:num w:numId="14">
    <w:abstractNumId w:val="23"/>
  </w:num>
  <w:num w:numId="15">
    <w:abstractNumId w:val="29"/>
  </w:num>
  <w:num w:numId="16">
    <w:abstractNumId w:val="8"/>
  </w:num>
  <w:num w:numId="17">
    <w:abstractNumId w:val="26"/>
  </w:num>
  <w:num w:numId="18">
    <w:abstractNumId w:val="3"/>
  </w:num>
  <w:num w:numId="19">
    <w:abstractNumId w:val="14"/>
  </w:num>
  <w:num w:numId="20">
    <w:abstractNumId w:val="25"/>
  </w:num>
  <w:num w:numId="21">
    <w:abstractNumId w:val="15"/>
  </w:num>
  <w:num w:numId="22">
    <w:abstractNumId w:val="28"/>
  </w:num>
  <w:num w:numId="23">
    <w:abstractNumId w:val="20"/>
  </w:num>
  <w:num w:numId="24">
    <w:abstractNumId w:val="0"/>
  </w:num>
  <w:num w:numId="25">
    <w:abstractNumId w:val="5"/>
  </w:num>
  <w:num w:numId="26">
    <w:abstractNumId w:val="21"/>
  </w:num>
  <w:num w:numId="27">
    <w:abstractNumId w:val="32"/>
  </w:num>
  <w:num w:numId="28">
    <w:abstractNumId w:val="13"/>
  </w:num>
  <w:num w:numId="29">
    <w:abstractNumId w:val="16"/>
  </w:num>
  <w:num w:numId="30">
    <w:abstractNumId w:val="9"/>
  </w:num>
  <w:num w:numId="31">
    <w:abstractNumId w:val="11"/>
  </w:num>
  <w:num w:numId="32">
    <w:abstractNumId w:val="35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7"/>
  </w:num>
  <w:num w:numId="36">
    <w:abstractNumId w:val="2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B7A"/>
    <w:rsid w:val="000030B3"/>
    <w:rsid w:val="000044FE"/>
    <w:rsid w:val="00005E4A"/>
    <w:rsid w:val="000157AC"/>
    <w:rsid w:val="0002008B"/>
    <w:rsid w:val="000211DA"/>
    <w:rsid w:val="0002313C"/>
    <w:rsid w:val="00032FD3"/>
    <w:rsid w:val="00034B9E"/>
    <w:rsid w:val="00053148"/>
    <w:rsid w:val="00054DBB"/>
    <w:rsid w:val="000609EA"/>
    <w:rsid w:val="00067D40"/>
    <w:rsid w:val="000962AA"/>
    <w:rsid w:val="000A7805"/>
    <w:rsid w:val="000B61C2"/>
    <w:rsid w:val="000B71C6"/>
    <w:rsid w:val="000B74BA"/>
    <w:rsid w:val="000C4487"/>
    <w:rsid w:val="000D3438"/>
    <w:rsid w:val="000E2394"/>
    <w:rsid w:val="000E383F"/>
    <w:rsid w:val="000E7ECE"/>
    <w:rsid w:val="00100EB5"/>
    <w:rsid w:val="00103106"/>
    <w:rsid w:val="001133A2"/>
    <w:rsid w:val="0011507A"/>
    <w:rsid w:val="00125C71"/>
    <w:rsid w:val="00132198"/>
    <w:rsid w:val="00146BFA"/>
    <w:rsid w:val="00147FF8"/>
    <w:rsid w:val="00155AEA"/>
    <w:rsid w:val="00155ED6"/>
    <w:rsid w:val="001726C3"/>
    <w:rsid w:val="001729A0"/>
    <w:rsid w:val="00182BC3"/>
    <w:rsid w:val="00183709"/>
    <w:rsid w:val="00183C93"/>
    <w:rsid w:val="001A5C83"/>
    <w:rsid w:val="001B0454"/>
    <w:rsid w:val="001B139C"/>
    <w:rsid w:val="001B1A22"/>
    <w:rsid w:val="001B4C0A"/>
    <w:rsid w:val="001C2C36"/>
    <w:rsid w:val="001C2ED9"/>
    <w:rsid w:val="001C728E"/>
    <w:rsid w:val="001E0EEC"/>
    <w:rsid w:val="001E5CCA"/>
    <w:rsid w:val="001E79D6"/>
    <w:rsid w:val="001F4EA1"/>
    <w:rsid w:val="002139F9"/>
    <w:rsid w:val="00224809"/>
    <w:rsid w:val="00227A55"/>
    <w:rsid w:val="00234415"/>
    <w:rsid w:val="00235EA3"/>
    <w:rsid w:val="002376A7"/>
    <w:rsid w:val="00243DCA"/>
    <w:rsid w:val="00247AD9"/>
    <w:rsid w:val="00254DDC"/>
    <w:rsid w:val="00255DD3"/>
    <w:rsid w:val="00263C1C"/>
    <w:rsid w:val="00272DED"/>
    <w:rsid w:val="00272F7F"/>
    <w:rsid w:val="00275F98"/>
    <w:rsid w:val="00283375"/>
    <w:rsid w:val="0028433B"/>
    <w:rsid w:val="00290DA8"/>
    <w:rsid w:val="002922FE"/>
    <w:rsid w:val="00293957"/>
    <w:rsid w:val="002A0ED0"/>
    <w:rsid w:val="002A194C"/>
    <w:rsid w:val="002A5605"/>
    <w:rsid w:val="002B71BB"/>
    <w:rsid w:val="002C131E"/>
    <w:rsid w:val="002C336D"/>
    <w:rsid w:val="002C70F1"/>
    <w:rsid w:val="002E2D60"/>
    <w:rsid w:val="002F025D"/>
    <w:rsid w:val="002F5E4D"/>
    <w:rsid w:val="002F636D"/>
    <w:rsid w:val="00300E9A"/>
    <w:rsid w:val="00302B7A"/>
    <w:rsid w:val="00303DB2"/>
    <w:rsid w:val="003053D3"/>
    <w:rsid w:val="00306214"/>
    <w:rsid w:val="003208FB"/>
    <w:rsid w:val="003242EF"/>
    <w:rsid w:val="003408B8"/>
    <w:rsid w:val="00341923"/>
    <w:rsid w:val="00354D1D"/>
    <w:rsid w:val="00380734"/>
    <w:rsid w:val="00381183"/>
    <w:rsid w:val="0038171F"/>
    <w:rsid w:val="00383F9B"/>
    <w:rsid w:val="00384AB7"/>
    <w:rsid w:val="003857C6"/>
    <w:rsid w:val="00394D47"/>
    <w:rsid w:val="00394DDC"/>
    <w:rsid w:val="003A1F8F"/>
    <w:rsid w:val="003B38BB"/>
    <w:rsid w:val="003B43D2"/>
    <w:rsid w:val="003C434F"/>
    <w:rsid w:val="003D2563"/>
    <w:rsid w:val="003D767B"/>
    <w:rsid w:val="003E066E"/>
    <w:rsid w:val="003E2373"/>
    <w:rsid w:val="003E65D6"/>
    <w:rsid w:val="003F09CE"/>
    <w:rsid w:val="003F3984"/>
    <w:rsid w:val="004004CF"/>
    <w:rsid w:val="00400926"/>
    <w:rsid w:val="00403C23"/>
    <w:rsid w:val="0040571F"/>
    <w:rsid w:val="0041105E"/>
    <w:rsid w:val="00412C88"/>
    <w:rsid w:val="00415058"/>
    <w:rsid w:val="00424391"/>
    <w:rsid w:val="00427183"/>
    <w:rsid w:val="004306A5"/>
    <w:rsid w:val="00443644"/>
    <w:rsid w:val="00443E52"/>
    <w:rsid w:val="004456A6"/>
    <w:rsid w:val="0044597A"/>
    <w:rsid w:val="00453574"/>
    <w:rsid w:val="0045662E"/>
    <w:rsid w:val="0045685B"/>
    <w:rsid w:val="00470C70"/>
    <w:rsid w:val="004809D8"/>
    <w:rsid w:val="00482A34"/>
    <w:rsid w:val="00491546"/>
    <w:rsid w:val="004A0A5C"/>
    <w:rsid w:val="004B28E5"/>
    <w:rsid w:val="004B480F"/>
    <w:rsid w:val="004C49D2"/>
    <w:rsid w:val="004D6622"/>
    <w:rsid w:val="004D7F21"/>
    <w:rsid w:val="004E20E9"/>
    <w:rsid w:val="004E2EAD"/>
    <w:rsid w:val="004F4B28"/>
    <w:rsid w:val="004F67E5"/>
    <w:rsid w:val="00507D0B"/>
    <w:rsid w:val="00541E34"/>
    <w:rsid w:val="00541EBC"/>
    <w:rsid w:val="00547151"/>
    <w:rsid w:val="00550826"/>
    <w:rsid w:val="005567B3"/>
    <w:rsid w:val="00557018"/>
    <w:rsid w:val="00561910"/>
    <w:rsid w:val="00573D47"/>
    <w:rsid w:val="00584289"/>
    <w:rsid w:val="00594756"/>
    <w:rsid w:val="00594ACE"/>
    <w:rsid w:val="005A0C5F"/>
    <w:rsid w:val="005A7E34"/>
    <w:rsid w:val="005B1260"/>
    <w:rsid w:val="005C3315"/>
    <w:rsid w:val="005D39EC"/>
    <w:rsid w:val="005E145E"/>
    <w:rsid w:val="005E1A48"/>
    <w:rsid w:val="005E48E9"/>
    <w:rsid w:val="005F4D52"/>
    <w:rsid w:val="005F68B5"/>
    <w:rsid w:val="005F6EA4"/>
    <w:rsid w:val="006077E6"/>
    <w:rsid w:val="00607DD1"/>
    <w:rsid w:val="00610646"/>
    <w:rsid w:val="00616B8C"/>
    <w:rsid w:val="006172E6"/>
    <w:rsid w:val="00625B01"/>
    <w:rsid w:val="00626F26"/>
    <w:rsid w:val="00635045"/>
    <w:rsid w:val="00643920"/>
    <w:rsid w:val="006466E3"/>
    <w:rsid w:val="006500FB"/>
    <w:rsid w:val="00651051"/>
    <w:rsid w:val="0065289C"/>
    <w:rsid w:val="00653363"/>
    <w:rsid w:val="00664A71"/>
    <w:rsid w:val="00672A60"/>
    <w:rsid w:val="00676C98"/>
    <w:rsid w:val="00686D8D"/>
    <w:rsid w:val="00693A4D"/>
    <w:rsid w:val="00696175"/>
    <w:rsid w:val="00696DD1"/>
    <w:rsid w:val="00697143"/>
    <w:rsid w:val="006A2060"/>
    <w:rsid w:val="006A4CB0"/>
    <w:rsid w:val="006A7192"/>
    <w:rsid w:val="006C1BDF"/>
    <w:rsid w:val="006C7C25"/>
    <w:rsid w:val="006D1396"/>
    <w:rsid w:val="006F1786"/>
    <w:rsid w:val="00701019"/>
    <w:rsid w:val="00704608"/>
    <w:rsid w:val="00706524"/>
    <w:rsid w:val="00713D74"/>
    <w:rsid w:val="007145EF"/>
    <w:rsid w:val="007176F5"/>
    <w:rsid w:val="00717980"/>
    <w:rsid w:val="007258AB"/>
    <w:rsid w:val="007310EA"/>
    <w:rsid w:val="007513F6"/>
    <w:rsid w:val="00755C1D"/>
    <w:rsid w:val="0075736C"/>
    <w:rsid w:val="007605ED"/>
    <w:rsid w:val="00762CA3"/>
    <w:rsid w:val="007670EC"/>
    <w:rsid w:val="007775DE"/>
    <w:rsid w:val="007818EF"/>
    <w:rsid w:val="00783DD4"/>
    <w:rsid w:val="007A0471"/>
    <w:rsid w:val="007A76D3"/>
    <w:rsid w:val="007B36B1"/>
    <w:rsid w:val="007D1A8F"/>
    <w:rsid w:val="007D257B"/>
    <w:rsid w:val="007D343D"/>
    <w:rsid w:val="007D6FBE"/>
    <w:rsid w:val="007E1BBB"/>
    <w:rsid w:val="007E6C86"/>
    <w:rsid w:val="007E7DA3"/>
    <w:rsid w:val="007F0F6B"/>
    <w:rsid w:val="007F152F"/>
    <w:rsid w:val="007F2D20"/>
    <w:rsid w:val="007F5E72"/>
    <w:rsid w:val="00820CBF"/>
    <w:rsid w:val="00826936"/>
    <w:rsid w:val="00826CD0"/>
    <w:rsid w:val="00830C54"/>
    <w:rsid w:val="0083204B"/>
    <w:rsid w:val="0083562D"/>
    <w:rsid w:val="008507D6"/>
    <w:rsid w:val="00864511"/>
    <w:rsid w:val="00866579"/>
    <w:rsid w:val="00866DBC"/>
    <w:rsid w:val="00867DD4"/>
    <w:rsid w:val="008763B0"/>
    <w:rsid w:val="00880F34"/>
    <w:rsid w:val="008953FF"/>
    <w:rsid w:val="008A0E4A"/>
    <w:rsid w:val="008A32AD"/>
    <w:rsid w:val="008A5B0F"/>
    <w:rsid w:val="008B470B"/>
    <w:rsid w:val="008B6B61"/>
    <w:rsid w:val="008B7CE4"/>
    <w:rsid w:val="008C4165"/>
    <w:rsid w:val="008C533F"/>
    <w:rsid w:val="008D54BC"/>
    <w:rsid w:val="008D54CB"/>
    <w:rsid w:val="008E1C39"/>
    <w:rsid w:val="008F24D6"/>
    <w:rsid w:val="008F2720"/>
    <w:rsid w:val="00901CFF"/>
    <w:rsid w:val="00903F49"/>
    <w:rsid w:val="00911066"/>
    <w:rsid w:val="009169C4"/>
    <w:rsid w:val="00916EE5"/>
    <w:rsid w:val="00923574"/>
    <w:rsid w:val="00923AFC"/>
    <w:rsid w:val="00924664"/>
    <w:rsid w:val="00926553"/>
    <w:rsid w:val="00926E16"/>
    <w:rsid w:val="00936110"/>
    <w:rsid w:val="0094010F"/>
    <w:rsid w:val="00945237"/>
    <w:rsid w:val="009566E7"/>
    <w:rsid w:val="00961513"/>
    <w:rsid w:val="0096275C"/>
    <w:rsid w:val="00965AC7"/>
    <w:rsid w:val="009708C6"/>
    <w:rsid w:val="009824F4"/>
    <w:rsid w:val="00990444"/>
    <w:rsid w:val="00993152"/>
    <w:rsid w:val="00996944"/>
    <w:rsid w:val="009A679F"/>
    <w:rsid w:val="009A71AD"/>
    <w:rsid w:val="009D273D"/>
    <w:rsid w:val="009D3E87"/>
    <w:rsid w:val="009D60BC"/>
    <w:rsid w:val="009E24AA"/>
    <w:rsid w:val="009E3F28"/>
    <w:rsid w:val="009E5421"/>
    <w:rsid w:val="009E5D50"/>
    <w:rsid w:val="009F033E"/>
    <w:rsid w:val="00A014DD"/>
    <w:rsid w:val="00A04FAA"/>
    <w:rsid w:val="00A073BF"/>
    <w:rsid w:val="00A07F37"/>
    <w:rsid w:val="00A16676"/>
    <w:rsid w:val="00A22606"/>
    <w:rsid w:val="00A32B20"/>
    <w:rsid w:val="00A36A2F"/>
    <w:rsid w:val="00A526FA"/>
    <w:rsid w:val="00A62428"/>
    <w:rsid w:val="00A64984"/>
    <w:rsid w:val="00A731A3"/>
    <w:rsid w:val="00A848E9"/>
    <w:rsid w:val="00A853A6"/>
    <w:rsid w:val="00A87328"/>
    <w:rsid w:val="00A87B4A"/>
    <w:rsid w:val="00A92054"/>
    <w:rsid w:val="00AA0DE7"/>
    <w:rsid w:val="00AB0A71"/>
    <w:rsid w:val="00AB5672"/>
    <w:rsid w:val="00AC5588"/>
    <w:rsid w:val="00AC627F"/>
    <w:rsid w:val="00AF1326"/>
    <w:rsid w:val="00AF2682"/>
    <w:rsid w:val="00AF2F75"/>
    <w:rsid w:val="00AF4CD4"/>
    <w:rsid w:val="00AF5258"/>
    <w:rsid w:val="00B03115"/>
    <w:rsid w:val="00B05BD4"/>
    <w:rsid w:val="00B05C42"/>
    <w:rsid w:val="00B07C6B"/>
    <w:rsid w:val="00B101F7"/>
    <w:rsid w:val="00B2112A"/>
    <w:rsid w:val="00B23805"/>
    <w:rsid w:val="00B30BE9"/>
    <w:rsid w:val="00B34D33"/>
    <w:rsid w:val="00B371FE"/>
    <w:rsid w:val="00B37618"/>
    <w:rsid w:val="00B43839"/>
    <w:rsid w:val="00B44F1D"/>
    <w:rsid w:val="00B50952"/>
    <w:rsid w:val="00B6363B"/>
    <w:rsid w:val="00B6448E"/>
    <w:rsid w:val="00B67A47"/>
    <w:rsid w:val="00B72CED"/>
    <w:rsid w:val="00B778DD"/>
    <w:rsid w:val="00B81640"/>
    <w:rsid w:val="00B822D2"/>
    <w:rsid w:val="00B83C30"/>
    <w:rsid w:val="00B8617B"/>
    <w:rsid w:val="00B94159"/>
    <w:rsid w:val="00BB6135"/>
    <w:rsid w:val="00BC0A6A"/>
    <w:rsid w:val="00BC314D"/>
    <w:rsid w:val="00BD418A"/>
    <w:rsid w:val="00BF4982"/>
    <w:rsid w:val="00C04B23"/>
    <w:rsid w:val="00C15CA0"/>
    <w:rsid w:val="00C24911"/>
    <w:rsid w:val="00C30D7D"/>
    <w:rsid w:val="00C337B1"/>
    <w:rsid w:val="00C40B62"/>
    <w:rsid w:val="00C43337"/>
    <w:rsid w:val="00C505E4"/>
    <w:rsid w:val="00C630AE"/>
    <w:rsid w:val="00C77E94"/>
    <w:rsid w:val="00C80D8A"/>
    <w:rsid w:val="00C82E7F"/>
    <w:rsid w:val="00C90BE3"/>
    <w:rsid w:val="00C945F8"/>
    <w:rsid w:val="00C97D15"/>
    <w:rsid w:val="00CA593B"/>
    <w:rsid w:val="00CB19F6"/>
    <w:rsid w:val="00CB74ED"/>
    <w:rsid w:val="00CC4879"/>
    <w:rsid w:val="00CC6BB2"/>
    <w:rsid w:val="00CD077F"/>
    <w:rsid w:val="00CD2358"/>
    <w:rsid w:val="00CD3F60"/>
    <w:rsid w:val="00CF19A4"/>
    <w:rsid w:val="00D043E4"/>
    <w:rsid w:val="00D24533"/>
    <w:rsid w:val="00D30A92"/>
    <w:rsid w:val="00D368A3"/>
    <w:rsid w:val="00D40B6E"/>
    <w:rsid w:val="00D418F4"/>
    <w:rsid w:val="00D6265A"/>
    <w:rsid w:val="00D630C9"/>
    <w:rsid w:val="00D63F60"/>
    <w:rsid w:val="00D96A88"/>
    <w:rsid w:val="00DA0788"/>
    <w:rsid w:val="00DA289A"/>
    <w:rsid w:val="00DB2132"/>
    <w:rsid w:val="00DC27D4"/>
    <w:rsid w:val="00DC7805"/>
    <w:rsid w:val="00DD08CE"/>
    <w:rsid w:val="00E01A4E"/>
    <w:rsid w:val="00E03CFC"/>
    <w:rsid w:val="00E04FE8"/>
    <w:rsid w:val="00E0556D"/>
    <w:rsid w:val="00E3327F"/>
    <w:rsid w:val="00E335E9"/>
    <w:rsid w:val="00E42A92"/>
    <w:rsid w:val="00E43F8B"/>
    <w:rsid w:val="00E5423A"/>
    <w:rsid w:val="00E73645"/>
    <w:rsid w:val="00E8094D"/>
    <w:rsid w:val="00E93BC1"/>
    <w:rsid w:val="00E9496D"/>
    <w:rsid w:val="00EB255A"/>
    <w:rsid w:val="00EC1950"/>
    <w:rsid w:val="00EC3E16"/>
    <w:rsid w:val="00ED1BD0"/>
    <w:rsid w:val="00ED54C9"/>
    <w:rsid w:val="00EE0FE3"/>
    <w:rsid w:val="00EE24F9"/>
    <w:rsid w:val="00EE25C6"/>
    <w:rsid w:val="00EE6693"/>
    <w:rsid w:val="00EF0769"/>
    <w:rsid w:val="00EF4019"/>
    <w:rsid w:val="00F07BCD"/>
    <w:rsid w:val="00F11798"/>
    <w:rsid w:val="00F14CBD"/>
    <w:rsid w:val="00F15F4D"/>
    <w:rsid w:val="00F252DE"/>
    <w:rsid w:val="00F34DCF"/>
    <w:rsid w:val="00F373E7"/>
    <w:rsid w:val="00F43C61"/>
    <w:rsid w:val="00F536E1"/>
    <w:rsid w:val="00F5579C"/>
    <w:rsid w:val="00F76A42"/>
    <w:rsid w:val="00FA2033"/>
    <w:rsid w:val="00FB21E7"/>
    <w:rsid w:val="00FB42DB"/>
    <w:rsid w:val="00FC075D"/>
    <w:rsid w:val="00FC0A9F"/>
    <w:rsid w:val="00FC14AC"/>
    <w:rsid w:val="00FC5A3F"/>
    <w:rsid w:val="00FD2738"/>
    <w:rsid w:val="00FE4751"/>
    <w:rsid w:val="00FF1278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3108"/>
  <w15:docId w15:val="{5753357D-9176-48A2-B9EF-C0DED03E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83"/>
    <w:rPr>
      <w:rFonts w:ascii="Tahoma" w:hAnsi="Tahoma" w:cs="Tahoma"/>
      <w:sz w:val="16"/>
      <w:szCs w:val="16"/>
    </w:rPr>
  </w:style>
  <w:style w:type="paragraph" w:customStyle="1" w:styleId="Body">
    <w:name w:val="Body"/>
    <w:rsid w:val="00924664"/>
    <w:pPr>
      <w:spacing w:after="0" w:line="240" w:lineRule="auto"/>
    </w:pPr>
    <w:rPr>
      <w:rFonts w:ascii="Helvetica Neue" w:eastAsia="Helvetica Neue" w:hAnsi="Helvetica Neue" w:cs="Helvetica Neue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Robert Jenkins [alj11]</dc:creator>
  <cp:lastModifiedBy>David King</cp:lastModifiedBy>
  <cp:revision>183</cp:revision>
  <dcterms:created xsi:type="dcterms:W3CDTF">2019-11-28T09:05:00Z</dcterms:created>
  <dcterms:modified xsi:type="dcterms:W3CDTF">2021-12-01T13:44:00Z</dcterms:modified>
</cp:coreProperties>
</file>