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196F83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946434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F6573D" w:rsidRPr="004D1403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F6573D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0D6C10" w:rsidRDefault="00F6573D" w:rsidP="000D6C1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946434">
        <w:tc>
          <w:tcPr>
            <w:tcW w:w="8828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9F53B0" w:rsidTr="00665E76">
        <w:tc>
          <w:tcPr>
            <w:tcW w:w="6091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9F53B0" w:rsidRPr="003104AF" w:rsidRDefault="009F53B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717A33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9F53B0" w:rsidTr="00665E76">
        <w:tc>
          <w:tcPr>
            <w:tcW w:w="6091" w:type="dxa"/>
          </w:tcPr>
          <w:p w:rsidR="009F53B0" w:rsidRPr="00196279" w:rsidRDefault="009F53B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9F53B0" w:rsidRDefault="009F53B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85CE2" w:rsidRDefault="00185CE2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9F53B0" w:rsidRDefault="009F53B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p w:rsidR="000D6C10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851633" w:rsidRPr="004D1403" w:rsidTr="00665E76">
        <w:tc>
          <w:tcPr>
            <w:tcW w:w="6091" w:type="dxa"/>
            <w:shd w:val="clear" w:color="auto" w:fill="FF0000"/>
          </w:tcPr>
          <w:p w:rsidR="00851633" w:rsidRPr="00461D2D" w:rsidRDefault="00851633" w:rsidP="00665E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851633" w:rsidRPr="00461D2D" w:rsidRDefault="00851633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851633" w:rsidTr="00665E76">
        <w:tc>
          <w:tcPr>
            <w:tcW w:w="6091" w:type="dxa"/>
          </w:tcPr>
          <w:p w:rsidR="00851633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851633" w:rsidRPr="00461D2D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851633" w:rsidRPr="00196279" w:rsidRDefault="00851633" w:rsidP="00665E7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851633" w:rsidRDefault="00851633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D6C10" w:rsidRPr="004016BD" w:rsidRDefault="000D6C1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946434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</w:t>
            </w:r>
            <w:r w:rsidR="00375636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C31580" w:rsidP="0024301A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4643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4643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946434">
        <w:tc>
          <w:tcPr>
            <w:tcW w:w="8828" w:type="dxa"/>
            <w:shd w:val="clear" w:color="auto" w:fill="0070C0"/>
          </w:tcPr>
          <w:p w:rsidR="00572B88" w:rsidRPr="00572B88" w:rsidRDefault="00E861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946434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5578" w:rsidRPr="00D35E21" w:rsidTr="00946434">
        <w:tc>
          <w:tcPr>
            <w:tcW w:w="8828" w:type="dxa"/>
            <w:shd w:val="clear" w:color="auto" w:fill="0070C0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7C5578" w:rsidRPr="00D35E21" w:rsidTr="00AC03D3">
        <w:tc>
          <w:tcPr>
            <w:tcW w:w="8828" w:type="dxa"/>
            <w:shd w:val="clear" w:color="auto" w:fill="auto"/>
          </w:tcPr>
          <w:p w:rsidR="007C5578" w:rsidRPr="003F5C14" w:rsidRDefault="007C5578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7C5578" w:rsidRDefault="007C557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946434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87D72" w:rsidRDefault="00287D72" w:rsidP="005B4977">
      <w:pPr>
        <w:spacing w:after="0" w:line="240" w:lineRule="auto"/>
        <w:rPr>
          <w:rFonts w:ascii="Arial" w:hAnsi="Arial" w:cs="Arial"/>
        </w:rPr>
      </w:pPr>
    </w:p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6573D" w:rsidRPr="004D1403" w:rsidTr="00946434">
        <w:tc>
          <w:tcPr>
            <w:tcW w:w="8828" w:type="dxa"/>
            <w:gridSpan w:val="2"/>
            <w:shd w:val="clear" w:color="auto" w:fill="0070C0"/>
          </w:tcPr>
          <w:p w:rsidR="00F6573D" w:rsidRPr="004D1403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6573D" w:rsidRPr="004D1403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6573D" w:rsidTr="00FD3CCE">
        <w:tc>
          <w:tcPr>
            <w:tcW w:w="4673" w:type="dxa"/>
          </w:tcPr>
          <w:p w:rsidR="00F6573D" w:rsidRPr="001065F9" w:rsidRDefault="00946434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F6573D" w:rsidRPr="00572B88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6573D" w:rsidRDefault="00F6573D" w:rsidP="00F657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573D" w:rsidTr="00946434">
        <w:tc>
          <w:tcPr>
            <w:tcW w:w="8828" w:type="dxa"/>
            <w:gridSpan w:val="2"/>
            <w:shd w:val="clear" w:color="auto" w:fill="0070C0"/>
          </w:tcPr>
          <w:p w:rsidR="00F6573D" w:rsidRPr="004D1403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F6573D" w:rsidRPr="00741486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F6573D" w:rsidRPr="00DD62AC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F6573D" w:rsidRPr="004D1403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F6573D" w:rsidRPr="00572B88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F6573D" w:rsidTr="00FD3CCE">
        <w:tc>
          <w:tcPr>
            <w:tcW w:w="4414" w:type="dxa"/>
          </w:tcPr>
          <w:p w:rsidR="00F6573D" w:rsidRPr="00C2596E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F6573D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F6573D" w:rsidRDefault="00F6573D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6573D" w:rsidTr="00FD3CCE">
        <w:tc>
          <w:tcPr>
            <w:tcW w:w="4414" w:type="dxa"/>
          </w:tcPr>
          <w:p w:rsidR="00F6573D" w:rsidRPr="00C2596E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F6573D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F6573D" w:rsidRDefault="00F6573D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E1322" w:rsidRPr="00226E42" w:rsidRDefault="00EE1322" w:rsidP="00EE1322">
      <w:pPr>
        <w:rPr>
          <w:rFonts w:ascii="Arial" w:hAnsi="Arial" w:cs="Arial"/>
        </w:rPr>
      </w:pPr>
    </w:p>
    <w:p w:rsid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F1B7A" w:rsidRPr="00EE1322" w:rsidRDefault="005F1B7A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F6573D" w:rsidRPr="00226E42" w:rsidTr="00946434">
        <w:tc>
          <w:tcPr>
            <w:tcW w:w="13892" w:type="dxa"/>
            <w:shd w:val="clear" w:color="auto" w:fill="0070C0"/>
          </w:tcPr>
          <w:p w:rsidR="00F6573D" w:rsidRPr="005F1B7A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5F1B7A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 DE SU PROPUESTA DE FORMA BREVE A CONTINUACIÓN</w:t>
            </w:r>
          </w:p>
          <w:p w:rsidR="00F6573D" w:rsidRDefault="00F6573D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F6573D" w:rsidRPr="00741486" w:rsidRDefault="00F6573D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3E1BA6" w:rsidRPr="003E1BA6" w:rsidRDefault="003E1BA6" w:rsidP="003E1BA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3E1BA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las características arriba citadas.  </w:t>
            </w:r>
          </w:p>
          <w:p w:rsidR="00F6573D" w:rsidRPr="00226E42" w:rsidRDefault="00F6573D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F6573D" w:rsidRPr="00226E42" w:rsidTr="00FD3CCE">
        <w:tc>
          <w:tcPr>
            <w:tcW w:w="13892" w:type="dxa"/>
            <w:shd w:val="clear" w:color="auto" w:fill="auto"/>
          </w:tcPr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73D" w:rsidRPr="00943025" w:rsidRDefault="00F6573D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1437" w:rsidRDefault="008D1437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5F1B7A" w:rsidRDefault="005F1B7A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5F1B7A" w:rsidRDefault="005F1B7A" w:rsidP="00EE1322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bookmarkStart w:id="0" w:name="_GoBack"/>
      <w:bookmarkEnd w:id="0"/>
    </w:p>
    <w:p w:rsidR="00EE1322" w:rsidRPr="00EE1322" w:rsidRDefault="00EE1322" w:rsidP="00287D72">
      <w:pPr>
        <w:spacing w:after="0" w:line="240" w:lineRule="auto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EE1322">
        <w:rPr>
          <w:rFonts w:ascii="Arial" w:hAnsi="Arial" w:cs="Arial"/>
          <w:b/>
          <w:color w:val="FFFFFF" w:themeColor="background1"/>
          <w:sz w:val="28"/>
          <w:szCs w:val="28"/>
        </w:rPr>
        <w:t>RUMEN: SU PROBREVE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946434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RESUMEN DE REFERENCIAS BIBLIOGRÁFICAS</w:t>
            </w:r>
          </w:p>
          <w:p w:rsidR="00EE1322" w:rsidRPr="00EE1322" w:rsidRDefault="00EE1322" w:rsidP="00EE132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Mínimo 6 que manej</w:t>
            </w:r>
            <w:r w:rsidR="00287D7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ó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y </w:t>
            </w:r>
            <w:r w:rsidR="00287D72"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utilizará en</w:t>
            </w: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el cuerpo del trabajo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EE1322" w:rsidRPr="00EE132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</w:p>
        </w:tc>
      </w:tr>
      <w:tr w:rsidR="00EE1322" w:rsidRPr="00EE1322" w:rsidTr="00946434">
        <w:tc>
          <w:tcPr>
            <w:tcW w:w="13892" w:type="dxa"/>
            <w:tcBorders>
              <w:top w:val="nil"/>
            </w:tcBorders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color w:val="FFFFFF" w:themeColor="background1"/>
                <w:sz w:val="28"/>
                <w:szCs w:val="28"/>
                <w:lang w:val="es-PA"/>
              </w:rPr>
              <w:t>DATOS DE CONTACTO -  COMPLETE LOS CAMPOS PARA PROFESIONAL</w:t>
            </w: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eastAsia="Calibri" w:hAnsi="Arial" w:cs="Arial"/>
          <w:sz w:val="28"/>
          <w:szCs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3830"/>
      </w:tblGrid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  <w:tr w:rsidR="00EE1322" w:rsidRPr="00EE1322" w:rsidTr="006E361F"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</w:pPr>
            <w:r w:rsidRPr="00EE1322">
              <w:rPr>
                <w:rFonts w:ascii="Arial" w:eastAsia="Calibri" w:hAnsi="Arial" w:cs="Arial"/>
                <w:b/>
                <w:sz w:val="28"/>
                <w:szCs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946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s-PA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EE1322" w:rsidRPr="00EE1322" w:rsidTr="00946434">
        <w:tc>
          <w:tcPr>
            <w:tcW w:w="13892" w:type="dxa"/>
            <w:shd w:val="clear" w:color="auto" w:fill="0070C0"/>
          </w:tcPr>
          <w:p w:rsidR="00EE1322" w:rsidRPr="00EE1322" w:rsidRDefault="00EE1322" w:rsidP="00EE13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E1322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s-PA"/>
              </w:rPr>
              <w:t>FIRMA: ADJUNTE UNA IMAGEN DE SU FIRMA O FIRMAS DE LOS QUE PARTICIPARAN</w:t>
            </w:r>
          </w:p>
        </w:tc>
      </w:tr>
      <w:tr w:rsidR="00EE1322" w:rsidRPr="00EE1322" w:rsidTr="006E361F">
        <w:tc>
          <w:tcPr>
            <w:tcW w:w="13892" w:type="dxa"/>
            <w:shd w:val="clear" w:color="auto" w:fill="auto"/>
          </w:tcPr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E1322" w:rsidRPr="00EE1322" w:rsidRDefault="00EE1322" w:rsidP="00EE13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E1322" w:rsidRPr="00EE1322" w:rsidRDefault="00EE1322" w:rsidP="00EE132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E1322" w:rsidRPr="000E326B" w:rsidRDefault="000E326B" w:rsidP="000E326B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sectPr w:rsidR="00EE1322" w:rsidRPr="000E326B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B8" w:rsidRDefault="002821B8" w:rsidP="004016BD">
      <w:pPr>
        <w:spacing w:after="0" w:line="240" w:lineRule="auto"/>
      </w:pPr>
      <w:r>
        <w:separator/>
      </w:r>
    </w:p>
  </w:endnote>
  <w:endnote w:type="continuationSeparator" w:id="0">
    <w:p w:rsidR="002821B8" w:rsidRDefault="002821B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946434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946434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946434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946434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946434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946434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946434" w:rsidRPr="00946434" w:rsidRDefault="00496FFB" w:rsidP="00946434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946434">
      <w:rPr>
        <w:rFonts w:ascii="Arial" w:hAnsi="Arial" w:cs="Arial"/>
        <w:b/>
        <w:color w:val="0070C0"/>
      </w:rPr>
      <w:t xml:space="preserve"> </w:t>
    </w:r>
    <w:r w:rsidR="00946434" w:rsidRPr="00946434">
      <w:rPr>
        <w:rFonts w:ascii="Arial" w:hAnsi="Arial" w:cs="Arial"/>
        <w:b/>
        <w:color w:val="0070C0"/>
        <w:lang w:val="es-CO"/>
      </w:rPr>
      <w:t>(MEDELLIN - ANTIOQUIA) COLOMBIA</w:t>
    </w:r>
  </w:p>
  <w:p w:rsidR="00E86180" w:rsidRPr="003A3D68" w:rsidRDefault="00E86180" w:rsidP="00E8618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  <w:lang w:val="es-CO"/>
      </w:rPr>
      <w:t xml:space="preserve">30 DE </w:t>
    </w:r>
    <w:r w:rsidRPr="003A3D68">
      <w:rPr>
        <w:rFonts w:ascii="Arial" w:hAnsi="Arial" w:cs="Arial"/>
        <w:b/>
        <w:color w:val="0070C0"/>
        <w:lang w:val="es-CO"/>
      </w:rPr>
      <w:t xml:space="preserve">AGOSTO </w:t>
    </w:r>
    <w:r>
      <w:rPr>
        <w:rFonts w:ascii="Arial" w:hAnsi="Arial" w:cs="Arial"/>
        <w:b/>
        <w:color w:val="0070C0"/>
        <w:lang w:val="es-CO"/>
      </w:rPr>
      <w:t xml:space="preserve">AL 2 DE SEPTIEMBRE </w:t>
    </w:r>
    <w:r w:rsidRPr="003A3D68">
      <w:rPr>
        <w:rFonts w:ascii="Arial" w:hAnsi="Arial" w:cs="Arial"/>
        <w:b/>
        <w:color w:val="0070C0"/>
        <w:lang w:val="es-CO"/>
      </w:rPr>
      <w:t>DE 2022</w:t>
    </w:r>
  </w:p>
  <w:p w:rsidR="00946434" w:rsidRPr="003A3D68" w:rsidRDefault="005E53C1" w:rsidP="00946434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946434" w:rsidRPr="00E04A16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946434" w:rsidRDefault="002821B8" w:rsidP="00946434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946434" w:rsidRPr="003A3D68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946434" w:rsidRPr="00C754B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B8" w:rsidRDefault="002821B8" w:rsidP="004016BD">
      <w:pPr>
        <w:spacing w:after="0" w:line="240" w:lineRule="auto"/>
      </w:pPr>
      <w:r>
        <w:separator/>
      </w:r>
    </w:p>
  </w:footnote>
  <w:footnote w:type="continuationSeparator" w:id="0">
    <w:p w:rsidR="002821B8" w:rsidRDefault="002821B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434" w:rsidRPr="003A3D68" w:rsidRDefault="00946434" w:rsidP="00946434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</w:rPr>
      <w:t>XI CONGRESO INTERNACIONAL DE PSICOLOGÍA Y EDUCACIÓN</w:t>
    </w:r>
  </w:p>
  <w:p w:rsidR="00946434" w:rsidRPr="00DD62AC" w:rsidRDefault="00946434" w:rsidP="00946434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 w:rsidRPr="003A3D68">
      <w:rPr>
        <w:rFonts w:ascii="Arial" w:hAnsi="Arial" w:cs="Arial"/>
        <w:b/>
        <w:color w:val="0070C0"/>
        <w:sz w:val="28"/>
      </w:rPr>
      <w:t>DOMINANDO LA SINTAXIS</w:t>
    </w:r>
  </w:p>
  <w:p w:rsidR="004016BD" w:rsidRPr="00946434" w:rsidRDefault="004016BD" w:rsidP="00F02ABF">
    <w:pPr>
      <w:pStyle w:val="Encabezado"/>
      <w:spacing w:after="0" w:line="240" w:lineRule="auto"/>
      <w:rPr>
        <w:rFonts w:ascii="Arial" w:hAnsi="Arial" w:cs="Arial"/>
        <w:color w:val="FF0000"/>
      </w:rPr>
    </w:pPr>
  </w:p>
  <w:p w:rsidR="003C5180" w:rsidRDefault="009B39C2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946434">
      <w:rPr>
        <w:rFonts w:ascii="Arial" w:hAnsi="Arial" w:cs="Arial"/>
        <w:b/>
        <w:color w:val="0070C0"/>
        <w:sz w:val="28"/>
      </w:rPr>
      <w:t>PONENCIA</w:t>
    </w:r>
    <w:r w:rsidR="003C5180">
      <w:rPr>
        <w:rFonts w:ascii="Arial" w:hAnsi="Arial" w:cs="Arial"/>
        <w:b/>
        <w:color w:val="0070C0"/>
        <w:sz w:val="28"/>
      </w:rPr>
      <w:t xml:space="preserve"> PROFESIONAL</w:t>
    </w:r>
  </w:p>
  <w:p w:rsidR="00F838E3" w:rsidRPr="00946434" w:rsidRDefault="009B39C2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946434">
      <w:rPr>
        <w:rFonts w:ascii="Arial" w:hAnsi="Arial" w:cs="Arial"/>
        <w:b/>
        <w:color w:val="0070C0"/>
        <w:sz w:val="28"/>
      </w:rPr>
      <w:t xml:space="preserve"> </w:t>
    </w:r>
    <w:r w:rsidR="008D1437" w:rsidRPr="00946434">
      <w:rPr>
        <w:rFonts w:ascii="Arial" w:hAnsi="Arial" w:cs="Arial"/>
        <w:b/>
        <w:color w:val="0070C0"/>
        <w:sz w:val="28"/>
      </w:rPr>
      <w:t>EN CASO</w:t>
    </w:r>
    <w:r w:rsidR="00EE1322" w:rsidRPr="00946434">
      <w:rPr>
        <w:rFonts w:ascii="Arial" w:hAnsi="Arial" w:cs="Arial"/>
        <w:b/>
        <w:color w:val="0070C0"/>
        <w:sz w:val="28"/>
      </w:rPr>
      <w:t xml:space="preserve"> PSICOLÓGICO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D6C10"/>
    <w:rsid w:val="000E326B"/>
    <w:rsid w:val="001127C9"/>
    <w:rsid w:val="00185CE2"/>
    <w:rsid w:val="00190F25"/>
    <w:rsid w:val="00196F83"/>
    <w:rsid w:val="00203BEE"/>
    <w:rsid w:val="0022319F"/>
    <w:rsid w:val="0024301A"/>
    <w:rsid w:val="002821B8"/>
    <w:rsid w:val="002830BB"/>
    <w:rsid w:val="00283896"/>
    <w:rsid w:val="00287D72"/>
    <w:rsid w:val="00375636"/>
    <w:rsid w:val="0039754C"/>
    <w:rsid w:val="003C5180"/>
    <w:rsid w:val="003D410A"/>
    <w:rsid w:val="003E1BA6"/>
    <w:rsid w:val="004016BD"/>
    <w:rsid w:val="00441F29"/>
    <w:rsid w:val="0047008C"/>
    <w:rsid w:val="00477C49"/>
    <w:rsid w:val="00496FFB"/>
    <w:rsid w:val="004C5274"/>
    <w:rsid w:val="004D1403"/>
    <w:rsid w:val="005441E9"/>
    <w:rsid w:val="00562E8D"/>
    <w:rsid w:val="00572B88"/>
    <w:rsid w:val="00577C6F"/>
    <w:rsid w:val="005A13E8"/>
    <w:rsid w:val="005B4977"/>
    <w:rsid w:val="005D178E"/>
    <w:rsid w:val="005E53C1"/>
    <w:rsid w:val="005F1B7A"/>
    <w:rsid w:val="00667428"/>
    <w:rsid w:val="006C362E"/>
    <w:rsid w:val="006D02DE"/>
    <w:rsid w:val="00715F67"/>
    <w:rsid w:val="00717A33"/>
    <w:rsid w:val="0077365E"/>
    <w:rsid w:val="007C5578"/>
    <w:rsid w:val="00851633"/>
    <w:rsid w:val="008D1437"/>
    <w:rsid w:val="008D7829"/>
    <w:rsid w:val="00902D6B"/>
    <w:rsid w:val="00933044"/>
    <w:rsid w:val="00940A77"/>
    <w:rsid w:val="00946434"/>
    <w:rsid w:val="00984DFF"/>
    <w:rsid w:val="009B39C2"/>
    <w:rsid w:val="009F53B0"/>
    <w:rsid w:val="00A5593D"/>
    <w:rsid w:val="00A75708"/>
    <w:rsid w:val="00A77845"/>
    <w:rsid w:val="00AB3839"/>
    <w:rsid w:val="00B11BEF"/>
    <w:rsid w:val="00B333BF"/>
    <w:rsid w:val="00C103D9"/>
    <w:rsid w:val="00C31580"/>
    <w:rsid w:val="00C4097B"/>
    <w:rsid w:val="00C60E27"/>
    <w:rsid w:val="00C67BD9"/>
    <w:rsid w:val="00C76737"/>
    <w:rsid w:val="00CB61BD"/>
    <w:rsid w:val="00CC554C"/>
    <w:rsid w:val="00E33A42"/>
    <w:rsid w:val="00E86180"/>
    <w:rsid w:val="00EE1322"/>
    <w:rsid w:val="00F02ABF"/>
    <w:rsid w:val="00F1411C"/>
    <w:rsid w:val="00F34CB5"/>
    <w:rsid w:val="00F5521C"/>
    <w:rsid w:val="00F6573D"/>
    <w:rsid w:val="00F838E3"/>
    <w:rsid w:val="00F87678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71319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58</cp:revision>
  <dcterms:created xsi:type="dcterms:W3CDTF">2021-01-13T17:15:00Z</dcterms:created>
  <dcterms:modified xsi:type="dcterms:W3CDTF">2022-02-17T19:04:00Z</dcterms:modified>
</cp:coreProperties>
</file>