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7D71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778BD727" w14:textId="06EA2C8E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SIGN AND RETURN ON </w:t>
      </w:r>
      <w:r w:rsidR="00AB5C3C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ORGANISATION’S LETTERHEAD</w:t>
      </w:r>
    </w:p>
    <w:p w14:paraId="407BF5FB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699D7739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15E34809" w14:textId="26CE3149" w:rsidR="00E970F2" w:rsidRDefault="00E970F2" w:rsidP="00E970F2">
      <w:pPr>
        <w:rPr>
          <w:rFonts w:asciiTheme="minorHAnsi" w:hAnsiTheme="minorHAnsi" w:cstheme="minorHAnsi"/>
        </w:rPr>
      </w:pPr>
    </w:p>
    <w:p w14:paraId="4F458500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3742E519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0464A231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07B5A56F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68C55149" w14:textId="23AEE5E1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Sirs</w:t>
      </w:r>
    </w:p>
    <w:p w14:paraId="74CC41C5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5B04241E" w14:textId="77777777" w:rsidR="00E970F2" w:rsidRPr="00E970F2" w:rsidRDefault="00E970F2" w:rsidP="00E970F2">
      <w:pPr>
        <w:rPr>
          <w:rFonts w:asciiTheme="minorHAnsi" w:hAnsiTheme="minorHAnsi" w:cstheme="minorHAnsi"/>
          <w:b/>
          <w:bCs/>
        </w:rPr>
      </w:pPr>
      <w:r w:rsidRPr="00E970F2">
        <w:rPr>
          <w:rFonts w:asciiTheme="minorHAnsi" w:hAnsiTheme="minorHAnsi" w:cstheme="minorHAnsi"/>
          <w:b/>
          <w:bCs/>
        </w:rPr>
        <w:t>Sheffield City Centre BID Limited (registered in England &amp; Wales 9601967)</w:t>
      </w:r>
    </w:p>
    <w:p w14:paraId="48EA6EFC" w14:textId="77777777" w:rsidR="00E970F2" w:rsidRPr="00E970F2" w:rsidRDefault="00E970F2" w:rsidP="00E970F2">
      <w:pPr>
        <w:rPr>
          <w:rFonts w:asciiTheme="minorHAnsi" w:hAnsiTheme="minorHAnsi" w:cstheme="minorHAnsi"/>
          <w:b/>
          <w:bCs/>
        </w:rPr>
      </w:pPr>
      <w:r w:rsidRPr="00E970F2">
        <w:rPr>
          <w:rFonts w:asciiTheme="minorHAnsi" w:hAnsiTheme="minorHAnsi" w:cstheme="minorHAnsi"/>
          <w:b/>
          <w:bCs/>
        </w:rPr>
        <w:t>(“the “Company”)</w:t>
      </w:r>
    </w:p>
    <w:p w14:paraId="64B09C73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666EDEFC" w14:textId="037C55C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We, [INSERT NAME OF BUSINESS], whose registered office is [INSERT ADDRESS] hereby apply and consent to become a member of the Company, in accordance with and pursuant to the articles of association of the Company.</w:t>
      </w:r>
    </w:p>
    <w:p w14:paraId="466D6960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6E705D11" w14:textId="0C25D6EC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hereby confirm that the named individual below </w:t>
      </w:r>
      <w:r w:rsidR="00AB5C3C">
        <w:rPr>
          <w:rFonts w:asciiTheme="minorHAnsi" w:hAnsiTheme="minorHAnsi" w:cstheme="minorHAnsi"/>
        </w:rPr>
        <w:t xml:space="preserve">is authorised </w:t>
      </w:r>
      <w:r>
        <w:rPr>
          <w:rFonts w:asciiTheme="minorHAnsi" w:hAnsiTheme="minorHAnsi" w:cstheme="minorHAnsi"/>
        </w:rPr>
        <w:t>to act as a representative of [BUSINESS NAME] at any meeting of the members of the Company.</w:t>
      </w:r>
    </w:p>
    <w:p w14:paraId="67AF432B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49B0BB56" w14:textId="7777777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Representative Name:</w:t>
      </w:r>
    </w:p>
    <w:p w14:paraId="1C0FAF9B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20D08D3A" w14:textId="7777777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Representative Position:</w:t>
      </w:r>
    </w:p>
    <w:p w14:paraId="7BC69B38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0D3DB98B" w14:textId="7777777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Representative Signature:</w:t>
      </w:r>
    </w:p>
    <w:p w14:paraId="1403C943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704CD8EB" w14:textId="7777777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accept this letter as confirmation that the Representative has been duly appointed to attend, speak and vote on our behalf at any meeting of the members of the Company.</w:t>
      </w:r>
    </w:p>
    <w:p w14:paraId="4F2A9772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3000D5CB" w14:textId="77777777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faithfully</w:t>
      </w:r>
    </w:p>
    <w:p w14:paraId="2B169D5F" w14:textId="4B701B25" w:rsidR="00E970F2" w:rsidRDefault="00E970F2" w:rsidP="00E9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and on behalf of [BUSINESS NAME]</w:t>
      </w:r>
    </w:p>
    <w:p w14:paraId="1DA00A13" w14:textId="77777777" w:rsidR="00E970F2" w:rsidRDefault="00E970F2" w:rsidP="00E970F2">
      <w:pPr>
        <w:rPr>
          <w:rFonts w:asciiTheme="minorHAnsi" w:hAnsiTheme="minorHAnsi" w:cstheme="minorHAnsi"/>
        </w:rPr>
      </w:pPr>
    </w:p>
    <w:p w14:paraId="1FAF3619" w14:textId="77777777" w:rsidR="00E970F2" w:rsidRDefault="00E970F2" w:rsidP="00E970F2">
      <w:pPr>
        <w:rPr>
          <w:noProof/>
        </w:rPr>
      </w:pPr>
    </w:p>
    <w:p w14:paraId="1FBB2398" w14:textId="77777777" w:rsidR="00E970F2" w:rsidRDefault="00E970F2" w:rsidP="00E970F2">
      <w:pPr>
        <w:rPr>
          <w:noProof/>
        </w:rPr>
      </w:pPr>
    </w:p>
    <w:p w14:paraId="69512EC5" w14:textId="77777777" w:rsidR="00E970F2" w:rsidRDefault="00E970F2" w:rsidP="00E970F2">
      <w:pPr>
        <w:rPr>
          <w:noProof/>
        </w:rPr>
      </w:pPr>
    </w:p>
    <w:p w14:paraId="6A7C3061" w14:textId="77777777" w:rsidR="00E970F2" w:rsidRDefault="00E970F2" w:rsidP="00E970F2">
      <w:pPr>
        <w:rPr>
          <w:noProof/>
        </w:rPr>
      </w:pPr>
    </w:p>
    <w:p w14:paraId="3958D9E6" w14:textId="77777777" w:rsidR="00E970F2" w:rsidRDefault="00E970F2" w:rsidP="00E970F2">
      <w:pPr>
        <w:rPr>
          <w:noProof/>
        </w:rPr>
      </w:pPr>
    </w:p>
    <w:p w14:paraId="497104FC" w14:textId="72AB369E" w:rsidR="00E970F2" w:rsidRDefault="009172C1">
      <w:r>
        <w:rPr>
          <w:b/>
          <w:bCs/>
          <w:noProof/>
        </w:rPr>
        <w:t>Name</w:t>
      </w:r>
      <w:r>
        <w:rPr>
          <w:b/>
          <w:bCs/>
          <w:noProof/>
        </w:rPr>
        <w:br/>
        <w:t>Position</w:t>
      </w:r>
    </w:p>
    <w:sectPr w:rsidR="00E9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F2"/>
    <w:rsid w:val="0007059B"/>
    <w:rsid w:val="009172C1"/>
    <w:rsid w:val="00AB5C3C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5A54"/>
  <w15:chartTrackingRefBased/>
  <w15:docId w15:val="{477E532B-2C98-45AC-88D0-5E7171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A0FF3E9E156468BE1CC6766AD0719" ma:contentTypeVersion="14" ma:contentTypeDescription="Create a new document." ma:contentTypeScope="" ma:versionID="09277b4dcffaa0090b3a2a5b76e167ed">
  <xsd:schema xmlns:xsd="http://www.w3.org/2001/XMLSchema" xmlns:xs="http://www.w3.org/2001/XMLSchema" xmlns:p="http://schemas.microsoft.com/office/2006/metadata/properties" xmlns:ns2="29c8314f-1f0e-49ea-bbbf-7d396dad470b" xmlns:ns3="f2c47dad-44df-4c30-8128-48079b052284" targetNamespace="http://schemas.microsoft.com/office/2006/metadata/properties" ma:root="true" ma:fieldsID="49afad2ce9726cf2c1f17a6a9ba3b4ff" ns2:_="" ns3:_="">
    <xsd:import namespace="29c8314f-1f0e-49ea-bbbf-7d396dad470b"/>
    <xsd:import namespace="f2c47dad-44df-4c30-8128-48079b05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8314f-1f0e-49ea-bbbf-7d396dad4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2fdf4d-d148-4fe7-9142-8a70be030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7dad-44df-4c30-8128-48079b0522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f6101b0-a263-415d-a863-55fe83bc71a6}" ma:internalName="TaxCatchAll" ma:showField="CatchAllData" ma:web="f2c47dad-44df-4c30-8128-48079b052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8314f-1f0e-49ea-bbbf-7d396dad470b">
      <Terms xmlns="http://schemas.microsoft.com/office/infopath/2007/PartnerControls"/>
    </lcf76f155ced4ddcb4097134ff3c332f>
    <TaxCatchAll xmlns="f2c47dad-44df-4c30-8128-48079b052284" xsi:nil="true"/>
  </documentManagement>
</p:properties>
</file>

<file path=customXml/itemProps1.xml><?xml version="1.0" encoding="utf-8"?>
<ds:datastoreItem xmlns:ds="http://schemas.openxmlformats.org/officeDocument/2006/customXml" ds:itemID="{B84BC3CE-BCFD-45BC-9562-99C82B6BB599}"/>
</file>

<file path=customXml/itemProps2.xml><?xml version="1.0" encoding="utf-8"?>
<ds:datastoreItem xmlns:ds="http://schemas.openxmlformats.org/officeDocument/2006/customXml" ds:itemID="{761D5288-B7D7-44D9-8A51-D3EBE0DD9899}"/>
</file>

<file path=customXml/itemProps3.xml><?xml version="1.0" encoding="utf-8"?>
<ds:datastoreItem xmlns:ds="http://schemas.openxmlformats.org/officeDocument/2006/customXml" ds:itemID="{1547685E-F4A7-4A05-8CDA-15EC14311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Jarvis</dc:creator>
  <cp:keywords/>
  <dc:description/>
  <cp:lastModifiedBy>Diane Jarvis</cp:lastModifiedBy>
  <cp:revision>4</cp:revision>
  <dcterms:created xsi:type="dcterms:W3CDTF">2022-09-13T14:51:00Z</dcterms:created>
  <dcterms:modified xsi:type="dcterms:W3CDTF">2022-09-13T14:52:00Z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0x010100F93A0FF3E9E156468BE1CC6766AD0719</vt:lpwstr>
  </property>
</Properties>
</file>