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3E10" w14:textId="7A3C2722" w:rsidR="00034B55" w:rsidRDefault="003229D9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Eras Demi ITC" w:hAnsi="Eras Demi ITC"/>
          <w:sz w:val="36"/>
          <w:szCs w:val="36"/>
        </w:rPr>
        <w:t>Kaalvoetkinners</w:t>
      </w:r>
      <w:r w:rsidRPr="009F3066">
        <w:rPr>
          <w:rFonts w:ascii="Eras Medium ITC" w:hAnsi="Eras Medium ITC"/>
          <w:sz w:val="28"/>
          <w:szCs w:val="28"/>
        </w:rPr>
        <w:t xml:space="preserve"> </w:t>
      </w:r>
      <w:r w:rsidRPr="00A00874">
        <w:rPr>
          <w:rFonts w:ascii="Avenir Next LT Pro Demi" w:hAnsi="Avenir Next LT Pro Demi"/>
          <w:sz w:val="24"/>
          <w:szCs w:val="24"/>
        </w:rPr>
        <w:t>Baby Competion 2022</w:t>
      </w:r>
      <w:r w:rsidR="003C5565" w:rsidRPr="00A00874">
        <w:rPr>
          <w:rFonts w:ascii="Avenir Next LT Pro Demi" w:hAnsi="Avenir Next LT Pro Demi"/>
          <w:sz w:val="24"/>
          <w:szCs w:val="24"/>
        </w:rPr>
        <w:tab/>
      </w:r>
      <w:r w:rsidR="003C5565" w:rsidRPr="00A00874">
        <w:rPr>
          <w:rFonts w:ascii="Avenir Next LT Pro Demi" w:hAnsi="Avenir Next LT Pro Demi"/>
          <w:sz w:val="24"/>
          <w:szCs w:val="24"/>
        </w:rPr>
        <w:tab/>
      </w:r>
      <w:r w:rsidR="003C5565" w:rsidRPr="00A00874">
        <w:rPr>
          <w:rFonts w:ascii="Avenir Next LT Pro Demi" w:hAnsi="Avenir Next LT Pro Demi"/>
          <w:sz w:val="24"/>
          <w:szCs w:val="24"/>
        </w:rPr>
        <w:tab/>
      </w:r>
    </w:p>
    <w:p w14:paraId="080C26F6" w14:textId="77777777" w:rsidR="00034B55" w:rsidRDefault="00034B55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6F21DBDC" w14:textId="5CFFA667" w:rsidR="00AB02EC" w:rsidRPr="00A00874" w:rsidRDefault="001400DF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Parent Name and Surname</w:t>
      </w:r>
      <w:r w:rsidR="00E83486" w:rsidRPr="00A00874">
        <w:rPr>
          <w:rFonts w:ascii="Avenir Next LT Pro Demi" w:hAnsi="Avenir Next LT Pro Demi"/>
          <w:sz w:val="24"/>
          <w:szCs w:val="24"/>
        </w:rPr>
        <w:t>________________________________</w:t>
      </w:r>
      <w:r w:rsidRPr="00A00874">
        <w:rPr>
          <w:rFonts w:ascii="Avenir Next LT Pro Demi" w:hAnsi="Avenir Next LT Pro Demi"/>
          <w:sz w:val="24"/>
          <w:szCs w:val="24"/>
        </w:rPr>
        <w:br/>
      </w:r>
      <w:r w:rsidRPr="00A00874">
        <w:rPr>
          <w:rFonts w:ascii="Avenir Next LT Pro Demi" w:hAnsi="Avenir Next LT Pro Demi"/>
          <w:sz w:val="24"/>
          <w:szCs w:val="24"/>
        </w:rPr>
        <w:br/>
        <w:t>Child’s Name and Surname</w:t>
      </w:r>
      <w:r w:rsidR="00E83486" w:rsidRPr="00A00874">
        <w:rPr>
          <w:rFonts w:ascii="Avenir Next LT Pro Demi" w:hAnsi="Avenir Next LT Pro Demi"/>
          <w:sz w:val="24"/>
          <w:szCs w:val="24"/>
        </w:rPr>
        <w:t xml:space="preserve"> _______________________________</w:t>
      </w:r>
    </w:p>
    <w:p w14:paraId="15288B27" w14:textId="77777777" w:rsidR="0015037A" w:rsidRPr="00A00874" w:rsidRDefault="0015037A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5B725430" w14:textId="1EB9AAE5" w:rsidR="001400DF" w:rsidRPr="00A00874" w:rsidRDefault="001400DF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 xml:space="preserve">Gender    </w:t>
      </w:r>
      <w:r w:rsidR="00E83486" w:rsidRPr="00A00874">
        <w:rPr>
          <w:rFonts w:ascii="Avenir Next LT Pro Demi" w:hAnsi="Avenir Next LT Pro Demi"/>
          <w:sz w:val="24"/>
          <w:szCs w:val="24"/>
        </w:rPr>
        <w:t>M / F</w:t>
      </w:r>
      <w:r w:rsidRPr="00A00874">
        <w:rPr>
          <w:rFonts w:ascii="Avenir Next LT Pro Demi" w:hAnsi="Avenir Next LT Pro Demi"/>
          <w:sz w:val="24"/>
          <w:szCs w:val="24"/>
        </w:rPr>
        <w:t xml:space="preserve">                                                                            Age</w:t>
      </w:r>
      <w:r w:rsidR="00E83486" w:rsidRPr="00A00874">
        <w:rPr>
          <w:rFonts w:ascii="Avenir Next LT Pro Demi" w:hAnsi="Avenir Next LT Pro Demi"/>
          <w:sz w:val="24"/>
          <w:szCs w:val="24"/>
        </w:rPr>
        <w:t xml:space="preserve"> ____________</w:t>
      </w:r>
    </w:p>
    <w:p w14:paraId="75A9E310" w14:textId="77777777" w:rsidR="0015037A" w:rsidRPr="00A00874" w:rsidRDefault="0015037A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3FD796D9" w14:textId="65713CFF" w:rsidR="00E83486" w:rsidRPr="00A00874" w:rsidRDefault="00E83486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Your Physical Address__________________________</w:t>
      </w:r>
    </w:p>
    <w:p w14:paraId="62BB6BAE" w14:textId="77777777" w:rsidR="0015037A" w:rsidRPr="00A00874" w:rsidRDefault="0015037A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750CCB44" w14:textId="443DE338" w:rsidR="00A00874" w:rsidRDefault="001400DF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 xml:space="preserve">Email address  </w:t>
      </w:r>
      <w:r w:rsidR="00E83486" w:rsidRPr="00A00874">
        <w:rPr>
          <w:rFonts w:ascii="Avenir Next LT Pro Demi" w:hAnsi="Avenir Next LT Pro Demi"/>
          <w:sz w:val="24"/>
          <w:szCs w:val="24"/>
        </w:rPr>
        <w:t>________________________________</w:t>
      </w:r>
      <w:r w:rsidRPr="00A00874">
        <w:rPr>
          <w:rFonts w:ascii="Avenir Next LT Pro Demi" w:hAnsi="Avenir Next LT Pro Demi"/>
          <w:sz w:val="24"/>
          <w:szCs w:val="24"/>
        </w:rPr>
        <w:t xml:space="preserve">    </w:t>
      </w:r>
    </w:p>
    <w:p w14:paraId="73B7E0ED" w14:textId="498B035C" w:rsidR="001400DF" w:rsidRPr="00A00874" w:rsidRDefault="001400DF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Mobile Number</w:t>
      </w:r>
      <w:r w:rsidR="00E83486" w:rsidRPr="00A00874">
        <w:rPr>
          <w:rFonts w:ascii="Avenir Next LT Pro Demi" w:hAnsi="Avenir Next LT Pro Demi"/>
          <w:sz w:val="24"/>
          <w:szCs w:val="24"/>
        </w:rPr>
        <w:t xml:space="preserve"> _____________________</w:t>
      </w:r>
    </w:p>
    <w:p w14:paraId="7C18CBC1" w14:textId="77777777" w:rsidR="0015037A" w:rsidRPr="00A00874" w:rsidRDefault="0015037A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3EEA14B5" w14:textId="77777777" w:rsidR="003229D9" w:rsidRPr="00A00874" w:rsidRDefault="007C418B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Here is what we need from you:  Submit the cutest photo of your baby, And then share your story by telling us how special your baby is …</w:t>
      </w:r>
    </w:p>
    <w:p w14:paraId="517E55C2" w14:textId="36D5B0BD" w:rsidR="00E83486" w:rsidRPr="00A00874" w:rsidRDefault="00E83486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br/>
        <w:t>_______________________________________</w:t>
      </w:r>
      <w:r w:rsidRPr="00A00874">
        <w:rPr>
          <w:rFonts w:ascii="Avenir Next LT Pro Demi" w:hAnsi="Avenir Next LT Pro Demi"/>
          <w:sz w:val="24"/>
          <w:szCs w:val="24"/>
        </w:rPr>
        <w:br/>
      </w:r>
      <w:r w:rsidRPr="00A00874">
        <w:rPr>
          <w:rFonts w:ascii="Avenir Next LT Pro Demi" w:hAnsi="Avenir Next LT Pro Demi"/>
          <w:sz w:val="24"/>
          <w:szCs w:val="24"/>
        </w:rPr>
        <w:br/>
        <w:t>_______________________________________</w:t>
      </w:r>
    </w:p>
    <w:p w14:paraId="663BE261" w14:textId="77777777" w:rsidR="0015037A" w:rsidRPr="00A00874" w:rsidRDefault="0015037A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277BC3BD" w14:textId="50DFBC3B" w:rsidR="00E83486" w:rsidRPr="00A00874" w:rsidRDefault="00E83486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I favourite toy are ____________________________</w:t>
      </w:r>
      <w:r w:rsidR="003229D9" w:rsidRPr="00A00874">
        <w:rPr>
          <w:rFonts w:ascii="Avenir Next LT Pro Demi" w:hAnsi="Avenir Next LT Pro Demi"/>
          <w:sz w:val="24"/>
          <w:szCs w:val="24"/>
        </w:rPr>
        <w:t>_________</w:t>
      </w:r>
      <w:r w:rsidRPr="00A00874">
        <w:rPr>
          <w:rFonts w:ascii="Avenir Next LT Pro Demi" w:hAnsi="Avenir Next LT Pro Demi"/>
          <w:sz w:val="24"/>
          <w:szCs w:val="24"/>
        </w:rPr>
        <w:t xml:space="preserve"> my favourite show to watch is ___________________</w:t>
      </w:r>
      <w:r w:rsidR="003229D9" w:rsidRPr="00A00874">
        <w:rPr>
          <w:rFonts w:ascii="Avenir Next LT Pro Demi" w:hAnsi="Avenir Next LT Pro Demi"/>
          <w:sz w:val="24"/>
          <w:szCs w:val="24"/>
        </w:rPr>
        <w:t>___________</w:t>
      </w:r>
    </w:p>
    <w:p w14:paraId="0DD78D07" w14:textId="77777777" w:rsidR="00E83486" w:rsidRPr="00A00874" w:rsidRDefault="00E83486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73854439" w14:textId="569F989B" w:rsidR="007C418B" w:rsidRPr="00A00874" w:rsidRDefault="007C418B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Submissions close on 31 March 2022 at midnight.</w:t>
      </w:r>
    </w:p>
    <w:p w14:paraId="1F22C7F7" w14:textId="77777777" w:rsidR="0015037A" w:rsidRPr="00A00874" w:rsidRDefault="0015037A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0DE9BB0A" w14:textId="4DB7DD86" w:rsidR="007C418B" w:rsidRPr="00A00874" w:rsidRDefault="007C418B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All the entries will be loaded on our Facebook page</w:t>
      </w:r>
      <w:r w:rsidR="009F3066" w:rsidRPr="00A00874">
        <w:rPr>
          <w:rFonts w:ascii="Avenir Next LT Pro Demi" w:hAnsi="Avenir Next LT Pro Demi"/>
          <w:sz w:val="24"/>
          <w:szCs w:val="24"/>
        </w:rPr>
        <w:t xml:space="preserve"> </w:t>
      </w:r>
      <w:hyperlink r:id="rId4" w:history="1">
        <w:r w:rsidR="009F3066" w:rsidRPr="00A00874">
          <w:rPr>
            <w:rStyle w:val="Hyperlink"/>
            <w:rFonts w:ascii="Avenir Next LT Pro Demi" w:hAnsi="Avenir Next LT Pro Demi"/>
            <w:sz w:val="24"/>
            <w:szCs w:val="24"/>
          </w:rPr>
          <w:t>https://www.facebook.com/ToyBoxJumpingCastlesShopKathu</w:t>
        </w:r>
      </w:hyperlink>
      <w:r w:rsidR="009F3066" w:rsidRPr="00A00874">
        <w:rPr>
          <w:rFonts w:ascii="Avenir Next LT Pro Demi" w:hAnsi="Avenir Next LT Pro Demi"/>
          <w:sz w:val="24"/>
          <w:szCs w:val="24"/>
        </w:rPr>
        <w:t xml:space="preserve"> </w:t>
      </w:r>
      <w:r w:rsidRPr="00A00874">
        <w:rPr>
          <w:rFonts w:ascii="Avenir Next LT Pro Demi" w:hAnsi="Avenir Next LT Pro Demi"/>
          <w:sz w:val="24"/>
          <w:szCs w:val="24"/>
        </w:rPr>
        <w:t xml:space="preserve"> on the 1</w:t>
      </w:r>
      <w:r w:rsidRPr="00A00874">
        <w:rPr>
          <w:rFonts w:ascii="Avenir Next LT Pro Demi" w:hAnsi="Avenir Next LT Pro Demi"/>
          <w:sz w:val="24"/>
          <w:szCs w:val="24"/>
          <w:vertAlign w:val="superscript"/>
        </w:rPr>
        <w:t>st</w:t>
      </w:r>
      <w:r w:rsidRPr="00A00874">
        <w:rPr>
          <w:rFonts w:ascii="Avenir Next LT Pro Demi" w:hAnsi="Avenir Next LT Pro Demi"/>
          <w:sz w:val="24"/>
          <w:szCs w:val="24"/>
        </w:rPr>
        <w:t xml:space="preserve"> of April 2022.</w:t>
      </w:r>
      <w:r w:rsidRPr="00A00874">
        <w:rPr>
          <w:rFonts w:ascii="Avenir Next LT Pro Demi" w:hAnsi="Avenir Next LT Pro Demi"/>
          <w:sz w:val="24"/>
          <w:szCs w:val="24"/>
        </w:rPr>
        <w:br/>
      </w:r>
      <w:r w:rsidRPr="00A00874">
        <w:rPr>
          <w:rFonts w:ascii="Avenir Next LT Pro Demi" w:hAnsi="Avenir Next LT Pro Demi"/>
          <w:sz w:val="24"/>
          <w:szCs w:val="24"/>
        </w:rPr>
        <w:br/>
        <w:t>Then it’s time to share your entry far and wide. Voters need to like our page, like and share your entry.</w:t>
      </w:r>
      <w:r w:rsidR="00276E94" w:rsidRPr="00A00874">
        <w:rPr>
          <w:rFonts w:ascii="Avenir Next LT Pro Demi" w:hAnsi="Avenir Next LT Pro Demi"/>
          <w:sz w:val="24"/>
          <w:szCs w:val="24"/>
        </w:rPr>
        <w:br/>
      </w:r>
      <w:r w:rsidR="00276E94" w:rsidRPr="00A00874">
        <w:rPr>
          <w:rFonts w:ascii="Avenir Next LT Pro Demi" w:hAnsi="Avenir Next LT Pro Demi"/>
          <w:sz w:val="24"/>
          <w:szCs w:val="24"/>
        </w:rPr>
        <w:br/>
      </w:r>
      <w:r w:rsidRPr="00A00874">
        <w:rPr>
          <w:rFonts w:ascii="Avenir Next LT Pro Demi" w:hAnsi="Avenir Next LT Pro Demi"/>
          <w:sz w:val="24"/>
          <w:szCs w:val="24"/>
        </w:rPr>
        <w:t>Categories:</w:t>
      </w:r>
    </w:p>
    <w:p w14:paraId="1E166CF3" w14:textId="77777777" w:rsidR="00E21EF3" w:rsidRPr="00A00874" w:rsidRDefault="00E21EF3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0 – 12 months</w:t>
      </w:r>
    </w:p>
    <w:p w14:paraId="108A8073" w14:textId="77777777" w:rsidR="00E21EF3" w:rsidRPr="00A00874" w:rsidRDefault="00E21EF3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1 – 2 years</w:t>
      </w:r>
    </w:p>
    <w:p w14:paraId="2846D0BB" w14:textId="77777777" w:rsidR="00E21EF3" w:rsidRPr="00A00874" w:rsidRDefault="00E21EF3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2 – 3 years</w:t>
      </w:r>
    </w:p>
    <w:p w14:paraId="59216002" w14:textId="77777777" w:rsidR="00E21EF3" w:rsidRPr="00A00874" w:rsidRDefault="00E21EF3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3 – 5 years</w:t>
      </w:r>
    </w:p>
    <w:p w14:paraId="63336263" w14:textId="7CC84A14" w:rsidR="00E21EF3" w:rsidRPr="00A00874" w:rsidRDefault="00E21EF3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5 – 7 years</w:t>
      </w:r>
    </w:p>
    <w:p w14:paraId="2ACED362" w14:textId="77777777" w:rsidR="009F3066" w:rsidRPr="00A00874" w:rsidRDefault="009F3066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307369E4" w14:textId="395A1613" w:rsidR="00E21EF3" w:rsidRPr="00A00874" w:rsidRDefault="00E21EF3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Each category will have a 1</w:t>
      </w:r>
      <w:r w:rsidRPr="00A00874">
        <w:rPr>
          <w:rFonts w:ascii="Avenir Next LT Pro Demi" w:hAnsi="Avenir Next LT Pro Demi"/>
          <w:sz w:val="24"/>
          <w:szCs w:val="24"/>
          <w:vertAlign w:val="superscript"/>
        </w:rPr>
        <w:t>st</w:t>
      </w:r>
      <w:r w:rsidRPr="00A00874">
        <w:rPr>
          <w:rFonts w:ascii="Avenir Next LT Pro Demi" w:hAnsi="Avenir Next LT Pro Demi"/>
          <w:sz w:val="24"/>
          <w:szCs w:val="24"/>
        </w:rPr>
        <w:t>, 2</w:t>
      </w:r>
      <w:r w:rsidRPr="00A00874">
        <w:rPr>
          <w:rFonts w:ascii="Avenir Next LT Pro Demi" w:hAnsi="Avenir Next LT Pro Demi"/>
          <w:sz w:val="24"/>
          <w:szCs w:val="24"/>
          <w:vertAlign w:val="superscript"/>
        </w:rPr>
        <w:t>nd</w:t>
      </w:r>
      <w:r w:rsidRPr="00A00874">
        <w:rPr>
          <w:rFonts w:ascii="Avenir Next LT Pro Demi" w:hAnsi="Avenir Next LT Pro Demi"/>
          <w:sz w:val="24"/>
          <w:szCs w:val="24"/>
        </w:rPr>
        <w:t xml:space="preserve"> and 3</w:t>
      </w:r>
      <w:r w:rsidRPr="00A00874">
        <w:rPr>
          <w:rFonts w:ascii="Avenir Next LT Pro Demi" w:hAnsi="Avenir Next LT Pro Demi"/>
          <w:sz w:val="24"/>
          <w:szCs w:val="24"/>
          <w:vertAlign w:val="superscript"/>
        </w:rPr>
        <w:t>rd</w:t>
      </w:r>
      <w:r w:rsidRPr="00A00874">
        <w:rPr>
          <w:rFonts w:ascii="Avenir Next LT Pro Demi" w:hAnsi="Avenir Next LT Pro Demi"/>
          <w:sz w:val="24"/>
          <w:szCs w:val="24"/>
        </w:rPr>
        <w:t xml:space="preserve"> price.</w:t>
      </w:r>
    </w:p>
    <w:p w14:paraId="500D9F35" w14:textId="77777777" w:rsidR="009F3066" w:rsidRPr="00A00874" w:rsidRDefault="009F3066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0C8285CD" w14:textId="77777777" w:rsidR="00E21EF3" w:rsidRPr="00A00874" w:rsidRDefault="00E21EF3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There will also be a overall winner as well as judge’s choice winners.</w:t>
      </w:r>
    </w:p>
    <w:p w14:paraId="1375CDA4" w14:textId="77777777" w:rsidR="009F3066" w:rsidRPr="00A00874" w:rsidRDefault="009F3066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350180E4" w14:textId="35A198F5" w:rsidR="00E21EF3" w:rsidRPr="00A00874" w:rsidRDefault="00E21EF3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 xml:space="preserve">The winners will be announced at our Baby Expo on 4 June 2022 at Katexus.  </w:t>
      </w:r>
    </w:p>
    <w:p w14:paraId="11C66DB6" w14:textId="77777777" w:rsidR="0015037A" w:rsidRPr="00A00874" w:rsidRDefault="0015037A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0EFA2F09" w14:textId="77777777" w:rsidR="0072067E" w:rsidRDefault="0072067E" w:rsidP="0015037A">
      <w:pPr>
        <w:spacing w:after="0" w:line="240" w:lineRule="auto"/>
        <w:rPr>
          <w:rFonts w:ascii="Avenir Next LT Pro Demi" w:hAnsi="Avenir Next LT Pro Demi"/>
          <w:b/>
          <w:bCs/>
          <w:sz w:val="24"/>
          <w:szCs w:val="24"/>
        </w:rPr>
      </w:pPr>
    </w:p>
    <w:p w14:paraId="2C86C6F2" w14:textId="77777777" w:rsidR="00A00874" w:rsidRPr="00A00874" w:rsidRDefault="00A00874" w:rsidP="0015037A">
      <w:pPr>
        <w:spacing w:after="0" w:line="240" w:lineRule="auto"/>
        <w:rPr>
          <w:rFonts w:ascii="Avenir Next LT Pro Demi" w:hAnsi="Avenir Next LT Pro Demi"/>
          <w:b/>
          <w:bCs/>
          <w:sz w:val="24"/>
          <w:szCs w:val="24"/>
        </w:rPr>
      </w:pPr>
    </w:p>
    <w:p w14:paraId="0F577CCE" w14:textId="77777777" w:rsidR="000063E3" w:rsidRPr="00A00874" w:rsidRDefault="000063E3" w:rsidP="0015037A">
      <w:pPr>
        <w:spacing w:after="0" w:line="240" w:lineRule="auto"/>
        <w:rPr>
          <w:rFonts w:ascii="Avenir Next LT Pro Demi" w:hAnsi="Avenir Next LT Pro Demi"/>
          <w:b/>
          <w:bCs/>
          <w:sz w:val="24"/>
          <w:szCs w:val="24"/>
        </w:rPr>
      </w:pPr>
    </w:p>
    <w:p w14:paraId="0C5BDD81" w14:textId="77777777" w:rsidR="0072067E" w:rsidRPr="00A00874" w:rsidRDefault="0072067E" w:rsidP="0015037A">
      <w:pPr>
        <w:spacing w:after="0" w:line="240" w:lineRule="auto"/>
        <w:rPr>
          <w:rFonts w:ascii="Avenir Next LT Pro Demi" w:hAnsi="Avenir Next LT Pro Demi"/>
          <w:b/>
          <w:bCs/>
          <w:sz w:val="24"/>
          <w:szCs w:val="24"/>
        </w:rPr>
      </w:pPr>
    </w:p>
    <w:p w14:paraId="78828206" w14:textId="2EEB1A47" w:rsidR="0015037A" w:rsidRPr="00A00874" w:rsidRDefault="0015037A" w:rsidP="0015037A">
      <w:pPr>
        <w:spacing w:after="0" w:line="240" w:lineRule="auto"/>
        <w:rPr>
          <w:rFonts w:ascii="Avenir Next LT Pro Demi" w:hAnsi="Avenir Next LT Pro Demi"/>
          <w:b/>
          <w:bCs/>
          <w:sz w:val="24"/>
          <w:szCs w:val="24"/>
        </w:rPr>
      </w:pPr>
      <w:r w:rsidRPr="00A00874">
        <w:rPr>
          <w:rFonts w:ascii="Avenir Next LT Pro Demi" w:hAnsi="Avenir Next LT Pro Demi"/>
          <w:b/>
          <w:bCs/>
          <w:sz w:val="24"/>
          <w:szCs w:val="24"/>
        </w:rPr>
        <w:lastRenderedPageBreak/>
        <w:t>Important information:</w:t>
      </w:r>
    </w:p>
    <w:p w14:paraId="1B86EA30" w14:textId="77777777" w:rsidR="000063E3" w:rsidRPr="00A00874" w:rsidRDefault="000063E3" w:rsidP="0015037A">
      <w:pPr>
        <w:spacing w:after="0" w:line="240" w:lineRule="auto"/>
        <w:rPr>
          <w:rFonts w:ascii="Avenir Next LT Pro Demi" w:hAnsi="Avenir Next LT Pro Demi"/>
          <w:b/>
          <w:bCs/>
          <w:sz w:val="24"/>
          <w:szCs w:val="24"/>
        </w:rPr>
      </w:pPr>
    </w:p>
    <w:p w14:paraId="28979A9E" w14:textId="78B21D30" w:rsidR="0015037A" w:rsidRPr="00A00874" w:rsidRDefault="0015037A" w:rsidP="0015037A">
      <w:pPr>
        <w:spacing w:after="0" w:line="240" w:lineRule="auto"/>
        <w:rPr>
          <w:rFonts w:ascii="Avenir Next LT Pro Demi" w:hAnsi="Avenir Next LT Pro Demi"/>
          <w:b/>
          <w:bCs/>
          <w:sz w:val="24"/>
          <w:szCs w:val="24"/>
        </w:rPr>
      </w:pPr>
      <w:r w:rsidRPr="00A00874">
        <w:rPr>
          <w:rFonts w:ascii="Avenir Next LT Pro Demi" w:hAnsi="Avenir Next LT Pro Demi"/>
          <w:b/>
          <w:bCs/>
          <w:sz w:val="24"/>
          <w:szCs w:val="24"/>
        </w:rPr>
        <w:t>The entry form, photo and signed terms and conditions must be submitted electronically to:</w:t>
      </w:r>
      <w:r w:rsidRPr="00A00874">
        <w:rPr>
          <w:rFonts w:ascii="Avenir Next LT Pro Demi" w:hAnsi="Avenir Next LT Pro Demi"/>
          <w:b/>
          <w:bCs/>
          <w:sz w:val="24"/>
          <w:szCs w:val="24"/>
        </w:rPr>
        <w:br/>
        <w:t xml:space="preserve">E-mail </w:t>
      </w:r>
      <w:hyperlink r:id="rId5" w:history="1">
        <w:r w:rsidRPr="00A00874">
          <w:rPr>
            <w:rStyle w:val="Hyperlink"/>
            <w:rFonts w:ascii="Avenir Next LT Pro Demi" w:hAnsi="Avenir Next LT Pro Demi"/>
            <w:b/>
            <w:bCs/>
            <w:sz w:val="24"/>
            <w:szCs w:val="24"/>
          </w:rPr>
          <w:t>marejvanrensburg05@gmail.com</w:t>
        </w:r>
      </w:hyperlink>
    </w:p>
    <w:p w14:paraId="13ABA9D8" w14:textId="1BC9008E" w:rsidR="0015037A" w:rsidRPr="00A00874" w:rsidRDefault="0015037A" w:rsidP="0015037A">
      <w:pPr>
        <w:spacing w:after="0" w:line="240" w:lineRule="auto"/>
        <w:rPr>
          <w:rFonts w:ascii="Avenir Next LT Pro Demi" w:hAnsi="Avenir Next LT Pro Demi"/>
          <w:b/>
          <w:bCs/>
          <w:sz w:val="24"/>
          <w:szCs w:val="24"/>
        </w:rPr>
      </w:pPr>
      <w:r w:rsidRPr="00A00874">
        <w:rPr>
          <w:rFonts w:ascii="Avenir Next LT Pro Demi" w:hAnsi="Avenir Next LT Pro Demi"/>
          <w:b/>
          <w:bCs/>
          <w:sz w:val="24"/>
          <w:szCs w:val="24"/>
        </w:rPr>
        <w:t>Whatsapp 0604382880</w:t>
      </w:r>
    </w:p>
    <w:p w14:paraId="36A8E5E0" w14:textId="77777777" w:rsidR="000063E3" w:rsidRPr="00A00874" w:rsidRDefault="000063E3" w:rsidP="0015037A">
      <w:pPr>
        <w:spacing w:after="0" w:line="240" w:lineRule="auto"/>
        <w:rPr>
          <w:rFonts w:ascii="Avenir Next LT Pro Demi" w:hAnsi="Avenir Next LT Pro Demi"/>
          <w:b/>
          <w:bCs/>
          <w:sz w:val="24"/>
          <w:szCs w:val="24"/>
        </w:rPr>
      </w:pPr>
    </w:p>
    <w:p w14:paraId="2A9B07C1" w14:textId="21D2FFB7" w:rsidR="00BE418A" w:rsidRPr="00A00874" w:rsidRDefault="003229D9" w:rsidP="0015037A">
      <w:pPr>
        <w:spacing w:after="0" w:line="240" w:lineRule="auto"/>
        <w:rPr>
          <w:rFonts w:ascii="Avenir Next LT Pro Demi" w:hAnsi="Avenir Next LT Pro Demi"/>
          <w:b/>
          <w:bCs/>
          <w:sz w:val="24"/>
          <w:szCs w:val="24"/>
        </w:rPr>
      </w:pPr>
      <w:r w:rsidRPr="00A00874">
        <w:rPr>
          <w:rFonts w:ascii="Avenir Next LT Pro Demi" w:hAnsi="Avenir Next LT Pro Demi"/>
          <w:b/>
          <w:bCs/>
          <w:sz w:val="24"/>
          <w:szCs w:val="24"/>
        </w:rPr>
        <w:t>R100.00 must be paid and proof of payment must be submitted with your entry.</w:t>
      </w:r>
    </w:p>
    <w:p w14:paraId="37F73AE9" w14:textId="77777777" w:rsidR="003229D9" w:rsidRPr="00A00874" w:rsidRDefault="003229D9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046B8AA8" w14:textId="013FB680" w:rsidR="0015037A" w:rsidRPr="00A00874" w:rsidRDefault="00A00874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E</w:t>
      </w:r>
      <w:r w:rsidR="0015037A" w:rsidRPr="00A00874">
        <w:rPr>
          <w:rFonts w:ascii="Avenir Next LT Pro Demi" w:hAnsi="Avenir Next LT Pro Demi"/>
          <w:sz w:val="24"/>
          <w:szCs w:val="24"/>
        </w:rPr>
        <w:t xml:space="preserve">ntry fee to be paid to </w:t>
      </w:r>
    </w:p>
    <w:p w14:paraId="2CB2F09A" w14:textId="77777777" w:rsidR="0015037A" w:rsidRPr="00A00874" w:rsidRDefault="0015037A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E Janse van Rensburg</w:t>
      </w:r>
    </w:p>
    <w:p w14:paraId="0CFE90E2" w14:textId="77777777" w:rsidR="00B06C01" w:rsidRPr="00A00874" w:rsidRDefault="0015037A" w:rsidP="00B06C01">
      <w:pPr>
        <w:spacing w:after="0" w:line="240" w:lineRule="auto"/>
        <w:rPr>
          <w:rFonts w:ascii="Avenir Next LT Pro Demi" w:hAnsi="Avenir Next LT Pro Demi"/>
          <w:b/>
          <w:bCs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Capitec Savings Account</w:t>
      </w:r>
      <w:r w:rsidRPr="00A00874">
        <w:rPr>
          <w:rFonts w:ascii="Avenir Next LT Pro Demi" w:hAnsi="Avenir Next LT Pro Demi"/>
          <w:sz w:val="24"/>
          <w:szCs w:val="24"/>
        </w:rPr>
        <w:br/>
        <w:t>Acc No  1906680378</w:t>
      </w:r>
      <w:r w:rsidR="005A2C40" w:rsidRPr="00A00874">
        <w:rPr>
          <w:rFonts w:ascii="Avenir Next LT Pro Demi" w:hAnsi="Avenir Next LT Pro Demi"/>
          <w:sz w:val="24"/>
          <w:szCs w:val="24"/>
        </w:rPr>
        <w:br/>
      </w:r>
    </w:p>
    <w:p w14:paraId="677EC2AD" w14:textId="5084AD70" w:rsidR="00B06C01" w:rsidRPr="00A00874" w:rsidRDefault="00B06C01" w:rsidP="00B06C01">
      <w:pPr>
        <w:spacing w:after="0" w:line="240" w:lineRule="auto"/>
        <w:rPr>
          <w:rFonts w:ascii="Avenir Next LT Pro Demi" w:hAnsi="Avenir Next LT Pro Demi"/>
          <w:b/>
          <w:bCs/>
          <w:sz w:val="24"/>
          <w:szCs w:val="24"/>
        </w:rPr>
      </w:pPr>
      <w:r w:rsidRPr="00A00874">
        <w:rPr>
          <w:rFonts w:ascii="Avenir Next LT Pro Demi" w:hAnsi="Avenir Next LT Pro Demi"/>
          <w:b/>
          <w:bCs/>
          <w:sz w:val="24"/>
          <w:szCs w:val="24"/>
        </w:rPr>
        <w:t>You may take a picture of your entry form and conditions, but we may require the originals later on.</w:t>
      </w:r>
    </w:p>
    <w:p w14:paraId="74C68B05" w14:textId="77777777" w:rsidR="00B06C01" w:rsidRPr="00A00874" w:rsidRDefault="00B06C01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0C78C283" w14:textId="51FB150F" w:rsidR="00BE418A" w:rsidRPr="00A00874" w:rsidRDefault="00BE418A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 xml:space="preserve">You must submit a recent photo and </w:t>
      </w:r>
      <w:r w:rsidR="00313604" w:rsidRPr="00A00874">
        <w:rPr>
          <w:rFonts w:ascii="Avenir Next LT Pro Demi" w:hAnsi="Avenir Next LT Pro Demi"/>
          <w:sz w:val="24"/>
          <w:szCs w:val="24"/>
        </w:rPr>
        <w:t xml:space="preserve">only 1 photo per child is </w:t>
      </w:r>
      <w:r w:rsidR="003C5565" w:rsidRPr="00A00874">
        <w:rPr>
          <w:rFonts w:ascii="Avenir Next LT Pro Demi" w:hAnsi="Avenir Next LT Pro Demi"/>
          <w:sz w:val="24"/>
          <w:szCs w:val="24"/>
        </w:rPr>
        <w:t>to be send.</w:t>
      </w:r>
      <w:r w:rsidR="00313604" w:rsidRPr="00A00874">
        <w:rPr>
          <w:rFonts w:ascii="Avenir Next LT Pro Demi" w:hAnsi="Avenir Next LT Pro Demi"/>
          <w:sz w:val="24"/>
          <w:szCs w:val="24"/>
        </w:rPr>
        <w:t xml:space="preserve"> </w:t>
      </w:r>
    </w:p>
    <w:p w14:paraId="7BF317B5" w14:textId="77777777" w:rsidR="00B06C01" w:rsidRPr="00A00874" w:rsidRDefault="00B06C01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5D3A3D26" w14:textId="77990F1E" w:rsidR="00B06C01" w:rsidRPr="00034B55" w:rsidRDefault="002D434B" w:rsidP="0015037A">
      <w:pPr>
        <w:spacing w:after="0" w:line="240" w:lineRule="auto"/>
        <w:rPr>
          <w:rFonts w:ascii="Avenir Next LT Pro Demi" w:hAnsi="Avenir Next LT Pro Demi"/>
          <w:i/>
          <w:iCs/>
          <w:sz w:val="24"/>
          <w:szCs w:val="24"/>
        </w:rPr>
      </w:pPr>
      <w:r w:rsidRPr="00034B55">
        <w:rPr>
          <w:rFonts w:ascii="Avenir Next LT Pro Demi" w:hAnsi="Avenir Next LT Pro Demi"/>
          <w:i/>
          <w:iCs/>
          <w:sz w:val="24"/>
          <w:szCs w:val="24"/>
        </w:rPr>
        <w:t>You have to be located in Kathu and surroundings, Deben, Olifantshoek, Hotazel, Black Rock,</w:t>
      </w:r>
      <w:r w:rsidR="00F55206" w:rsidRPr="00034B55">
        <w:rPr>
          <w:rFonts w:ascii="Avenir Next LT Pro Demi" w:hAnsi="Avenir Next LT Pro Demi"/>
          <w:i/>
          <w:iCs/>
          <w:sz w:val="24"/>
          <w:szCs w:val="24"/>
        </w:rPr>
        <w:t xml:space="preserve"> Kuruman, Postmasburg, Lime Acres or Daniëlskuil, as this is a local competition.</w:t>
      </w:r>
    </w:p>
    <w:p w14:paraId="203D471F" w14:textId="77777777" w:rsidR="000F7D7C" w:rsidRPr="00A00874" w:rsidRDefault="000F7D7C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0C04E4B4" w14:textId="7BEA7060" w:rsidR="000F7D7C" w:rsidRPr="00A00874" w:rsidRDefault="000F7D7C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To enter we need:</w:t>
      </w:r>
      <w:r w:rsidRPr="00A00874">
        <w:rPr>
          <w:rFonts w:ascii="Avenir Next LT Pro Demi" w:hAnsi="Avenir Next LT Pro Demi"/>
          <w:sz w:val="24"/>
          <w:szCs w:val="24"/>
        </w:rPr>
        <w:br/>
        <w:t>Photo of little one</w:t>
      </w:r>
    </w:p>
    <w:p w14:paraId="7368842B" w14:textId="4FED80B2" w:rsidR="000F7D7C" w:rsidRPr="00A00874" w:rsidRDefault="000F7D7C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Entry Form</w:t>
      </w:r>
    </w:p>
    <w:p w14:paraId="72811031" w14:textId="00C65EEE" w:rsidR="000F7D7C" w:rsidRPr="00A00874" w:rsidRDefault="000F7D7C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Signed Terms and Conditions</w:t>
      </w:r>
    </w:p>
    <w:p w14:paraId="591E3239" w14:textId="1D9C15B8" w:rsidR="000F7D7C" w:rsidRPr="00A00874" w:rsidRDefault="000F7D7C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Proof of Payment</w:t>
      </w:r>
    </w:p>
    <w:p w14:paraId="113D24F4" w14:textId="77777777" w:rsidR="00024B0E" w:rsidRPr="00A00874" w:rsidRDefault="00024B0E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549E88D4" w14:textId="1E3D2B53" w:rsidR="00024B0E" w:rsidRPr="00A00874" w:rsidRDefault="00024B0E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Good luck!!  We can’t wait to hear from you.</w:t>
      </w:r>
    </w:p>
    <w:p w14:paraId="2BD699CC" w14:textId="77777777" w:rsidR="00024B0E" w:rsidRPr="00A00874" w:rsidRDefault="00024B0E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6BC54D89" w14:textId="77777777" w:rsidR="00024B0E" w:rsidRPr="00A00874" w:rsidRDefault="00024B0E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</w:p>
    <w:p w14:paraId="1B5BAF8F" w14:textId="77777777" w:rsidR="00034B55" w:rsidRDefault="00AD1337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ToyBoxShopKathu</w:t>
      </w:r>
    </w:p>
    <w:p w14:paraId="0877933D" w14:textId="70B64400" w:rsidR="00C27CA5" w:rsidRPr="00A00874" w:rsidRDefault="00AD1337" w:rsidP="0015037A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br/>
        <w:t>Marelize 0604382880</w:t>
      </w:r>
    </w:p>
    <w:p w14:paraId="4347121C" w14:textId="77777777" w:rsidR="008A457C" w:rsidRDefault="00AD1337" w:rsidP="008A457C">
      <w:pPr>
        <w:spacing w:after="0" w:line="240" w:lineRule="auto"/>
        <w:rPr>
          <w:rFonts w:ascii="Avenir Next LT Pro Demi" w:hAnsi="Avenir Next LT Pro Demi"/>
          <w:sz w:val="24"/>
          <w:szCs w:val="24"/>
        </w:rPr>
      </w:pPr>
      <w:r w:rsidRPr="00A00874">
        <w:rPr>
          <w:rFonts w:ascii="Avenir Next LT Pro Demi" w:hAnsi="Avenir Next LT Pro Demi"/>
          <w:sz w:val="24"/>
          <w:szCs w:val="24"/>
        </w:rPr>
        <w:t>Izelda 0781568738</w:t>
      </w:r>
    </w:p>
    <w:p w14:paraId="4984AF1A" w14:textId="22982EC5" w:rsidR="00C27CA5" w:rsidRPr="00A00874" w:rsidRDefault="00034B55" w:rsidP="008A457C">
      <w:pPr>
        <w:spacing w:after="0" w:line="240" w:lineRule="auto"/>
        <w:jc w:val="center"/>
        <w:rPr>
          <w:rFonts w:ascii="Avenir Next LT Pro Demi" w:hAnsi="Avenir Next LT Pro Demi"/>
          <w:sz w:val="24"/>
          <w:szCs w:val="24"/>
        </w:rPr>
      </w:pPr>
      <w:r>
        <w:rPr>
          <w:rFonts w:ascii="Avenir Next LT Pro Demi" w:hAnsi="Avenir Next LT Pro Demi"/>
          <w:noProof/>
          <w:sz w:val="24"/>
          <w:szCs w:val="24"/>
        </w:rPr>
        <w:drawing>
          <wp:inline distT="0" distB="0" distL="0" distR="0" wp14:anchorId="1C675DF0" wp14:editId="7199CE42">
            <wp:extent cx="3389376" cy="1950720"/>
            <wp:effectExtent l="0" t="0" r="190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376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CA5" w:rsidRPr="00A00874" w:rsidSect="0072067E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D5"/>
    <w:rsid w:val="000063E3"/>
    <w:rsid w:val="00024B0E"/>
    <w:rsid w:val="00034B55"/>
    <w:rsid w:val="000D2DD7"/>
    <w:rsid w:val="000F7D7C"/>
    <w:rsid w:val="001400DF"/>
    <w:rsid w:val="0014257B"/>
    <w:rsid w:val="0015037A"/>
    <w:rsid w:val="00276E94"/>
    <w:rsid w:val="002D434B"/>
    <w:rsid w:val="00313604"/>
    <w:rsid w:val="003229D9"/>
    <w:rsid w:val="003C5565"/>
    <w:rsid w:val="004B7A33"/>
    <w:rsid w:val="005A2C40"/>
    <w:rsid w:val="00614ED5"/>
    <w:rsid w:val="0072067E"/>
    <w:rsid w:val="007C418B"/>
    <w:rsid w:val="008A457C"/>
    <w:rsid w:val="00944819"/>
    <w:rsid w:val="009C2CCB"/>
    <w:rsid w:val="009F3066"/>
    <w:rsid w:val="00A00874"/>
    <w:rsid w:val="00A51186"/>
    <w:rsid w:val="00AB02EC"/>
    <w:rsid w:val="00AD1337"/>
    <w:rsid w:val="00B06C01"/>
    <w:rsid w:val="00BE418A"/>
    <w:rsid w:val="00C27CA5"/>
    <w:rsid w:val="00E21EF3"/>
    <w:rsid w:val="00E32454"/>
    <w:rsid w:val="00E51CC9"/>
    <w:rsid w:val="00E83486"/>
    <w:rsid w:val="00F5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A4917"/>
  <w15:chartTrackingRefBased/>
  <w15:docId w15:val="{AFABC523-467E-49F8-BA54-B466B97B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C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marejvanrensburg05@gmail.com" TargetMode="External"/><Relationship Id="rId4" Type="http://schemas.openxmlformats.org/officeDocument/2006/relationships/hyperlink" Target="https://www.facebook.com/ToyBoxJumpingCastlesShopKat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27604382880</dc:creator>
  <cp:keywords/>
  <dc:description/>
  <cp:lastModifiedBy>27604382880</cp:lastModifiedBy>
  <cp:revision>2</cp:revision>
  <dcterms:created xsi:type="dcterms:W3CDTF">2022-03-08T17:04:00Z</dcterms:created>
  <dcterms:modified xsi:type="dcterms:W3CDTF">2022-03-08T17:04:00Z</dcterms:modified>
</cp:coreProperties>
</file>